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826" w14:textId="77777777" w:rsidR="008D67F6" w:rsidRPr="00D84F58" w:rsidRDefault="008D67F6" w:rsidP="006308AC">
      <w:pPr>
        <w:spacing w:after="160" w:line="278" w:lineRule="auto"/>
        <w:jc w:val="both"/>
        <w:rPr>
          <w:b/>
          <w:bCs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D2056E" w:rsidRPr="00D84F58" w14:paraId="153BAD33" w14:textId="77777777" w:rsidTr="00CC0C66">
        <w:tc>
          <w:tcPr>
            <w:tcW w:w="2694" w:type="dxa"/>
          </w:tcPr>
          <w:p w14:paraId="1876D928" w14:textId="0B1B46C3" w:rsidR="00D2056E" w:rsidRPr="00D84F58" w:rsidRDefault="00D2056E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>Adressaat</w:t>
            </w:r>
          </w:p>
        </w:tc>
        <w:tc>
          <w:tcPr>
            <w:tcW w:w="6368" w:type="dxa"/>
          </w:tcPr>
          <w:p w14:paraId="318A3F17" w14:textId="3670892A" w:rsidR="00D2056E" w:rsidRPr="00D84F58" w:rsidRDefault="009D4190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Tallinna Halduskohus</w:t>
            </w:r>
          </w:p>
          <w:p w14:paraId="22759E03" w14:textId="34C8B9B6" w:rsidR="00D2056E" w:rsidRPr="00D84F58" w:rsidRDefault="006E10D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E-post </w:t>
            </w:r>
            <w:hyperlink r:id="rId8" w:history="1">
              <w:r w:rsidRPr="00D84F58">
                <w:rPr>
                  <w:rStyle w:val="Hyperlink"/>
                  <w:lang w:val="et-EE"/>
                </w:rPr>
                <w:t>vako@fin.ee</w:t>
              </w:r>
            </w:hyperlink>
            <w:r w:rsidR="00D2056E" w:rsidRPr="00D84F58">
              <w:rPr>
                <w:lang w:val="et-EE"/>
              </w:rPr>
              <w:t xml:space="preserve"> </w:t>
            </w:r>
          </w:p>
        </w:tc>
      </w:tr>
      <w:tr w:rsidR="00B862FE" w:rsidRPr="00D84F58" w14:paraId="3AD2C8AB" w14:textId="77777777" w:rsidTr="00CC0C66">
        <w:tc>
          <w:tcPr>
            <w:tcW w:w="2694" w:type="dxa"/>
          </w:tcPr>
          <w:p w14:paraId="33916441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6BBFDEC9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9D4190" w:rsidRPr="00D84F58" w14:paraId="35D23300" w14:textId="77777777" w:rsidTr="00CC0C66">
        <w:tc>
          <w:tcPr>
            <w:tcW w:w="2694" w:type="dxa"/>
          </w:tcPr>
          <w:p w14:paraId="4301BA4C" w14:textId="4A43FE53" w:rsidR="009D4190" w:rsidRPr="00D84F58" w:rsidRDefault="009D4190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>Haldusasja number</w:t>
            </w:r>
          </w:p>
        </w:tc>
        <w:tc>
          <w:tcPr>
            <w:tcW w:w="6368" w:type="dxa"/>
          </w:tcPr>
          <w:p w14:paraId="3454D73E" w14:textId="2D80A366" w:rsidR="009D4190" w:rsidRPr="00D84F58" w:rsidRDefault="009D4190" w:rsidP="006308AC">
            <w:pPr>
              <w:rPr>
                <w:lang w:val="et-EE"/>
              </w:rPr>
            </w:pPr>
            <w:r w:rsidRPr="00D84F58">
              <w:rPr>
                <w:rFonts w:eastAsia="Calibri"/>
              </w:rPr>
              <w:t>3-25-1941</w:t>
            </w:r>
          </w:p>
        </w:tc>
      </w:tr>
      <w:tr w:rsidR="009D4190" w:rsidRPr="00D84F58" w14:paraId="200B1DE5" w14:textId="77777777" w:rsidTr="00CC0C66">
        <w:tc>
          <w:tcPr>
            <w:tcW w:w="2694" w:type="dxa"/>
          </w:tcPr>
          <w:p w14:paraId="280BFA9B" w14:textId="77777777" w:rsidR="009D4190" w:rsidRPr="00D84F58" w:rsidRDefault="009D4190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6E99DEF4" w14:textId="77777777" w:rsidR="009D4190" w:rsidRPr="00D84F58" w:rsidRDefault="009D4190" w:rsidP="006308AC">
            <w:pPr>
              <w:rPr>
                <w:lang w:val="et-EE"/>
              </w:rPr>
            </w:pPr>
          </w:p>
        </w:tc>
      </w:tr>
      <w:tr w:rsidR="00D2056E" w:rsidRPr="00D84F58" w14:paraId="49FDB2BD" w14:textId="77777777" w:rsidTr="00CC0C66">
        <w:tc>
          <w:tcPr>
            <w:tcW w:w="2694" w:type="dxa"/>
          </w:tcPr>
          <w:p w14:paraId="2D704007" w14:textId="55E0510C" w:rsidR="00D2056E" w:rsidRPr="00D84F58" w:rsidRDefault="00D2056E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>Riigihanke viitenumber</w:t>
            </w:r>
          </w:p>
        </w:tc>
        <w:tc>
          <w:tcPr>
            <w:tcW w:w="6368" w:type="dxa"/>
          </w:tcPr>
          <w:p w14:paraId="46551B1B" w14:textId="75793481" w:rsidR="00D2056E" w:rsidRPr="00D84F58" w:rsidRDefault="00A607E6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291278</w:t>
            </w:r>
          </w:p>
        </w:tc>
      </w:tr>
      <w:tr w:rsidR="00B862FE" w:rsidRPr="00D84F58" w14:paraId="2A1143D7" w14:textId="77777777" w:rsidTr="00CC0C66">
        <w:tc>
          <w:tcPr>
            <w:tcW w:w="2694" w:type="dxa"/>
          </w:tcPr>
          <w:p w14:paraId="665770EE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43944469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D2056E" w:rsidRPr="00D84F58" w14:paraId="4D1EAA9E" w14:textId="77777777" w:rsidTr="00CC0C66">
        <w:tc>
          <w:tcPr>
            <w:tcW w:w="2694" w:type="dxa"/>
          </w:tcPr>
          <w:p w14:paraId="24BEC950" w14:textId="0E788CF6" w:rsidR="00D2056E" w:rsidRPr="00D84F58" w:rsidRDefault="00D2056E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>Menetlusdokument</w:t>
            </w:r>
          </w:p>
        </w:tc>
        <w:tc>
          <w:tcPr>
            <w:tcW w:w="6368" w:type="dxa"/>
          </w:tcPr>
          <w:p w14:paraId="463DD4EF" w14:textId="2C37E3E8" w:rsidR="00D2056E" w:rsidRPr="00D84F58" w:rsidRDefault="00A607E6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Transpordiameti </w:t>
            </w:r>
            <w:r w:rsidR="009D4190" w:rsidRPr="00D84F58">
              <w:rPr>
                <w:lang w:val="et-EE"/>
              </w:rPr>
              <w:t xml:space="preserve">seisukoht KMG OÜ ja </w:t>
            </w:r>
            <w:proofErr w:type="spellStart"/>
            <w:r w:rsidR="009D4190" w:rsidRPr="00D84F58">
              <w:rPr>
                <w:lang w:val="et-EE"/>
              </w:rPr>
              <w:t>Infragreen</w:t>
            </w:r>
            <w:proofErr w:type="spellEnd"/>
            <w:r w:rsidR="009D4190" w:rsidRPr="00D84F58">
              <w:rPr>
                <w:lang w:val="et-EE"/>
              </w:rPr>
              <w:t xml:space="preserve"> kaebusele</w:t>
            </w:r>
          </w:p>
        </w:tc>
      </w:tr>
      <w:tr w:rsidR="00B862FE" w:rsidRPr="00D84F58" w14:paraId="04825EBD" w14:textId="77777777" w:rsidTr="00CC0C66">
        <w:tc>
          <w:tcPr>
            <w:tcW w:w="2694" w:type="dxa"/>
          </w:tcPr>
          <w:p w14:paraId="6692DCF8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2B33FD1F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D2056E" w:rsidRPr="00D84F58" w14:paraId="0C4089F9" w14:textId="77777777" w:rsidTr="00CC0C66">
        <w:tc>
          <w:tcPr>
            <w:tcW w:w="2694" w:type="dxa"/>
          </w:tcPr>
          <w:p w14:paraId="2C84486A" w14:textId="2F195D5D" w:rsidR="00D2056E" w:rsidRPr="00D84F58" w:rsidRDefault="009D4190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 xml:space="preserve">Vastustaja / </w:t>
            </w:r>
            <w:r w:rsidR="00D2056E" w:rsidRPr="00D84F58">
              <w:rPr>
                <w:b/>
                <w:bCs/>
                <w:lang w:val="et-EE"/>
              </w:rPr>
              <w:t>Hankija</w:t>
            </w:r>
          </w:p>
        </w:tc>
        <w:tc>
          <w:tcPr>
            <w:tcW w:w="6368" w:type="dxa"/>
          </w:tcPr>
          <w:p w14:paraId="20DB049E" w14:textId="77777777" w:rsidR="00D2056E" w:rsidRPr="00D84F58" w:rsidRDefault="00D601EA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Transpordiamet</w:t>
            </w:r>
          </w:p>
          <w:p w14:paraId="69DADC41" w14:textId="7A1B3EDA" w:rsidR="00D601EA" w:rsidRPr="00D84F58" w:rsidRDefault="00D601EA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Registrikood 70001490</w:t>
            </w:r>
          </w:p>
        </w:tc>
      </w:tr>
      <w:tr w:rsidR="00B862FE" w:rsidRPr="00D84F58" w14:paraId="5049A1A4" w14:textId="77777777" w:rsidTr="00CC0C66">
        <w:tc>
          <w:tcPr>
            <w:tcW w:w="2694" w:type="dxa"/>
          </w:tcPr>
          <w:p w14:paraId="37386AC3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0A6498E1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D2056E" w:rsidRPr="00D84F58" w14:paraId="61ADAE81" w14:textId="77777777" w:rsidTr="00CC0C66">
        <w:tc>
          <w:tcPr>
            <w:tcW w:w="2694" w:type="dxa"/>
          </w:tcPr>
          <w:p w14:paraId="22F9DF90" w14:textId="2DF5C366" w:rsidR="00D2056E" w:rsidRPr="00D84F58" w:rsidRDefault="00D2056E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>Esindaja</w:t>
            </w:r>
          </w:p>
        </w:tc>
        <w:tc>
          <w:tcPr>
            <w:tcW w:w="6368" w:type="dxa"/>
          </w:tcPr>
          <w:p w14:paraId="19E6D31C" w14:textId="77777777" w:rsidR="00D2056E" w:rsidRPr="00D84F58" w:rsidRDefault="006E10D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Vandeadvokaat Raiko Lipstok</w:t>
            </w:r>
          </w:p>
          <w:p w14:paraId="7161916C" w14:textId="77777777" w:rsidR="006E10DF" w:rsidRPr="00D84F58" w:rsidRDefault="006E10D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Advokaadibüroo Eversheds Sutherland Ots &amp; Co</w:t>
            </w:r>
          </w:p>
          <w:p w14:paraId="67026370" w14:textId="4724A26F" w:rsidR="006E10DF" w:rsidRPr="00D84F58" w:rsidRDefault="006E10D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E-post </w:t>
            </w:r>
            <w:hyperlink r:id="rId9" w:history="1">
              <w:r w:rsidRPr="00D84F58">
                <w:rPr>
                  <w:rStyle w:val="Hyperlink"/>
                  <w:lang w:val="et-EE"/>
                </w:rPr>
                <w:t>raiko.lipstok@eversheds-sutherland.ee</w:t>
              </w:r>
            </w:hyperlink>
            <w:r w:rsidRPr="00D84F58">
              <w:rPr>
                <w:lang w:val="et-EE"/>
              </w:rPr>
              <w:t xml:space="preserve"> </w:t>
            </w:r>
          </w:p>
        </w:tc>
      </w:tr>
      <w:tr w:rsidR="00B862FE" w:rsidRPr="00D84F58" w14:paraId="3B62F5E3" w14:textId="77777777" w:rsidTr="00CC0C66">
        <w:tc>
          <w:tcPr>
            <w:tcW w:w="2694" w:type="dxa"/>
          </w:tcPr>
          <w:p w14:paraId="4432CF6B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6C4C04D9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D2056E" w:rsidRPr="00D84F58" w14:paraId="583F6C03" w14:textId="77777777" w:rsidTr="00CC0C66">
        <w:tc>
          <w:tcPr>
            <w:tcW w:w="2694" w:type="dxa"/>
          </w:tcPr>
          <w:p w14:paraId="5F0C7D81" w14:textId="3ABAD63B" w:rsidR="00D2056E" w:rsidRPr="00D84F58" w:rsidRDefault="009D4190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 xml:space="preserve">Vastustaja / </w:t>
            </w:r>
            <w:r w:rsidR="00D2056E" w:rsidRPr="00D84F58">
              <w:rPr>
                <w:b/>
                <w:bCs/>
                <w:lang w:val="et-EE"/>
              </w:rPr>
              <w:t>Vaidlustaja</w:t>
            </w:r>
          </w:p>
        </w:tc>
        <w:tc>
          <w:tcPr>
            <w:tcW w:w="6368" w:type="dxa"/>
          </w:tcPr>
          <w:p w14:paraId="09E056A4" w14:textId="77777777" w:rsidR="00D2056E" w:rsidRPr="00D84F58" w:rsidRDefault="00331014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AS TREF Nord</w:t>
            </w:r>
          </w:p>
          <w:p w14:paraId="7D379441" w14:textId="5E96210E" w:rsidR="00331014" w:rsidRPr="00D84F58" w:rsidRDefault="00331014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Registrikood </w:t>
            </w:r>
            <w:r w:rsidR="00844A81" w:rsidRPr="00D84F58">
              <w:rPr>
                <w:lang w:val="et-EE"/>
              </w:rPr>
              <w:t>10217746</w:t>
            </w:r>
          </w:p>
        </w:tc>
      </w:tr>
      <w:tr w:rsidR="00B862FE" w:rsidRPr="00D84F58" w14:paraId="39D9DB82" w14:textId="77777777" w:rsidTr="00CC0C66">
        <w:tc>
          <w:tcPr>
            <w:tcW w:w="2694" w:type="dxa"/>
          </w:tcPr>
          <w:p w14:paraId="63D76226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58DD38D3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D2056E" w:rsidRPr="00D84F58" w14:paraId="3859E1AE" w14:textId="77777777" w:rsidTr="00CC0C66">
        <w:tc>
          <w:tcPr>
            <w:tcW w:w="2694" w:type="dxa"/>
          </w:tcPr>
          <w:p w14:paraId="141F863C" w14:textId="78F4B480" w:rsidR="00D2056E" w:rsidRPr="00D84F58" w:rsidRDefault="00D2056E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 xml:space="preserve">Esindaja </w:t>
            </w:r>
          </w:p>
        </w:tc>
        <w:tc>
          <w:tcPr>
            <w:tcW w:w="6368" w:type="dxa"/>
          </w:tcPr>
          <w:p w14:paraId="16D24EF7" w14:textId="77777777" w:rsidR="00D2056E" w:rsidRPr="00D84F58" w:rsidRDefault="00844A81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Advokaat Märk Mürk</w:t>
            </w:r>
          </w:p>
          <w:p w14:paraId="036816D6" w14:textId="77777777" w:rsidR="00844A81" w:rsidRPr="00D84F58" w:rsidRDefault="00844A81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Advokaadibüroo EMERALDLEGAL</w:t>
            </w:r>
          </w:p>
          <w:p w14:paraId="186D68CB" w14:textId="3E05A45F" w:rsidR="00844A81" w:rsidRPr="00D84F58" w:rsidRDefault="00844A81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E-post </w:t>
            </w:r>
            <w:hyperlink r:id="rId10" w:history="1">
              <w:r w:rsidR="0046142F" w:rsidRPr="00D84F58">
                <w:rPr>
                  <w:rStyle w:val="Hyperlink"/>
                  <w:lang w:val="et-EE"/>
                </w:rPr>
                <w:t>menetlus@emerald.legal</w:t>
              </w:r>
            </w:hyperlink>
            <w:r w:rsidR="0046142F" w:rsidRPr="00D84F58">
              <w:rPr>
                <w:lang w:val="et-EE"/>
              </w:rPr>
              <w:t xml:space="preserve"> </w:t>
            </w:r>
          </w:p>
        </w:tc>
      </w:tr>
      <w:tr w:rsidR="00B862FE" w:rsidRPr="00D84F58" w14:paraId="277AECE7" w14:textId="77777777" w:rsidTr="00CC0C66">
        <w:tc>
          <w:tcPr>
            <w:tcW w:w="2694" w:type="dxa"/>
          </w:tcPr>
          <w:p w14:paraId="46FCCBDE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6B25E2CE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  <w:tr w:rsidR="0046142F" w:rsidRPr="00D84F58" w14:paraId="56E55748" w14:textId="77777777" w:rsidTr="00CC0C66">
        <w:tc>
          <w:tcPr>
            <w:tcW w:w="2694" w:type="dxa"/>
          </w:tcPr>
          <w:p w14:paraId="13B3AB94" w14:textId="745EC2FC" w:rsidR="0046142F" w:rsidRPr="00D84F58" w:rsidRDefault="009D4190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 xml:space="preserve">Kaebaja / </w:t>
            </w:r>
            <w:r w:rsidR="0046142F" w:rsidRPr="00D84F58">
              <w:rPr>
                <w:b/>
                <w:bCs/>
                <w:lang w:val="et-EE"/>
              </w:rPr>
              <w:t>Kolmas isik</w:t>
            </w:r>
          </w:p>
        </w:tc>
        <w:tc>
          <w:tcPr>
            <w:tcW w:w="6368" w:type="dxa"/>
          </w:tcPr>
          <w:p w14:paraId="64C726A7" w14:textId="77777777" w:rsidR="0046142F" w:rsidRPr="00D84F58" w:rsidRDefault="0046142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KMG OÜ</w:t>
            </w:r>
          </w:p>
          <w:p w14:paraId="34ABD683" w14:textId="1D224547" w:rsidR="0046142F" w:rsidRPr="00D84F58" w:rsidRDefault="0046142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Registrikood</w:t>
            </w:r>
            <w:r w:rsidR="005B7985" w:rsidRPr="00D84F58">
              <w:rPr>
                <w:lang w:val="et-EE"/>
              </w:rPr>
              <w:t xml:space="preserve"> 16196755</w:t>
            </w:r>
          </w:p>
          <w:p w14:paraId="6E099AE1" w14:textId="77777777" w:rsidR="0046142F" w:rsidRPr="00D84F58" w:rsidRDefault="0046142F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E-post </w:t>
            </w:r>
            <w:hyperlink r:id="rId11" w:history="1">
              <w:r w:rsidR="005B7985" w:rsidRPr="00D84F58">
                <w:rPr>
                  <w:rStyle w:val="Hyperlink"/>
                  <w:lang w:val="et-EE"/>
                </w:rPr>
                <w:t>info@kmg.ee</w:t>
              </w:r>
            </w:hyperlink>
            <w:r w:rsidR="005B7985" w:rsidRPr="00D84F58">
              <w:rPr>
                <w:lang w:val="et-EE"/>
              </w:rPr>
              <w:t xml:space="preserve"> </w:t>
            </w:r>
          </w:p>
          <w:p w14:paraId="4CEB5029" w14:textId="77777777" w:rsidR="005B7985" w:rsidRPr="00D84F58" w:rsidRDefault="005B7985" w:rsidP="006308AC">
            <w:pPr>
              <w:rPr>
                <w:lang w:val="et-EE"/>
              </w:rPr>
            </w:pPr>
          </w:p>
          <w:p w14:paraId="3A7F3FAE" w14:textId="77777777" w:rsidR="005B7985" w:rsidRPr="00D84F58" w:rsidRDefault="00BB6EF7" w:rsidP="006308AC">
            <w:pPr>
              <w:rPr>
                <w:lang w:val="et-EE"/>
              </w:rPr>
            </w:pPr>
            <w:proofErr w:type="spellStart"/>
            <w:r w:rsidRPr="00D84F58">
              <w:rPr>
                <w:lang w:val="et-EE"/>
              </w:rPr>
              <w:t>Infragreen</w:t>
            </w:r>
            <w:proofErr w:type="spellEnd"/>
            <w:r w:rsidRPr="00D84F58">
              <w:rPr>
                <w:lang w:val="et-EE"/>
              </w:rPr>
              <w:t xml:space="preserve"> OÜ </w:t>
            </w:r>
          </w:p>
          <w:p w14:paraId="56A4E67B" w14:textId="77777777" w:rsidR="00BB6EF7" w:rsidRPr="00D84F58" w:rsidRDefault="00BB6EF7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>Registrikood 16740489</w:t>
            </w:r>
          </w:p>
          <w:p w14:paraId="6ECA0316" w14:textId="33F28EB6" w:rsidR="00BB6EF7" w:rsidRPr="00D84F58" w:rsidRDefault="00BB6EF7" w:rsidP="006308AC">
            <w:pPr>
              <w:rPr>
                <w:lang w:val="et-EE"/>
              </w:rPr>
            </w:pPr>
            <w:r w:rsidRPr="00D84F58">
              <w:rPr>
                <w:lang w:val="et-EE"/>
              </w:rPr>
              <w:t xml:space="preserve">e-post </w:t>
            </w:r>
            <w:hyperlink r:id="rId12" w:history="1">
              <w:r w:rsidR="00472FC7" w:rsidRPr="00D84F58">
                <w:rPr>
                  <w:rStyle w:val="Hyperlink"/>
                  <w:lang w:val="et-EE"/>
                </w:rPr>
                <w:t>info@infragreen.ee</w:t>
              </w:r>
            </w:hyperlink>
            <w:r w:rsidR="00472FC7" w:rsidRPr="00D84F58">
              <w:rPr>
                <w:lang w:val="et-EE"/>
              </w:rPr>
              <w:t xml:space="preserve"> </w:t>
            </w:r>
          </w:p>
        </w:tc>
      </w:tr>
      <w:tr w:rsidR="009D4190" w:rsidRPr="00D84F58" w14:paraId="6C903FE2" w14:textId="77777777" w:rsidTr="00CC0C66">
        <w:tc>
          <w:tcPr>
            <w:tcW w:w="2694" w:type="dxa"/>
          </w:tcPr>
          <w:p w14:paraId="2D450110" w14:textId="77777777" w:rsidR="009D4190" w:rsidRPr="00D84F58" w:rsidRDefault="009D4190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4B468CB1" w14:textId="77777777" w:rsidR="009D4190" w:rsidRPr="00D84F58" w:rsidRDefault="009D4190" w:rsidP="006308AC">
            <w:pPr>
              <w:rPr>
                <w:lang w:val="et-EE"/>
              </w:rPr>
            </w:pPr>
          </w:p>
        </w:tc>
      </w:tr>
      <w:tr w:rsidR="009D4190" w:rsidRPr="00D84F58" w14:paraId="61C58D8B" w14:textId="77777777" w:rsidTr="00CC0C66">
        <w:tc>
          <w:tcPr>
            <w:tcW w:w="2694" w:type="dxa"/>
          </w:tcPr>
          <w:p w14:paraId="0A8E3285" w14:textId="2E027C61" w:rsidR="009D4190" w:rsidRPr="00D84F58" w:rsidRDefault="009D4190" w:rsidP="006308AC">
            <w:pPr>
              <w:rPr>
                <w:b/>
                <w:bCs/>
                <w:lang w:val="et-EE"/>
              </w:rPr>
            </w:pPr>
            <w:r w:rsidRPr="00D84F58">
              <w:rPr>
                <w:b/>
                <w:bCs/>
                <w:lang w:val="et-EE"/>
              </w:rPr>
              <w:t>Esindaja</w:t>
            </w:r>
          </w:p>
        </w:tc>
        <w:tc>
          <w:tcPr>
            <w:tcW w:w="6368" w:type="dxa"/>
          </w:tcPr>
          <w:p w14:paraId="049FC56B" w14:textId="07AA2F15" w:rsidR="005F3945" w:rsidRPr="00D84F58" w:rsidRDefault="005F3945" w:rsidP="005F3945">
            <w:pPr>
              <w:pStyle w:val="p1"/>
              <w:rPr>
                <w:rFonts w:ascii="Verdana" w:hAnsi="Verdana"/>
              </w:rPr>
            </w:pPr>
            <w:r w:rsidRPr="00D84F58">
              <w:rPr>
                <w:rFonts w:ascii="Verdana" w:hAnsi="Verdana"/>
              </w:rPr>
              <w:t>V</w:t>
            </w:r>
            <w:r w:rsidRPr="00D84F58">
              <w:rPr>
                <w:rFonts w:ascii="Verdana" w:hAnsi="Verdana"/>
              </w:rPr>
              <w:t>andeadvokaat Kadri Matteus</w:t>
            </w:r>
          </w:p>
          <w:p w14:paraId="00654B67" w14:textId="77777777" w:rsidR="005F3945" w:rsidRPr="00D84F58" w:rsidRDefault="005F3945" w:rsidP="005F3945">
            <w:pPr>
              <w:pStyle w:val="p1"/>
              <w:rPr>
                <w:rFonts w:ascii="Verdana" w:hAnsi="Verdana"/>
              </w:rPr>
            </w:pPr>
            <w:r w:rsidRPr="00D84F58">
              <w:rPr>
                <w:rFonts w:ascii="Verdana" w:hAnsi="Verdana"/>
              </w:rPr>
              <w:t>Advokaadibüroo Matteus</w:t>
            </w:r>
          </w:p>
          <w:p w14:paraId="490A645E" w14:textId="77777777" w:rsidR="005F3945" w:rsidRPr="00D84F58" w:rsidRDefault="005F3945" w:rsidP="005F3945">
            <w:pPr>
              <w:pStyle w:val="p1"/>
              <w:rPr>
                <w:rFonts w:ascii="Verdana" w:hAnsi="Verdana"/>
              </w:rPr>
            </w:pPr>
            <w:r w:rsidRPr="00D84F58">
              <w:rPr>
                <w:rFonts w:ascii="Verdana" w:hAnsi="Verdana"/>
              </w:rPr>
              <w:t>Maakri 30, 10145 Tallinn</w:t>
            </w:r>
          </w:p>
          <w:p w14:paraId="0C34D46A" w14:textId="6BAEB0BB" w:rsidR="009D4190" w:rsidRPr="00D84F58" w:rsidRDefault="005F3945" w:rsidP="005F3945">
            <w:pPr>
              <w:pStyle w:val="p1"/>
              <w:rPr>
                <w:rFonts w:ascii="Verdana" w:hAnsi="Verdana"/>
              </w:rPr>
            </w:pPr>
            <w:r w:rsidRPr="00D84F58">
              <w:rPr>
                <w:rFonts w:ascii="Verdana" w:hAnsi="Verdana"/>
              </w:rPr>
              <w:t xml:space="preserve">Menetluspost: </w:t>
            </w:r>
            <w:hyperlink r:id="rId13" w:history="1">
              <w:r w:rsidRPr="00D84F58">
                <w:rPr>
                  <w:rStyle w:val="Hyperlink"/>
                  <w:rFonts w:ascii="Verdana" w:hAnsi="Verdana"/>
                </w:rPr>
                <w:t>kadri@abmatteus.ee</w:t>
              </w:r>
            </w:hyperlink>
            <w:r w:rsidRPr="00D84F58">
              <w:rPr>
                <w:rFonts w:ascii="Verdana" w:hAnsi="Verdana"/>
              </w:rPr>
              <w:t xml:space="preserve"> </w:t>
            </w:r>
          </w:p>
        </w:tc>
      </w:tr>
      <w:tr w:rsidR="00B862FE" w:rsidRPr="00D84F58" w14:paraId="3DCE5BCA" w14:textId="77777777" w:rsidTr="00CC0C66">
        <w:tc>
          <w:tcPr>
            <w:tcW w:w="2694" w:type="dxa"/>
          </w:tcPr>
          <w:p w14:paraId="415D91D7" w14:textId="77777777" w:rsidR="00B862FE" w:rsidRPr="00D84F58" w:rsidRDefault="00B862FE" w:rsidP="006308AC">
            <w:pPr>
              <w:rPr>
                <w:b/>
                <w:bCs/>
                <w:lang w:val="et-EE"/>
              </w:rPr>
            </w:pPr>
          </w:p>
        </w:tc>
        <w:tc>
          <w:tcPr>
            <w:tcW w:w="6368" w:type="dxa"/>
          </w:tcPr>
          <w:p w14:paraId="3DB0AC4A" w14:textId="77777777" w:rsidR="00B862FE" w:rsidRPr="00D84F58" w:rsidRDefault="00B862FE" w:rsidP="006308AC">
            <w:pPr>
              <w:rPr>
                <w:lang w:val="et-EE"/>
              </w:rPr>
            </w:pPr>
          </w:p>
        </w:tc>
      </w:tr>
    </w:tbl>
    <w:p w14:paraId="3AD40FC5" w14:textId="77777777" w:rsidR="009E73B0" w:rsidRPr="00D84F58" w:rsidRDefault="009E73B0" w:rsidP="006308AC">
      <w:pPr>
        <w:pStyle w:val="ListParagraph"/>
        <w:rPr>
          <w:sz w:val="18"/>
          <w:lang w:val="et-EE"/>
        </w:rPr>
      </w:pPr>
    </w:p>
    <w:p w14:paraId="6A3A18BC" w14:textId="77777777" w:rsidR="00F65136" w:rsidRDefault="007F3DF7" w:rsidP="0070764A">
      <w:pPr>
        <w:pStyle w:val="ListParagraph"/>
        <w:numPr>
          <w:ilvl w:val="0"/>
          <w:numId w:val="29"/>
        </w:numPr>
        <w:ind w:hanging="720"/>
        <w:rPr>
          <w:sz w:val="18"/>
          <w:lang w:val="et-EE"/>
        </w:rPr>
      </w:pPr>
      <w:r w:rsidRPr="00D84F58">
        <w:rPr>
          <w:sz w:val="18"/>
          <w:lang w:val="et-EE"/>
        </w:rPr>
        <w:t xml:space="preserve">Hankija </w:t>
      </w:r>
      <w:r w:rsidR="00EC04E7" w:rsidRPr="00D84F58">
        <w:rPr>
          <w:sz w:val="18"/>
          <w:lang w:val="et-EE"/>
        </w:rPr>
        <w:t xml:space="preserve">oli vaidlustusmenetluses riigihangete vaidlustuskomisjonis arvamusel, et ta on õigesti tunnistanud </w:t>
      </w:r>
      <w:r w:rsidR="00636425" w:rsidRPr="00D84F58">
        <w:rPr>
          <w:sz w:val="18"/>
          <w:lang w:val="et-EE"/>
        </w:rPr>
        <w:t>kaebaja</w:t>
      </w:r>
      <w:r w:rsidR="00EC04E7" w:rsidRPr="00D84F58">
        <w:rPr>
          <w:sz w:val="18"/>
          <w:lang w:val="et-EE"/>
        </w:rPr>
        <w:t xml:space="preserve"> pakkumuse vastavaks ja edukaks</w:t>
      </w:r>
      <w:r w:rsidR="0025504B" w:rsidRPr="00D84F58">
        <w:rPr>
          <w:sz w:val="18"/>
          <w:lang w:val="et-EE"/>
        </w:rPr>
        <w:t>. Hankija on olnud seisukohal</w:t>
      </w:r>
      <w:r w:rsidR="00B73791" w:rsidRPr="00D84F58">
        <w:rPr>
          <w:sz w:val="18"/>
          <w:lang w:val="et-EE"/>
        </w:rPr>
        <w:t xml:space="preserve">, et </w:t>
      </w:r>
      <w:r w:rsidR="00636425" w:rsidRPr="00D84F58">
        <w:rPr>
          <w:sz w:val="18"/>
          <w:lang w:val="et-EE"/>
        </w:rPr>
        <w:t xml:space="preserve">asjaolu, et </w:t>
      </w:r>
      <w:r w:rsidR="00F922D2" w:rsidRPr="00D84F58">
        <w:rPr>
          <w:sz w:val="18"/>
          <w:lang w:val="et-EE"/>
        </w:rPr>
        <w:t>kolmanda isiku pakkumuse tagatis</w:t>
      </w:r>
      <w:r w:rsidR="00B73791" w:rsidRPr="00D84F58">
        <w:rPr>
          <w:sz w:val="18"/>
          <w:lang w:val="et-EE"/>
        </w:rPr>
        <w:t xml:space="preserve"> kehtis kuni 15.08.202</w:t>
      </w:r>
      <w:r w:rsidR="0025504B" w:rsidRPr="00D84F58">
        <w:rPr>
          <w:sz w:val="18"/>
          <w:lang w:val="et-EE"/>
        </w:rPr>
        <w:t>5 (reede) pakkumuste jõusoleku tähtpäevaks olnud 17.08.2025</w:t>
      </w:r>
      <w:r w:rsidR="00EC04E7" w:rsidRPr="00D84F58">
        <w:rPr>
          <w:sz w:val="18"/>
          <w:lang w:val="et-EE"/>
        </w:rPr>
        <w:t xml:space="preserve"> </w:t>
      </w:r>
      <w:r w:rsidR="0025504B" w:rsidRPr="00D84F58">
        <w:rPr>
          <w:sz w:val="18"/>
          <w:lang w:val="et-EE"/>
        </w:rPr>
        <w:t>(pühapäev) asemel</w:t>
      </w:r>
      <w:r w:rsidR="00636425" w:rsidRPr="00D84F58">
        <w:rPr>
          <w:sz w:val="18"/>
          <w:lang w:val="et-EE"/>
        </w:rPr>
        <w:t xml:space="preserve">, ei ole käsitletav sisulise puudusena, mis keelaks hankijal kaebaja pakkumust vastavaks tunnistada. </w:t>
      </w:r>
      <w:r w:rsidR="00B96483" w:rsidRPr="00D84F58">
        <w:rPr>
          <w:sz w:val="18"/>
          <w:lang w:val="et-EE"/>
        </w:rPr>
        <w:t xml:space="preserve">Hankija põhjendused on esitatud vaidlustuskomisjoni menetluses. </w:t>
      </w:r>
    </w:p>
    <w:p w14:paraId="45263FE2" w14:textId="77777777" w:rsidR="00F65136" w:rsidRDefault="00F65136" w:rsidP="00F65136">
      <w:pPr>
        <w:pStyle w:val="ListParagraph"/>
        <w:ind w:left="720"/>
        <w:rPr>
          <w:sz w:val="18"/>
          <w:lang w:val="et-EE"/>
        </w:rPr>
      </w:pPr>
    </w:p>
    <w:p w14:paraId="76A50047" w14:textId="51D3CB2C" w:rsidR="007F3DF7" w:rsidRPr="00D84F58" w:rsidRDefault="00B96483" w:rsidP="0070764A">
      <w:pPr>
        <w:pStyle w:val="ListParagraph"/>
        <w:numPr>
          <w:ilvl w:val="0"/>
          <w:numId w:val="29"/>
        </w:numPr>
        <w:ind w:hanging="720"/>
        <w:rPr>
          <w:sz w:val="18"/>
          <w:lang w:val="et-EE"/>
        </w:rPr>
      </w:pPr>
      <w:r w:rsidRPr="00D84F58">
        <w:rPr>
          <w:sz w:val="18"/>
          <w:lang w:val="et-EE"/>
        </w:rPr>
        <w:t xml:space="preserve">Hankija oli teadlik, et </w:t>
      </w:r>
      <w:r w:rsidR="00EB4247" w:rsidRPr="00D84F58">
        <w:rPr>
          <w:sz w:val="18"/>
          <w:lang w:val="et-EE"/>
        </w:rPr>
        <w:t xml:space="preserve">nii vaidlustuskomisjoni kui ka </w:t>
      </w:r>
      <w:r w:rsidRPr="00D84F58">
        <w:rPr>
          <w:sz w:val="18"/>
          <w:lang w:val="et-EE"/>
        </w:rPr>
        <w:t xml:space="preserve">kohtupraktikas käsitletakse </w:t>
      </w:r>
      <w:r w:rsidR="00EB4247" w:rsidRPr="00D84F58">
        <w:rPr>
          <w:sz w:val="18"/>
          <w:lang w:val="et-EE"/>
        </w:rPr>
        <w:t>pakkumuse tagatise mistahes ulatuse</w:t>
      </w:r>
      <w:r w:rsidR="00866167" w:rsidRPr="00D84F58">
        <w:rPr>
          <w:sz w:val="18"/>
          <w:lang w:val="et-EE"/>
        </w:rPr>
        <w:t>s</w:t>
      </w:r>
      <w:r w:rsidR="00EB4247" w:rsidRPr="00D84F58">
        <w:rPr>
          <w:sz w:val="18"/>
          <w:lang w:val="et-EE"/>
        </w:rPr>
        <w:t xml:space="preserve"> lühemat kestvusaega pakkumuste jõusoleku kehtivuse täht</w:t>
      </w:r>
      <w:r w:rsidR="00866167" w:rsidRPr="00D84F58">
        <w:rPr>
          <w:sz w:val="18"/>
          <w:lang w:val="et-EE"/>
        </w:rPr>
        <w:t xml:space="preserve">ajast sisulise puudusena, mis tingib pakkumuste tagasi lükkamise. </w:t>
      </w:r>
      <w:r w:rsidR="0070764A" w:rsidRPr="00D84F58">
        <w:rPr>
          <w:sz w:val="18"/>
          <w:lang w:val="et-EE"/>
        </w:rPr>
        <w:t xml:space="preserve">Hankija põhjendas vaidlustuskomisjoni menetluses, miks antud asjaolud on oluliselt teistsugused senises vaidlustuspraktikas </w:t>
      </w:r>
      <w:r w:rsidR="002F06E4" w:rsidRPr="00D84F58">
        <w:rPr>
          <w:sz w:val="18"/>
          <w:lang w:val="et-EE"/>
        </w:rPr>
        <w:t xml:space="preserve">vaidluse all olnud asjaoludest. Hankija arvates pidanuks need erilised asjaolud tingima teistsuguse lahendi, kui senises vaidlustuspraktikas tehtud lahendid. Paraku riigihangete vaidlustuskomisjon ei nõustunud hankija ega kolmanda isiku positsiooniga. </w:t>
      </w:r>
    </w:p>
    <w:p w14:paraId="5EA82F59" w14:textId="06E7F9B3" w:rsidR="002F06E4" w:rsidRPr="00D84F58" w:rsidRDefault="002F06E4" w:rsidP="002F06E4">
      <w:pPr>
        <w:pStyle w:val="ListParagraph"/>
        <w:ind w:left="720"/>
        <w:rPr>
          <w:sz w:val="18"/>
          <w:lang w:val="et-EE"/>
        </w:rPr>
      </w:pPr>
    </w:p>
    <w:p w14:paraId="49D0E341" w14:textId="0A8EEA44" w:rsidR="00E844FB" w:rsidRPr="00D84F58" w:rsidRDefault="000F6B2C" w:rsidP="00B926D5">
      <w:pPr>
        <w:pStyle w:val="ListParagraph"/>
        <w:numPr>
          <w:ilvl w:val="0"/>
          <w:numId w:val="29"/>
        </w:numPr>
        <w:ind w:hanging="720"/>
        <w:rPr>
          <w:sz w:val="18"/>
          <w:lang w:val="et-EE"/>
        </w:rPr>
      </w:pPr>
      <w:r w:rsidRPr="00D84F58">
        <w:rPr>
          <w:sz w:val="18"/>
          <w:lang w:val="et-EE"/>
        </w:rPr>
        <w:t xml:space="preserve">Tuginedes riigihangete vaidlustuskomisjoni </w:t>
      </w:r>
      <w:r w:rsidR="00B926D5" w:rsidRPr="00D84F58">
        <w:rPr>
          <w:rFonts w:cs="Arial"/>
          <w:sz w:val="18"/>
          <w:lang w:val="en-EE" w:eastAsia="en-US"/>
        </w:rPr>
        <w:t>09.06.2025 otsus</w:t>
      </w:r>
      <w:r w:rsidR="00B926D5" w:rsidRPr="00D84F58">
        <w:rPr>
          <w:rFonts w:cs="Arial"/>
          <w:sz w:val="18"/>
          <w:lang w:val="en-EE" w:eastAsia="en-US"/>
        </w:rPr>
        <w:t>ele</w:t>
      </w:r>
      <w:r w:rsidR="00B926D5" w:rsidRPr="00D84F58">
        <w:rPr>
          <w:rFonts w:cs="Arial"/>
          <w:sz w:val="18"/>
          <w:lang w:val="en-EE" w:eastAsia="en-US"/>
        </w:rPr>
        <w:t xml:space="preserve"> nr 121-25/291278</w:t>
      </w:r>
      <w:r w:rsidR="00B926D5" w:rsidRPr="00D84F58">
        <w:rPr>
          <w:rFonts w:cs="Arial"/>
          <w:sz w:val="18"/>
          <w:lang w:val="en-EE" w:eastAsia="en-US"/>
        </w:rPr>
        <w:t>, tegi hankija 19.06.2025 otsused, millega lükkas kaebaja pakkumuse tagasi. Kuna selle tulemusel jäid alles vaid riigihanke eeldatavat maksumust ületavate maksumustega pakkumused</w:t>
      </w:r>
      <w:r w:rsidR="00E844FB" w:rsidRPr="00D84F58">
        <w:rPr>
          <w:rFonts w:cs="Arial"/>
          <w:sz w:val="18"/>
          <w:lang w:val="en-EE" w:eastAsia="en-US"/>
        </w:rPr>
        <w:t xml:space="preserve">, </w:t>
      </w:r>
      <w:r w:rsidR="00E844FB" w:rsidRPr="00D84F58">
        <w:rPr>
          <w:rFonts w:cs="Arial"/>
          <w:sz w:val="18"/>
          <w:lang w:val="en-EE" w:eastAsia="en-US"/>
        </w:rPr>
        <w:lastRenderedPageBreak/>
        <w:t xml:space="preserve">lükkas </w:t>
      </w:r>
      <w:r w:rsidR="00577537">
        <w:rPr>
          <w:rFonts w:cs="Arial"/>
          <w:sz w:val="18"/>
          <w:lang w:val="en-EE" w:eastAsia="en-US"/>
        </w:rPr>
        <w:t xml:space="preserve">hankija kõik pakkumused </w:t>
      </w:r>
      <w:r w:rsidR="00E844FB" w:rsidRPr="00D84F58">
        <w:rPr>
          <w:rFonts w:cs="Arial"/>
          <w:sz w:val="18"/>
          <w:lang w:val="en-EE" w:eastAsia="en-US"/>
        </w:rPr>
        <w:t xml:space="preserve">tagasi ja tunnistas hankemenetluse </w:t>
      </w:r>
      <w:r w:rsidR="00577537">
        <w:rPr>
          <w:rFonts w:cs="Arial"/>
          <w:sz w:val="18"/>
          <w:lang w:val="en-EE" w:eastAsia="en-US"/>
        </w:rPr>
        <w:t xml:space="preserve">sellest tulenevalt </w:t>
      </w:r>
      <w:r w:rsidR="00E844FB" w:rsidRPr="00D84F58">
        <w:rPr>
          <w:rFonts w:cs="Arial"/>
          <w:sz w:val="18"/>
          <w:lang w:val="en-EE" w:eastAsia="en-US"/>
        </w:rPr>
        <w:t>kehtetuks (</w:t>
      </w:r>
      <w:r w:rsidR="00E844FB" w:rsidRPr="00D84F58">
        <w:rPr>
          <w:rFonts w:cs="Arial"/>
          <w:b/>
          <w:bCs/>
          <w:sz w:val="18"/>
          <w:u w:val="single"/>
          <w:lang w:val="en-EE" w:eastAsia="en-US"/>
        </w:rPr>
        <w:t>Lisa 1</w:t>
      </w:r>
      <w:r w:rsidR="00E844FB" w:rsidRPr="00D84F58">
        <w:rPr>
          <w:rFonts w:cs="Arial"/>
          <w:sz w:val="18"/>
          <w:lang w:val="en-EE" w:eastAsia="en-US"/>
        </w:rPr>
        <w:t>).</w:t>
      </w:r>
    </w:p>
    <w:p w14:paraId="6DAB217B" w14:textId="77777777" w:rsidR="00E844FB" w:rsidRPr="00D84F58" w:rsidRDefault="00E844FB" w:rsidP="00E844FB">
      <w:pPr>
        <w:pStyle w:val="ListParagraph"/>
        <w:rPr>
          <w:rFonts w:cs="Arial"/>
          <w:sz w:val="18"/>
          <w:lang w:val="en-EE" w:eastAsia="en-US"/>
        </w:rPr>
      </w:pPr>
    </w:p>
    <w:p w14:paraId="1D61769B" w14:textId="379D740C" w:rsidR="00B926D5" w:rsidRPr="00D84F58" w:rsidRDefault="00577537" w:rsidP="00B926D5">
      <w:pPr>
        <w:pStyle w:val="ListParagraph"/>
        <w:numPr>
          <w:ilvl w:val="0"/>
          <w:numId w:val="29"/>
        </w:numPr>
        <w:ind w:hanging="720"/>
        <w:rPr>
          <w:sz w:val="18"/>
          <w:lang w:val="et-EE"/>
        </w:rPr>
      </w:pPr>
      <w:r>
        <w:rPr>
          <w:rFonts w:cs="Arial"/>
          <w:sz w:val="18"/>
          <w:lang w:val="en-EE" w:eastAsia="en-US"/>
        </w:rPr>
        <w:t>Hankija arvates tuleb s</w:t>
      </w:r>
      <w:r w:rsidR="00E844FB" w:rsidRPr="00D84F58">
        <w:rPr>
          <w:rFonts w:cs="Arial"/>
          <w:sz w:val="18"/>
          <w:lang w:val="en-EE" w:eastAsia="en-US"/>
        </w:rPr>
        <w:t xml:space="preserve">ellises olukorras haldusasja menetlus lõpetada. </w:t>
      </w:r>
      <w:r w:rsidR="00B926D5" w:rsidRPr="00D84F58">
        <w:rPr>
          <w:rFonts w:cs="Arial"/>
          <w:sz w:val="18"/>
          <w:lang w:val="en-EE" w:eastAsia="en-US"/>
        </w:rPr>
        <w:t xml:space="preserve"> </w:t>
      </w:r>
    </w:p>
    <w:p w14:paraId="0E078E63" w14:textId="77777777" w:rsidR="007F3DF7" w:rsidRPr="00D84F58" w:rsidRDefault="007F3DF7" w:rsidP="006308AC">
      <w:pPr>
        <w:pStyle w:val="ListParagraph"/>
        <w:rPr>
          <w:sz w:val="18"/>
          <w:lang w:val="et-EE"/>
        </w:rPr>
      </w:pPr>
    </w:p>
    <w:p w14:paraId="6D4D5D5D" w14:textId="77777777" w:rsidR="00E844FB" w:rsidRPr="00D84F58" w:rsidRDefault="00E844FB" w:rsidP="006308AC">
      <w:pPr>
        <w:pStyle w:val="ListParagraph"/>
        <w:rPr>
          <w:sz w:val="18"/>
          <w:lang w:val="et-EE"/>
        </w:rPr>
      </w:pPr>
    </w:p>
    <w:p w14:paraId="4E42DDB8" w14:textId="54AF89FC" w:rsidR="006308AC" w:rsidRPr="00D84F58" w:rsidRDefault="006308AC" w:rsidP="006308AC">
      <w:pPr>
        <w:pStyle w:val="ListParagraph"/>
        <w:rPr>
          <w:sz w:val="18"/>
          <w:lang w:val="et-EE"/>
        </w:rPr>
      </w:pPr>
      <w:r w:rsidRPr="00D84F58">
        <w:rPr>
          <w:sz w:val="18"/>
          <w:lang w:val="et-EE"/>
        </w:rPr>
        <w:t>Lugupidamisega</w:t>
      </w:r>
    </w:p>
    <w:p w14:paraId="5C710C33" w14:textId="77777777" w:rsidR="006308AC" w:rsidRPr="00D84F58" w:rsidRDefault="006308AC" w:rsidP="006308AC">
      <w:pPr>
        <w:pStyle w:val="ListParagraph"/>
        <w:rPr>
          <w:sz w:val="18"/>
          <w:lang w:val="et-EE"/>
        </w:rPr>
      </w:pPr>
    </w:p>
    <w:p w14:paraId="7B497508" w14:textId="0B1383EF" w:rsidR="006308AC" w:rsidRPr="00D84F58" w:rsidRDefault="006308AC" w:rsidP="006308AC">
      <w:pPr>
        <w:pStyle w:val="ListParagraph"/>
        <w:rPr>
          <w:sz w:val="18"/>
          <w:lang w:val="et-EE"/>
        </w:rPr>
      </w:pPr>
      <w:r w:rsidRPr="00D84F58">
        <w:rPr>
          <w:sz w:val="18"/>
          <w:lang w:val="et-EE"/>
        </w:rPr>
        <w:t>/allkirjastatud digitaalselt/</w:t>
      </w:r>
    </w:p>
    <w:p w14:paraId="0855F3C2" w14:textId="77777777" w:rsidR="006308AC" w:rsidRPr="00D84F58" w:rsidRDefault="006308AC" w:rsidP="006308AC">
      <w:pPr>
        <w:pStyle w:val="ListParagraph"/>
        <w:rPr>
          <w:sz w:val="18"/>
          <w:lang w:val="et-EE"/>
        </w:rPr>
      </w:pPr>
    </w:p>
    <w:p w14:paraId="79595FFE" w14:textId="4670FC7D" w:rsidR="006308AC" w:rsidRPr="00D84F58" w:rsidRDefault="006308AC" w:rsidP="006308AC">
      <w:pPr>
        <w:pStyle w:val="ListParagraph"/>
        <w:rPr>
          <w:sz w:val="18"/>
          <w:lang w:val="et-EE"/>
        </w:rPr>
      </w:pPr>
      <w:r w:rsidRPr="00D84F58">
        <w:rPr>
          <w:sz w:val="18"/>
          <w:lang w:val="et-EE"/>
        </w:rPr>
        <w:t>Raiko Lipstok</w:t>
      </w:r>
    </w:p>
    <w:p w14:paraId="628F047F" w14:textId="196E4980" w:rsidR="006308AC" w:rsidRPr="00D84F58" w:rsidRDefault="006308AC" w:rsidP="006308AC">
      <w:pPr>
        <w:pStyle w:val="ListParagraph"/>
        <w:rPr>
          <w:sz w:val="18"/>
          <w:lang w:val="et-EE"/>
        </w:rPr>
      </w:pPr>
      <w:r w:rsidRPr="00D84F58">
        <w:rPr>
          <w:sz w:val="18"/>
          <w:lang w:val="et-EE"/>
        </w:rPr>
        <w:t xml:space="preserve">Vandeadvokaat </w:t>
      </w:r>
    </w:p>
    <w:p w14:paraId="0C24F0EF" w14:textId="7D3FDDF9" w:rsidR="006308AC" w:rsidRPr="00D84F58" w:rsidRDefault="006308AC" w:rsidP="006308AC">
      <w:pPr>
        <w:pStyle w:val="ListParagraph"/>
        <w:rPr>
          <w:sz w:val="18"/>
          <w:lang w:val="et-EE"/>
        </w:rPr>
      </w:pPr>
      <w:r w:rsidRPr="00D84F58">
        <w:rPr>
          <w:sz w:val="18"/>
          <w:lang w:val="et-EE"/>
        </w:rPr>
        <w:t>Transpordiameti lepinguline esindaja</w:t>
      </w:r>
    </w:p>
    <w:p w14:paraId="7D5E1781" w14:textId="77777777" w:rsidR="00D84F58" w:rsidRDefault="00D84F58" w:rsidP="006308AC">
      <w:pPr>
        <w:tabs>
          <w:tab w:val="right" w:pos="9355"/>
        </w:tabs>
        <w:spacing w:before="120" w:after="120" w:line="300" w:lineRule="auto"/>
        <w:jc w:val="both"/>
        <w:rPr>
          <w:rFonts w:eastAsia="ヒラギノ角ゴ Pro W3"/>
          <w:lang w:val="et-EE" w:eastAsia="et-EE"/>
        </w:rPr>
      </w:pPr>
    </w:p>
    <w:p w14:paraId="70DECF3B" w14:textId="3DA4FBD6" w:rsidR="00D84F58" w:rsidRPr="00D84F58" w:rsidRDefault="00D84F58" w:rsidP="006308AC">
      <w:pPr>
        <w:tabs>
          <w:tab w:val="right" w:pos="9355"/>
        </w:tabs>
        <w:spacing w:before="120" w:after="120" w:line="300" w:lineRule="auto"/>
        <w:jc w:val="both"/>
        <w:rPr>
          <w:rFonts w:eastAsia="ヒラギノ角ゴ Pro W3"/>
          <w:b/>
          <w:bCs/>
          <w:lang w:val="et-EE" w:eastAsia="et-EE"/>
        </w:rPr>
      </w:pPr>
      <w:r w:rsidRPr="00D84F58">
        <w:rPr>
          <w:rFonts w:eastAsia="ヒラギノ角ゴ Pro W3"/>
          <w:b/>
          <w:bCs/>
          <w:lang w:val="et-EE" w:eastAsia="et-EE"/>
        </w:rPr>
        <w:t>Lisatud:</w:t>
      </w:r>
    </w:p>
    <w:p w14:paraId="7A7DBA15" w14:textId="051BAF60" w:rsidR="00D84F58" w:rsidRPr="00D84F58" w:rsidRDefault="00D84F58" w:rsidP="00D84F58">
      <w:pPr>
        <w:pStyle w:val="ListParagraph"/>
        <w:numPr>
          <w:ilvl w:val="0"/>
          <w:numId w:val="30"/>
        </w:numPr>
        <w:tabs>
          <w:tab w:val="right" w:pos="9355"/>
        </w:tabs>
        <w:spacing w:before="120" w:after="120" w:line="300" w:lineRule="auto"/>
        <w:rPr>
          <w:rFonts w:eastAsia="ヒラギノ角ゴ Pro W3"/>
          <w:sz w:val="18"/>
          <w:lang w:val="et-EE" w:eastAsia="et-EE"/>
        </w:rPr>
      </w:pPr>
      <w:r w:rsidRPr="00D84F58">
        <w:rPr>
          <w:rFonts w:eastAsia="ヒラギノ角ゴ Pro W3"/>
          <w:sz w:val="18"/>
          <w:lang w:val="et-EE" w:eastAsia="et-EE"/>
        </w:rPr>
        <w:t>Hankija otsused</w:t>
      </w:r>
    </w:p>
    <w:sectPr w:rsidR="00D84F58" w:rsidRPr="00D84F58" w:rsidSect="005A5992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68" w:right="1134" w:bottom="1418" w:left="1701" w:header="454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B672" w14:textId="77777777" w:rsidR="002B1706" w:rsidRDefault="002B1706" w:rsidP="005D30CA">
      <w:r>
        <w:separator/>
      </w:r>
    </w:p>
  </w:endnote>
  <w:endnote w:type="continuationSeparator" w:id="0">
    <w:p w14:paraId="03947C13" w14:textId="77777777" w:rsidR="002B1706" w:rsidRDefault="002B1706" w:rsidP="005D30CA">
      <w:r>
        <w:continuationSeparator/>
      </w:r>
    </w:p>
  </w:endnote>
  <w:endnote w:type="continuationNotice" w:id="1">
    <w:p w14:paraId="341A56D9" w14:textId="77777777" w:rsidR="002B1706" w:rsidRDefault="002B1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panose1 w:val="020B0604020202020204"/>
    <w:charset w:val="80"/>
    <w:family w:val="swiss"/>
    <w:pitch w:val="variable"/>
    <w:sig w:usb0="00000000" w:usb1="7AC7FFFF" w:usb2="00000012" w:usb3="00000000" w:csb0="0002000D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73B8" w14:textId="77777777" w:rsidR="002D6E93" w:rsidRDefault="002D6E93" w:rsidP="00CD35E0">
    <w:pPr>
      <w:pStyle w:val="Footer"/>
      <w:tabs>
        <w:tab w:val="clear" w:pos="4536"/>
      </w:tabs>
      <w:rPr>
        <w:sz w:val="12"/>
      </w:rPr>
    </w:pPr>
  </w:p>
  <w:p w14:paraId="278E0D06" w14:textId="77777777" w:rsidR="002D6E93" w:rsidRPr="0053419C" w:rsidRDefault="002D6E93" w:rsidP="00CD35E0">
    <w:pPr>
      <w:pStyle w:val="Footer"/>
      <w:tabs>
        <w:tab w:val="clear" w:pos="453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EEE4" w14:textId="77777777" w:rsidR="002D6E93" w:rsidRPr="00470BBB" w:rsidRDefault="002D6E93" w:rsidP="002C0779">
    <w:pPr>
      <w:pStyle w:val="Footer"/>
      <w:tabs>
        <w:tab w:val="clear" w:pos="4536"/>
        <w:tab w:val="left" w:pos="6634"/>
      </w:tabs>
      <w:spacing w:before="240" w:after="120"/>
      <w:ind w:right="-454"/>
      <w:rPr>
        <w:sz w:val="10"/>
        <w:szCs w:val="10"/>
      </w:rPr>
    </w:pPr>
    <w:r w:rsidRPr="00470BBB">
      <w:rPr>
        <w:vanish/>
        <w:sz w:val="10"/>
        <w:szCs w:val="10"/>
        <w:lang w:val="et-EE" w:eastAsia="et-EE"/>
      </w:rPr>
      <w:drawing>
        <wp:anchor distT="0" distB="0" distL="114300" distR="114300" simplePos="0" relativeHeight="251671552" behindDoc="0" locked="0" layoutInCell="1" allowOverlap="1" wp14:anchorId="6104A584" wp14:editId="0A4E9F4F">
          <wp:simplePos x="0" y="0"/>
          <wp:positionH relativeFrom="page">
            <wp:posOffset>822960</wp:posOffset>
          </wp:positionH>
          <wp:positionV relativeFrom="page">
            <wp:posOffset>10761073</wp:posOffset>
          </wp:positionV>
          <wp:extent cx="895985" cy="2465705"/>
          <wp:effectExtent l="0" t="0" r="0" b="0"/>
          <wp:wrapNone/>
          <wp:docPr id="51" name="Picture 51" descr="Alex NAS Docs:Eversheds:Logos:Output:Logo_V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ex NAS Docs:Eversheds:Logos:Output:Logo_V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46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46" w:type="dxa"/>
      <w:tblInd w:w="-113" w:type="dxa"/>
      <w:tblLayout w:type="fixed"/>
      <w:tblLook w:val="01E0" w:firstRow="1" w:lastRow="1" w:firstColumn="1" w:lastColumn="1" w:noHBand="0" w:noVBand="0"/>
    </w:tblPr>
    <w:tblGrid>
      <w:gridCol w:w="8051"/>
      <w:gridCol w:w="2295"/>
    </w:tblGrid>
    <w:tr w:rsidR="002D6E93" w:rsidRPr="00BC285F" w14:paraId="76E95610" w14:textId="77777777" w:rsidTr="002C0779">
      <w:trPr>
        <w:trHeight w:val="397"/>
      </w:trPr>
      <w:tc>
        <w:tcPr>
          <w:tcW w:w="8051" w:type="dxa"/>
          <w:vAlign w:val="bottom"/>
        </w:tcPr>
        <w:p w14:paraId="16A56DC8" w14:textId="77777777" w:rsidR="002D6E93" w:rsidRPr="00BC285F" w:rsidRDefault="002D6E93" w:rsidP="00D55CB3">
          <w:pPr>
            <w:pStyle w:val="Footer"/>
            <w:ind w:right="317"/>
            <w:rPr>
              <w:rFonts w:cs="Verdana"/>
              <w:b/>
              <w:bCs/>
              <w:sz w:val="10"/>
              <w:szCs w:val="10"/>
            </w:rPr>
          </w:pPr>
          <w:r w:rsidRPr="00DD4593">
            <w:rPr>
              <w:rFonts w:cs="Verdana"/>
              <w:b/>
              <w:bCs/>
              <w:sz w:val="10"/>
              <w:szCs w:val="10"/>
            </w:rPr>
            <w:t xml:space="preserve">Eversheds </w:t>
          </w:r>
          <w:r>
            <w:rPr>
              <w:rFonts w:cs="Verdana"/>
              <w:b/>
              <w:bCs/>
              <w:sz w:val="10"/>
              <w:szCs w:val="10"/>
            </w:rPr>
            <w:t xml:space="preserve">Sutherland </w:t>
          </w:r>
          <w:r w:rsidRPr="00DD4593">
            <w:rPr>
              <w:rFonts w:cs="Verdana"/>
              <w:b/>
              <w:bCs/>
              <w:sz w:val="10"/>
              <w:szCs w:val="10"/>
            </w:rPr>
            <w:t>Ots &amp; Co</w:t>
          </w:r>
          <w:r>
            <w:rPr>
              <w:rFonts w:cs="Verdana"/>
              <w:b/>
              <w:bCs/>
              <w:sz w:val="10"/>
              <w:szCs w:val="10"/>
            </w:rPr>
            <w:t xml:space="preserve"> on </w:t>
          </w:r>
          <w:r w:rsidRPr="009E1C7C">
            <w:rPr>
              <w:rFonts w:cs="Verdana"/>
              <w:b/>
              <w:bCs/>
              <w:sz w:val="10"/>
              <w:szCs w:val="10"/>
            </w:rPr>
            <w:t>Eversheds Sutherland Limited</w:t>
          </w:r>
          <w:r>
            <w:rPr>
              <w:rFonts w:cs="Verdana"/>
              <w:b/>
              <w:bCs/>
              <w:sz w:val="10"/>
              <w:szCs w:val="10"/>
            </w:rPr>
            <w:t>´i liige</w:t>
          </w:r>
        </w:p>
        <w:p w14:paraId="63715A09" w14:textId="77777777" w:rsidR="002D6E93" w:rsidRPr="00BC285F" w:rsidRDefault="002D6E93" w:rsidP="00BC285F">
          <w:pPr>
            <w:pStyle w:val="Footer"/>
            <w:ind w:right="317"/>
            <w:rPr>
              <w:sz w:val="10"/>
              <w:szCs w:val="10"/>
            </w:rPr>
          </w:pPr>
        </w:p>
      </w:tc>
      <w:tc>
        <w:tcPr>
          <w:tcW w:w="2295" w:type="dxa"/>
          <w:tcMar>
            <w:left w:w="28" w:type="dxa"/>
          </w:tcMar>
          <w:vAlign w:val="bottom"/>
        </w:tcPr>
        <w:p w14:paraId="0E97F6F2" w14:textId="77777777" w:rsidR="002D6E93" w:rsidRPr="00BC285F" w:rsidRDefault="002D6E93" w:rsidP="00CD35E0">
          <w:pPr>
            <w:pStyle w:val="Footer"/>
            <w:spacing w:line="216" w:lineRule="auto"/>
            <w:rPr>
              <w:sz w:val="10"/>
              <w:szCs w:val="10"/>
            </w:rPr>
          </w:pPr>
          <w:r w:rsidRPr="00BC285F">
            <w:rPr>
              <w:sz w:val="10"/>
              <w:szCs w:val="10"/>
            </w:rPr>
            <w:t xml:space="preserve"> </w:t>
          </w:r>
        </w:p>
      </w:tc>
    </w:tr>
  </w:tbl>
  <w:p w14:paraId="70978DD5" w14:textId="77777777" w:rsidR="002D6E93" w:rsidRDefault="002D6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AFB7" w14:textId="77777777" w:rsidR="002B1706" w:rsidRDefault="002B1706" w:rsidP="005D30CA">
      <w:r>
        <w:separator/>
      </w:r>
    </w:p>
  </w:footnote>
  <w:footnote w:type="continuationSeparator" w:id="0">
    <w:p w14:paraId="12677FA3" w14:textId="77777777" w:rsidR="002B1706" w:rsidRDefault="002B1706" w:rsidP="005D30CA">
      <w:r>
        <w:continuationSeparator/>
      </w:r>
    </w:p>
  </w:footnote>
  <w:footnote w:type="continuationNotice" w:id="1">
    <w:p w14:paraId="168C58EF" w14:textId="77777777" w:rsidR="002B1706" w:rsidRDefault="002B1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C5F3" w14:textId="0100DD9D" w:rsidR="002D6E93" w:rsidRDefault="002D6E93">
    <w:pPr>
      <w:pStyle w:val="Header"/>
      <w:jc w:val="right"/>
    </w:pPr>
    <w:r>
      <w:rPr>
        <w:lang w:val="et-EE" w:eastAsia="et-EE"/>
      </w:rPr>
      <w:drawing>
        <wp:anchor distT="0" distB="0" distL="114300" distR="114300" simplePos="0" relativeHeight="251681792" behindDoc="0" locked="0" layoutInCell="1" allowOverlap="1" wp14:anchorId="7E9F1D6B" wp14:editId="39389256">
          <wp:simplePos x="0" y="0"/>
          <wp:positionH relativeFrom="page">
            <wp:posOffset>83185</wp:posOffset>
          </wp:positionH>
          <wp:positionV relativeFrom="page">
            <wp:posOffset>99060</wp:posOffset>
          </wp:positionV>
          <wp:extent cx="905566" cy="1844040"/>
          <wp:effectExtent l="0" t="0" r="8890" b="381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566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Lk: </w:t>
    </w:r>
    <w:sdt>
      <w:sdtPr>
        <w:id w:val="-12221332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18AB" w:rsidRPr="00CE18AB">
          <w:rPr>
            <w:lang w:val="et-EE"/>
          </w:rPr>
          <w:t>9</w:t>
        </w:r>
        <w:r>
          <w:fldChar w:fldCharType="end"/>
        </w:r>
      </w:sdtContent>
    </w:sdt>
  </w:p>
  <w:p w14:paraId="25BEC05D" w14:textId="77777777" w:rsidR="002D6E93" w:rsidRPr="009C44F0" w:rsidRDefault="002D6E93" w:rsidP="00CD3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155" w:type="dxa"/>
      <w:tblInd w:w="7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3155"/>
    </w:tblGrid>
    <w:tr w:rsidR="002D6E93" w:rsidRPr="009C44F0" w14:paraId="6A834868" w14:textId="77777777" w:rsidTr="00CF7EB0">
      <w:trPr>
        <w:trHeight w:val="1928"/>
      </w:trPr>
      <w:tc>
        <w:tcPr>
          <w:tcW w:w="3155" w:type="dxa"/>
        </w:tcPr>
        <w:p w14:paraId="1546E4B2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 w:right="-855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OÜ </w:t>
          </w:r>
          <w:r w:rsidRPr="00DD4593">
            <w:rPr>
              <w:b/>
              <w:sz w:val="14"/>
              <w:szCs w:val="14"/>
            </w:rPr>
            <w:t>Advokaadibüroo</w:t>
          </w:r>
        </w:p>
        <w:p w14:paraId="5BC04D64" w14:textId="77777777" w:rsidR="002D6E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 xml:space="preserve">Eversheds </w:t>
          </w:r>
          <w:r>
            <w:rPr>
              <w:b/>
              <w:sz w:val="14"/>
              <w:szCs w:val="14"/>
            </w:rPr>
            <w:t xml:space="preserve">Sutherland </w:t>
          </w:r>
        </w:p>
        <w:p w14:paraId="7B65CF2A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>Ots &amp; Co</w:t>
          </w:r>
        </w:p>
        <w:p w14:paraId="0BC9764C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 w:rsidRPr="00DD4593">
            <w:rPr>
              <w:sz w:val="14"/>
              <w:szCs w:val="14"/>
            </w:rPr>
            <w:t>Kentmanni 4/Sakala 10</w:t>
          </w:r>
        </w:p>
        <w:p w14:paraId="4ACBF4C9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 w:rsidRPr="008D2519">
            <w:rPr>
              <w:sz w:val="14"/>
              <w:szCs w:val="14"/>
            </w:rPr>
            <w:t>10116</w:t>
          </w:r>
          <w:r>
            <w:rPr>
              <w:sz w:val="14"/>
              <w:szCs w:val="14"/>
            </w:rPr>
            <w:t xml:space="preserve"> </w:t>
          </w:r>
          <w:r w:rsidRPr="00DD4593">
            <w:rPr>
              <w:sz w:val="14"/>
              <w:szCs w:val="14"/>
            </w:rPr>
            <w:t>Tallinn</w:t>
          </w:r>
        </w:p>
        <w:p w14:paraId="0D7A9F2F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>Eesti</w:t>
          </w:r>
        </w:p>
        <w:p w14:paraId="34399196" w14:textId="77777777" w:rsidR="002D6E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</w:p>
        <w:p w14:paraId="1F92F439" w14:textId="77777777" w:rsidR="002D6E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>Registrikood</w:t>
          </w:r>
          <w:r w:rsidRPr="008D2519">
            <w:rPr>
              <w:sz w:val="14"/>
              <w:szCs w:val="14"/>
            </w:rPr>
            <w:t xml:space="preserve"> 10639559</w:t>
          </w:r>
        </w:p>
        <w:p w14:paraId="63AFE22E" w14:textId="77777777" w:rsidR="002D6E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</w:p>
        <w:p w14:paraId="6D84F6BE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T: </w:t>
          </w:r>
          <w:r w:rsidRPr="00DD4593">
            <w:rPr>
              <w:sz w:val="14"/>
              <w:szCs w:val="14"/>
            </w:rPr>
            <w:t>622 9990</w:t>
          </w:r>
        </w:p>
        <w:p w14:paraId="20FAD6C7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 w:rsidRPr="00DD4593">
            <w:rPr>
              <w:sz w:val="14"/>
              <w:szCs w:val="14"/>
            </w:rPr>
            <w:t>F: 622 9999</w:t>
          </w:r>
        </w:p>
        <w:p w14:paraId="520E5E98" w14:textId="77777777" w:rsidR="002D6E93" w:rsidRPr="00DD4593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</w:p>
        <w:p w14:paraId="0C4FBFF1" w14:textId="77777777" w:rsidR="002D6E93" w:rsidRPr="009C44F0" w:rsidRDefault="002D6E93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>e</w:t>
          </w:r>
          <w:r w:rsidRPr="00DD4593">
            <w:rPr>
              <w:sz w:val="14"/>
              <w:szCs w:val="14"/>
            </w:rPr>
            <w:t>versheds</w:t>
          </w:r>
          <w:r>
            <w:rPr>
              <w:sz w:val="14"/>
              <w:szCs w:val="14"/>
            </w:rPr>
            <w:t>-sutherland</w:t>
          </w:r>
          <w:r w:rsidRPr="00DD4593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>ee</w:t>
          </w:r>
        </w:p>
      </w:tc>
    </w:tr>
  </w:tbl>
  <w:p w14:paraId="497D9F0A" w14:textId="77777777" w:rsidR="002D6E93" w:rsidRPr="009C44F0" w:rsidRDefault="002D6E93" w:rsidP="00CD35E0">
    <w:pPr>
      <w:pStyle w:val="Header"/>
      <w:rPr>
        <w:sz w:val="2"/>
        <w:szCs w:val="2"/>
      </w:rPr>
    </w:pPr>
    <w:r>
      <w:rPr>
        <w:lang w:val="et-EE" w:eastAsia="et-EE"/>
      </w:rPr>
      <w:drawing>
        <wp:anchor distT="0" distB="0" distL="114300" distR="114300" simplePos="0" relativeHeight="251679744" behindDoc="0" locked="0" layoutInCell="1" allowOverlap="1" wp14:anchorId="4A52C43C" wp14:editId="643F0737">
          <wp:simplePos x="0" y="0"/>
          <wp:positionH relativeFrom="page">
            <wp:posOffset>99061</wp:posOffset>
          </wp:positionH>
          <wp:positionV relativeFrom="page">
            <wp:posOffset>91441</wp:posOffset>
          </wp:positionV>
          <wp:extent cx="905566" cy="1844040"/>
          <wp:effectExtent l="0" t="0" r="8890" b="381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0572" cy="185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595"/>
    <w:multiLevelType w:val="hybridMultilevel"/>
    <w:tmpl w:val="43C2FE7C"/>
    <w:lvl w:ilvl="0" w:tplc="473AF7FE">
      <w:start w:val="1"/>
      <w:numFmt w:val="decimal"/>
      <w:pStyle w:val="Heading2"/>
      <w:lvlText w:val="%1."/>
      <w:lvlJc w:val="left"/>
      <w:pPr>
        <w:ind w:left="709" w:hanging="709"/>
      </w:pPr>
      <w:rPr>
        <w:rFonts w:hint="default"/>
        <w:b w:val="0"/>
        <w:i w:val="0"/>
      </w:rPr>
    </w:lvl>
    <w:lvl w:ilvl="1" w:tplc="DECCCBFC">
      <w:start w:val="1"/>
      <w:numFmt w:val="decimal"/>
      <w:lvlText w:val="%2)"/>
      <w:lvlJc w:val="left"/>
      <w:pPr>
        <w:ind w:left="1134" w:hanging="425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B0F6E"/>
    <w:multiLevelType w:val="hybridMultilevel"/>
    <w:tmpl w:val="5F4ECD46"/>
    <w:lvl w:ilvl="0" w:tplc="7A440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87819"/>
    <w:multiLevelType w:val="hybridMultilevel"/>
    <w:tmpl w:val="19C63AA0"/>
    <w:lvl w:ilvl="0" w:tplc="71DC8FC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7D43"/>
    <w:multiLevelType w:val="hybridMultilevel"/>
    <w:tmpl w:val="CA92C5C8"/>
    <w:lvl w:ilvl="0" w:tplc="3F062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4E2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6" w15:restartNumberingAfterBreak="0">
    <w:nsid w:val="17024C0D"/>
    <w:multiLevelType w:val="multilevel"/>
    <w:tmpl w:val="BB229E1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8" w15:restartNumberingAfterBreak="0">
    <w:nsid w:val="19D9517F"/>
    <w:multiLevelType w:val="hybridMultilevel"/>
    <w:tmpl w:val="013A81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02642"/>
    <w:multiLevelType w:val="multilevel"/>
    <w:tmpl w:val="BA46B4E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02557C0"/>
    <w:multiLevelType w:val="multilevel"/>
    <w:tmpl w:val="616CC2A4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28799A"/>
    <w:multiLevelType w:val="hybridMultilevel"/>
    <w:tmpl w:val="95DC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7400"/>
    <w:multiLevelType w:val="hybridMultilevel"/>
    <w:tmpl w:val="A1E2F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12294"/>
    <w:multiLevelType w:val="hybridMultilevel"/>
    <w:tmpl w:val="D5DE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7783F0C"/>
    <w:multiLevelType w:val="hybridMultilevel"/>
    <w:tmpl w:val="480C4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A020C"/>
    <w:multiLevelType w:val="multilevel"/>
    <w:tmpl w:val="69D2FEC8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  <w:color w:val="212121"/>
        <w:sz w:val="18"/>
        <w:szCs w:val="1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212121"/>
        <w:sz w:val="18"/>
        <w:szCs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12121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212121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212121"/>
        <w:sz w:val="2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212121"/>
        <w:sz w:val="2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212121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212121"/>
        <w:sz w:val="20"/>
      </w:rPr>
    </w:lvl>
  </w:abstractNum>
  <w:abstractNum w:abstractNumId="17" w15:restartNumberingAfterBreak="0">
    <w:nsid w:val="41121C39"/>
    <w:multiLevelType w:val="multilevel"/>
    <w:tmpl w:val="F32EB1E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 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644A3D"/>
    <w:multiLevelType w:val="hybridMultilevel"/>
    <w:tmpl w:val="D8DAC550"/>
    <w:lvl w:ilvl="0" w:tplc="F98AE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CA4"/>
    <w:multiLevelType w:val="multilevel"/>
    <w:tmpl w:val="45704162"/>
    <w:lvl w:ilvl="0">
      <w:start w:val="1"/>
      <w:numFmt w:val="decimal"/>
      <w:pStyle w:val="Style2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94945DD"/>
    <w:multiLevelType w:val="multilevel"/>
    <w:tmpl w:val="D722CC38"/>
    <w:lvl w:ilvl="0">
      <w:start w:val="1"/>
      <w:numFmt w:val="none"/>
      <w:pStyle w:val="1tasemepealkiri"/>
      <w:lvlText w:val=""/>
      <w:lvlJc w:val="left"/>
      <w:pPr>
        <w:ind w:left="-567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2tasemepealkiri"/>
      <w:lvlText w:val="(%2)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tasemepealkiri"/>
      <w:lvlText w:val="%2.%3."/>
      <w:lvlJc w:val="right"/>
      <w:pPr>
        <w:ind w:left="1418" w:firstLine="0"/>
      </w:pPr>
      <w:rPr>
        <w:rFonts w:hint="default"/>
      </w:rPr>
    </w:lvl>
    <w:lvl w:ilvl="3">
      <w:start w:val="1"/>
      <w:numFmt w:val="decimal"/>
      <w:pStyle w:val="4tasemepealkiri"/>
      <w:lvlText w:val="%4."/>
      <w:lvlJc w:val="left"/>
      <w:pPr>
        <w:ind w:left="212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0"/>
      </w:pPr>
      <w:rPr>
        <w:rFonts w:hint="default"/>
      </w:rPr>
    </w:lvl>
  </w:abstractNum>
  <w:abstractNum w:abstractNumId="21" w15:restartNumberingAfterBreak="0">
    <w:nsid w:val="499813E0"/>
    <w:multiLevelType w:val="hybridMultilevel"/>
    <w:tmpl w:val="3A30B97E"/>
    <w:lvl w:ilvl="0" w:tplc="F6687D88">
      <w:start w:val="8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7717D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146034"/>
    <w:multiLevelType w:val="hybridMultilevel"/>
    <w:tmpl w:val="C368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972EA"/>
    <w:multiLevelType w:val="multilevel"/>
    <w:tmpl w:val="7B40D87A"/>
    <w:lvl w:ilvl="0">
      <w:start w:val="1"/>
      <w:numFmt w:val="upperRoman"/>
      <w:pStyle w:val="Style1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27" w15:restartNumberingAfterBreak="0">
    <w:nsid w:val="66E11656"/>
    <w:multiLevelType w:val="hybridMultilevel"/>
    <w:tmpl w:val="227E8D8A"/>
    <w:lvl w:ilvl="0" w:tplc="AA4C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17C061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068AB3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E781E"/>
    <w:multiLevelType w:val="multilevel"/>
    <w:tmpl w:val="3F3894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759132816">
    <w:abstractNumId w:val="29"/>
  </w:num>
  <w:num w:numId="2" w16cid:durableId="1017846805">
    <w:abstractNumId w:val="26"/>
  </w:num>
  <w:num w:numId="3" w16cid:durableId="1166214991">
    <w:abstractNumId w:val="25"/>
  </w:num>
  <w:num w:numId="4" w16cid:durableId="387412155">
    <w:abstractNumId w:val="7"/>
  </w:num>
  <w:num w:numId="5" w16cid:durableId="1187476647">
    <w:abstractNumId w:val="14"/>
  </w:num>
  <w:num w:numId="6" w16cid:durableId="1979799571">
    <w:abstractNumId w:val="5"/>
  </w:num>
  <w:num w:numId="7" w16cid:durableId="116722049">
    <w:abstractNumId w:val="6"/>
  </w:num>
  <w:num w:numId="8" w16cid:durableId="119570227">
    <w:abstractNumId w:val="10"/>
  </w:num>
  <w:num w:numId="9" w16cid:durableId="1652060710">
    <w:abstractNumId w:val="17"/>
  </w:num>
  <w:num w:numId="10" w16cid:durableId="810632988">
    <w:abstractNumId w:val="24"/>
  </w:num>
  <w:num w:numId="11" w16cid:durableId="1562986964">
    <w:abstractNumId w:val="19"/>
  </w:num>
  <w:num w:numId="12" w16cid:durableId="2144301512">
    <w:abstractNumId w:val="0"/>
  </w:num>
  <w:num w:numId="13" w16cid:durableId="450443495">
    <w:abstractNumId w:val="20"/>
  </w:num>
  <w:num w:numId="14" w16cid:durableId="540627138">
    <w:abstractNumId w:val="4"/>
  </w:num>
  <w:num w:numId="15" w16cid:durableId="1624313050">
    <w:abstractNumId w:val="27"/>
  </w:num>
  <w:num w:numId="16" w16cid:durableId="130292333">
    <w:abstractNumId w:val="22"/>
  </w:num>
  <w:num w:numId="17" w16cid:durableId="1296376701">
    <w:abstractNumId w:val="3"/>
  </w:num>
  <w:num w:numId="18" w16cid:durableId="2084638057">
    <w:abstractNumId w:val="8"/>
  </w:num>
  <w:num w:numId="19" w16cid:durableId="1118068977">
    <w:abstractNumId w:val="12"/>
  </w:num>
  <w:num w:numId="20" w16cid:durableId="1391995132">
    <w:abstractNumId w:val="1"/>
  </w:num>
  <w:num w:numId="21" w16cid:durableId="1306666739">
    <w:abstractNumId w:val="18"/>
  </w:num>
  <w:num w:numId="22" w16cid:durableId="796416997">
    <w:abstractNumId w:val="28"/>
  </w:num>
  <w:num w:numId="23" w16cid:durableId="1718242724">
    <w:abstractNumId w:val="9"/>
  </w:num>
  <w:num w:numId="24" w16cid:durableId="1271668154">
    <w:abstractNumId w:val="15"/>
  </w:num>
  <w:num w:numId="25" w16cid:durableId="1441099939">
    <w:abstractNumId w:val="16"/>
  </w:num>
  <w:num w:numId="26" w16cid:durableId="1920675664">
    <w:abstractNumId w:val="2"/>
  </w:num>
  <w:num w:numId="27" w16cid:durableId="868108058">
    <w:abstractNumId w:val="13"/>
  </w:num>
  <w:num w:numId="28" w16cid:durableId="1556117124">
    <w:abstractNumId w:val="21"/>
  </w:num>
  <w:num w:numId="29" w16cid:durableId="1953434813">
    <w:abstractNumId w:val="23"/>
  </w:num>
  <w:num w:numId="30" w16cid:durableId="12230561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B"/>
    <w:rsid w:val="00000013"/>
    <w:rsid w:val="00000094"/>
    <w:rsid w:val="0000022A"/>
    <w:rsid w:val="00000320"/>
    <w:rsid w:val="00000356"/>
    <w:rsid w:val="000004EC"/>
    <w:rsid w:val="00000759"/>
    <w:rsid w:val="00000A4B"/>
    <w:rsid w:val="00000F3F"/>
    <w:rsid w:val="00001F4F"/>
    <w:rsid w:val="00002040"/>
    <w:rsid w:val="00002377"/>
    <w:rsid w:val="0000273E"/>
    <w:rsid w:val="00002A9C"/>
    <w:rsid w:val="00002D5A"/>
    <w:rsid w:val="00003365"/>
    <w:rsid w:val="00003DA1"/>
    <w:rsid w:val="000041B2"/>
    <w:rsid w:val="0000426C"/>
    <w:rsid w:val="0000465B"/>
    <w:rsid w:val="00004C89"/>
    <w:rsid w:val="00004E29"/>
    <w:rsid w:val="00004E48"/>
    <w:rsid w:val="0000538C"/>
    <w:rsid w:val="000058D7"/>
    <w:rsid w:val="000059FF"/>
    <w:rsid w:val="00005A5F"/>
    <w:rsid w:val="00005AF1"/>
    <w:rsid w:val="00005D44"/>
    <w:rsid w:val="00005EB7"/>
    <w:rsid w:val="0000628E"/>
    <w:rsid w:val="00006AF3"/>
    <w:rsid w:val="00006C09"/>
    <w:rsid w:val="00006D79"/>
    <w:rsid w:val="00006D7B"/>
    <w:rsid w:val="000071F4"/>
    <w:rsid w:val="000073D2"/>
    <w:rsid w:val="0000776D"/>
    <w:rsid w:val="00007ABA"/>
    <w:rsid w:val="00010190"/>
    <w:rsid w:val="000101A7"/>
    <w:rsid w:val="000102AE"/>
    <w:rsid w:val="000103F6"/>
    <w:rsid w:val="00010A88"/>
    <w:rsid w:val="00010B31"/>
    <w:rsid w:val="00011439"/>
    <w:rsid w:val="0001145C"/>
    <w:rsid w:val="0001158B"/>
    <w:rsid w:val="0001184C"/>
    <w:rsid w:val="00011BEB"/>
    <w:rsid w:val="00012306"/>
    <w:rsid w:val="0001284C"/>
    <w:rsid w:val="00012FE7"/>
    <w:rsid w:val="00013482"/>
    <w:rsid w:val="00013BAB"/>
    <w:rsid w:val="00013C2B"/>
    <w:rsid w:val="00013CE8"/>
    <w:rsid w:val="000146FF"/>
    <w:rsid w:val="000147D7"/>
    <w:rsid w:val="000149FE"/>
    <w:rsid w:val="00014C89"/>
    <w:rsid w:val="000155BE"/>
    <w:rsid w:val="000156FD"/>
    <w:rsid w:val="000158F5"/>
    <w:rsid w:val="00015B9E"/>
    <w:rsid w:val="00015DF2"/>
    <w:rsid w:val="00015E26"/>
    <w:rsid w:val="0001668B"/>
    <w:rsid w:val="00017378"/>
    <w:rsid w:val="000179F2"/>
    <w:rsid w:val="00017F7B"/>
    <w:rsid w:val="00020060"/>
    <w:rsid w:val="000206C5"/>
    <w:rsid w:val="00020B6B"/>
    <w:rsid w:val="00020C0F"/>
    <w:rsid w:val="00021E08"/>
    <w:rsid w:val="00021F53"/>
    <w:rsid w:val="00023462"/>
    <w:rsid w:val="00023635"/>
    <w:rsid w:val="000241B3"/>
    <w:rsid w:val="0002438D"/>
    <w:rsid w:val="00024576"/>
    <w:rsid w:val="00024B3E"/>
    <w:rsid w:val="00024CB8"/>
    <w:rsid w:val="00025709"/>
    <w:rsid w:val="00025D1E"/>
    <w:rsid w:val="00025F37"/>
    <w:rsid w:val="000267FA"/>
    <w:rsid w:val="000278A5"/>
    <w:rsid w:val="000301C3"/>
    <w:rsid w:val="000309BA"/>
    <w:rsid w:val="00030CFF"/>
    <w:rsid w:val="00031547"/>
    <w:rsid w:val="00031B9D"/>
    <w:rsid w:val="000326EE"/>
    <w:rsid w:val="000327C3"/>
    <w:rsid w:val="00032846"/>
    <w:rsid w:val="00032A01"/>
    <w:rsid w:val="00033029"/>
    <w:rsid w:val="0003322F"/>
    <w:rsid w:val="00033452"/>
    <w:rsid w:val="00033668"/>
    <w:rsid w:val="00034669"/>
    <w:rsid w:val="00034D20"/>
    <w:rsid w:val="00035411"/>
    <w:rsid w:val="000355F9"/>
    <w:rsid w:val="00036F7C"/>
    <w:rsid w:val="0003745E"/>
    <w:rsid w:val="000379DB"/>
    <w:rsid w:val="00037D29"/>
    <w:rsid w:val="00040645"/>
    <w:rsid w:val="00041034"/>
    <w:rsid w:val="000410C3"/>
    <w:rsid w:val="00041399"/>
    <w:rsid w:val="00041450"/>
    <w:rsid w:val="00041A9B"/>
    <w:rsid w:val="00041B40"/>
    <w:rsid w:val="00041B5E"/>
    <w:rsid w:val="00043757"/>
    <w:rsid w:val="000438BF"/>
    <w:rsid w:val="00043AA9"/>
    <w:rsid w:val="00043F55"/>
    <w:rsid w:val="00044E6B"/>
    <w:rsid w:val="00045DCB"/>
    <w:rsid w:val="00045FE1"/>
    <w:rsid w:val="00046137"/>
    <w:rsid w:val="0004625F"/>
    <w:rsid w:val="000463E7"/>
    <w:rsid w:val="00046666"/>
    <w:rsid w:val="000467CA"/>
    <w:rsid w:val="00046A4C"/>
    <w:rsid w:val="00046ACC"/>
    <w:rsid w:val="00047646"/>
    <w:rsid w:val="00047770"/>
    <w:rsid w:val="000500FF"/>
    <w:rsid w:val="00050EAE"/>
    <w:rsid w:val="0005141B"/>
    <w:rsid w:val="000514F9"/>
    <w:rsid w:val="00051A67"/>
    <w:rsid w:val="00051A7C"/>
    <w:rsid w:val="00051ADD"/>
    <w:rsid w:val="000529E9"/>
    <w:rsid w:val="00052B54"/>
    <w:rsid w:val="00052D19"/>
    <w:rsid w:val="0005328B"/>
    <w:rsid w:val="00053969"/>
    <w:rsid w:val="00054335"/>
    <w:rsid w:val="000549F9"/>
    <w:rsid w:val="00054C80"/>
    <w:rsid w:val="00054D8A"/>
    <w:rsid w:val="000559D9"/>
    <w:rsid w:val="000561A4"/>
    <w:rsid w:val="000567B0"/>
    <w:rsid w:val="00057304"/>
    <w:rsid w:val="000575DB"/>
    <w:rsid w:val="00057874"/>
    <w:rsid w:val="000601A6"/>
    <w:rsid w:val="00061701"/>
    <w:rsid w:val="00061A60"/>
    <w:rsid w:val="000624E3"/>
    <w:rsid w:val="0006266A"/>
    <w:rsid w:val="000634A3"/>
    <w:rsid w:val="00064148"/>
    <w:rsid w:val="00065BF3"/>
    <w:rsid w:val="00065E4D"/>
    <w:rsid w:val="0006649C"/>
    <w:rsid w:val="000666A8"/>
    <w:rsid w:val="00066EF1"/>
    <w:rsid w:val="00066F02"/>
    <w:rsid w:val="00066F70"/>
    <w:rsid w:val="00067781"/>
    <w:rsid w:val="00067AC9"/>
    <w:rsid w:val="00067F89"/>
    <w:rsid w:val="00070018"/>
    <w:rsid w:val="00070100"/>
    <w:rsid w:val="00070545"/>
    <w:rsid w:val="00070976"/>
    <w:rsid w:val="00071524"/>
    <w:rsid w:val="00071E65"/>
    <w:rsid w:val="0007209D"/>
    <w:rsid w:val="00072C24"/>
    <w:rsid w:val="00073213"/>
    <w:rsid w:val="00073BE3"/>
    <w:rsid w:val="00074DB5"/>
    <w:rsid w:val="00075069"/>
    <w:rsid w:val="000753FE"/>
    <w:rsid w:val="00075641"/>
    <w:rsid w:val="000757C7"/>
    <w:rsid w:val="000758FD"/>
    <w:rsid w:val="00075E47"/>
    <w:rsid w:val="00076386"/>
    <w:rsid w:val="0007665A"/>
    <w:rsid w:val="0007712C"/>
    <w:rsid w:val="000773CC"/>
    <w:rsid w:val="00077AF5"/>
    <w:rsid w:val="00077E5B"/>
    <w:rsid w:val="00080A6E"/>
    <w:rsid w:val="00080BF7"/>
    <w:rsid w:val="00080F98"/>
    <w:rsid w:val="00081A73"/>
    <w:rsid w:val="00081B42"/>
    <w:rsid w:val="0008235C"/>
    <w:rsid w:val="0008236F"/>
    <w:rsid w:val="000825A3"/>
    <w:rsid w:val="00082D65"/>
    <w:rsid w:val="00082F03"/>
    <w:rsid w:val="00083AF5"/>
    <w:rsid w:val="00083BC1"/>
    <w:rsid w:val="00083D47"/>
    <w:rsid w:val="00083DF0"/>
    <w:rsid w:val="0008493B"/>
    <w:rsid w:val="00084AD4"/>
    <w:rsid w:val="00084BA7"/>
    <w:rsid w:val="000855D9"/>
    <w:rsid w:val="00085CC6"/>
    <w:rsid w:val="00086643"/>
    <w:rsid w:val="000867EF"/>
    <w:rsid w:val="00086B9A"/>
    <w:rsid w:val="00087945"/>
    <w:rsid w:val="00087A82"/>
    <w:rsid w:val="000907CB"/>
    <w:rsid w:val="00090882"/>
    <w:rsid w:val="000917DB"/>
    <w:rsid w:val="00091E1D"/>
    <w:rsid w:val="00091F58"/>
    <w:rsid w:val="00092BB6"/>
    <w:rsid w:val="00093A10"/>
    <w:rsid w:val="00093CFE"/>
    <w:rsid w:val="00093E21"/>
    <w:rsid w:val="00093EE5"/>
    <w:rsid w:val="000944EB"/>
    <w:rsid w:val="00094C02"/>
    <w:rsid w:val="00094FE0"/>
    <w:rsid w:val="000954FA"/>
    <w:rsid w:val="0009584F"/>
    <w:rsid w:val="00095B1F"/>
    <w:rsid w:val="00095D35"/>
    <w:rsid w:val="00095E4C"/>
    <w:rsid w:val="0009630C"/>
    <w:rsid w:val="00096619"/>
    <w:rsid w:val="00096866"/>
    <w:rsid w:val="000969F4"/>
    <w:rsid w:val="0009740B"/>
    <w:rsid w:val="0009786F"/>
    <w:rsid w:val="00097986"/>
    <w:rsid w:val="00097D36"/>
    <w:rsid w:val="00097F8E"/>
    <w:rsid w:val="000A0901"/>
    <w:rsid w:val="000A1D18"/>
    <w:rsid w:val="000A1D90"/>
    <w:rsid w:val="000A30A3"/>
    <w:rsid w:val="000A3686"/>
    <w:rsid w:val="000A44C5"/>
    <w:rsid w:val="000A4C6F"/>
    <w:rsid w:val="000A4DE6"/>
    <w:rsid w:val="000A5148"/>
    <w:rsid w:val="000A5832"/>
    <w:rsid w:val="000A5C31"/>
    <w:rsid w:val="000A625F"/>
    <w:rsid w:val="000A6609"/>
    <w:rsid w:val="000A67CB"/>
    <w:rsid w:val="000A6A94"/>
    <w:rsid w:val="000A6BDF"/>
    <w:rsid w:val="000A795E"/>
    <w:rsid w:val="000A7AF6"/>
    <w:rsid w:val="000A7BA9"/>
    <w:rsid w:val="000B0270"/>
    <w:rsid w:val="000B0598"/>
    <w:rsid w:val="000B2873"/>
    <w:rsid w:val="000B2955"/>
    <w:rsid w:val="000B3511"/>
    <w:rsid w:val="000B4080"/>
    <w:rsid w:val="000B433F"/>
    <w:rsid w:val="000B441C"/>
    <w:rsid w:val="000B4658"/>
    <w:rsid w:val="000B4814"/>
    <w:rsid w:val="000B4830"/>
    <w:rsid w:val="000B520B"/>
    <w:rsid w:val="000B5543"/>
    <w:rsid w:val="000B577F"/>
    <w:rsid w:val="000B5CC0"/>
    <w:rsid w:val="000B6029"/>
    <w:rsid w:val="000B654B"/>
    <w:rsid w:val="000B7157"/>
    <w:rsid w:val="000B71A8"/>
    <w:rsid w:val="000B7255"/>
    <w:rsid w:val="000B7BD3"/>
    <w:rsid w:val="000C039B"/>
    <w:rsid w:val="000C1659"/>
    <w:rsid w:val="000C1CFB"/>
    <w:rsid w:val="000C2175"/>
    <w:rsid w:val="000C2DEB"/>
    <w:rsid w:val="000C326D"/>
    <w:rsid w:val="000C32CC"/>
    <w:rsid w:val="000C3365"/>
    <w:rsid w:val="000C360E"/>
    <w:rsid w:val="000C3688"/>
    <w:rsid w:val="000C3B6A"/>
    <w:rsid w:val="000C3FDC"/>
    <w:rsid w:val="000C4230"/>
    <w:rsid w:val="000C4922"/>
    <w:rsid w:val="000C4C13"/>
    <w:rsid w:val="000C4DAA"/>
    <w:rsid w:val="000C5D26"/>
    <w:rsid w:val="000C6015"/>
    <w:rsid w:val="000C6E07"/>
    <w:rsid w:val="000C7302"/>
    <w:rsid w:val="000C73F8"/>
    <w:rsid w:val="000C7580"/>
    <w:rsid w:val="000D03A2"/>
    <w:rsid w:val="000D0578"/>
    <w:rsid w:val="000D0E7B"/>
    <w:rsid w:val="000D0EB3"/>
    <w:rsid w:val="000D1684"/>
    <w:rsid w:val="000D2209"/>
    <w:rsid w:val="000D27D3"/>
    <w:rsid w:val="000D35CB"/>
    <w:rsid w:val="000D36C9"/>
    <w:rsid w:val="000D3792"/>
    <w:rsid w:val="000D386C"/>
    <w:rsid w:val="000D3946"/>
    <w:rsid w:val="000D3FA9"/>
    <w:rsid w:val="000D400B"/>
    <w:rsid w:val="000D4233"/>
    <w:rsid w:val="000D4591"/>
    <w:rsid w:val="000D46B4"/>
    <w:rsid w:val="000D476F"/>
    <w:rsid w:val="000D48E7"/>
    <w:rsid w:val="000D48EB"/>
    <w:rsid w:val="000D4FDB"/>
    <w:rsid w:val="000D5160"/>
    <w:rsid w:val="000D51D3"/>
    <w:rsid w:val="000D5200"/>
    <w:rsid w:val="000D5440"/>
    <w:rsid w:val="000D5469"/>
    <w:rsid w:val="000D63FC"/>
    <w:rsid w:val="000D656B"/>
    <w:rsid w:val="000D745E"/>
    <w:rsid w:val="000D7DBD"/>
    <w:rsid w:val="000D7FE3"/>
    <w:rsid w:val="000E0306"/>
    <w:rsid w:val="000E03C3"/>
    <w:rsid w:val="000E06BF"/>
    <w:rsid w:val="000E0787"/>
    <w:rsid w:val="000E0D09"/>
    <w:rsid w:val="000E174A"/>
    <w:rsid w:val="000E2201"/>
    <w:rsid w:val="000E2AEE"/>
    <w:rsid w:val="000E2FDD"/>
    <w:rsid w:val="000E3187"/>
    <w:rsid w:val="000E3324"/>
    <w:rsid w:val="000E3705"/>
    <w:rsid w:val="000E3986"/>
    <w:rsid w:val="000E39E6"/>
    <w:rsid w:val="000E3D40"/>
    <w:rsid w:val="000E42CC"/>
    <w:rsid w:val="000E5EAE"/>
    <w:rsid w:val="000E60EC"/>
    <w:rsid w:val="000E6612"/>
    <w:rsid w:val="000E6642"/>
    <w:rsid w:val="000E6907"/>
    <w:rsid w:val="000E6FE5"/>
    <w:rsid w:val="000E7510"/>
    <w:rsid w:val="000E7A14"/>
    <w:rsid w:val="000F109D"/>
    <w:rsid w:val="000F13D9"/>
    <w:rsid w:val="000F1B14"/>
    <w:rsid w:val="000F2063"/>
    <w:rsid w:val="000F23DB"/>
    <w:rsid w:val="000F2A28"/>
    <w:rsid w:val="000F2D3A"/>
    <w:rsid w:val="000F441C"/>
    <w:rsid w:val="000F549C"/>
    <w:rsid w:val="000F5908"/>
    <w:rsid w:val="000F5E50"/>
    <w:rsid w:val="000F6107"/>
    <w:rsid w:val="000F614F"/>
    <w:rsid w:val="000F6A02"/>
    <w:rsid w:val="000F6B2C"/>
    <w:rsid w:val="000F7233"/>
    <w:rsid w:val="000F735D"/>
    <w:rsid w:val="000F75F5"/>
    <w:rsid w:val="000F76F1"/>
    <w:rsid w:val="000F78E8"/>
    <w:rsid w:val="000F7BFE"/>
    <w:rsid w:val="001002D0"/>
    <w:rsid w:val="00100AEA"/>
    <w:rsid w:val="00100FAE"/>
    <w:rsid w:val="00101176"/>
    <w:rsid w:val="0010122C"/>
    <w:rsid w:val="00101707"/>
    <w:rsid w:val="001018AD"/>
    <w:rsid w:val="00101A5C"/>
    <w:rsid w:val="00101C6C"/>
    <w:rsid w:val="0010206A"/>
    <w:rsid w:val="00102183"/>
    <w:rsid w:val="00102341"/>
    <w:rsid w:val="00102CE9"/>
    <w:rsid w:val="00102CF7"/>
    <w:rsid w:val="00103409"/>
    <w:rsid w:val="001039C6"/>
    <w:rsid w:val="00103CD4"/>
    <w:rsid w:val="00103DED"/>
    <w:rsid w:val="00103F74"/>
    <w:rsid w:val="00104DE1"/>
    <w:rsid w:val="00104E41"/>
    <w:rsid w:val="00104E99"/>
    <w:rsid w:val="001057F4"/>
    <w:rsid w:val="00106EF1"/>
    <w:rsid w:val="00107071"/>
    <w:rsid w:val="00107C9E"/>
    <w:rsid w:val="0011050D"/>
    <w:rsid w:val="00110AFB"/>
    <w:rsid w:val="00111550"/>
    <w:rsid w:val="001118C5"/>
    <w:rsid w:val="00112679"/>
    <w:rsid w:val="00112755"/>
    <w:rsid w:val="00113E6E"/>
    <w:rsid w:val="001147EC"/>
    <w:rsid w:val="00114C40"/>
    <w:rsid w:val="00115F02"/>
    <w:rsid w:val="0011605F"/>
    <w:rsid w:val="00116151"/>
    <w:rsid w:val="00117AE9"/>
    <w:rsid w:val="00120109"/>
    <w:rsid w:val="001214C4"/>
    <w:rsid w:val="00121568"/>
    <w:rsid w:val="001217D8"/>
    <w:rsid w:val="00121BE1"/>
    <w:rsid w:val="00121C45"/>
    <w:rsid w:val="00122013"/>
    <w:rsid w:val="00122B1D"/>
    <w:rsid w:val="00122F68"/>
    <w:rsid w:val="00123836"/>
    <w:rsid w:val="0012383A"/>
    <w:rsid w:val="00123D27"/>
    <w:rsid w:val="00124312"/>
    <w:rsid w:val="00124849"/>
    <w:rsid w:val="00124857"/>
    <w:rsid w:val="00124D46"/>
    <w:rsid w:val="00125927"/>
    <w:rsid w:val="00125D37"/>
    <w:rsid w:val="00125DD8"/>
    <w:rsid w:val="00126547"/>
    <w:rsid w:val="0012661A"/>
    <w:rsid w:val="001272FB"/>
    <w:rsid w:val="001274C3"/>
    <w:rsid w:val="001278B4"/>
    <w:rsid w:val="00130C75"/>
    <w:rsid w:val="00130EFA"/>
    <w:rsid w:val="0013101C"/>
    <w:rsid w:val="00131489"/>
    <w:rsid w:val="00132153"/>
    <w:rsid w:val="00132923"/>
    <w:rsid w:val="001329B0"/>
    <w:rsid w:val="00133145"/>
    <w:rsid w:val="001331EE"/>
    <w:rsid w:val="001333D3"/>
    <w:rsid w:val="001341E7"/>
    <w:rsid w:val="00134443"/>
    <w:rsid w:val="001345B1"/>
    <w:rsid w:val="001349FE"/>
    <w:rsid w:val="00134C8C"/>
    <w:rsid w:val="00135226"/>
    <w:rsid w:val="0013545D"/>
    <w:rsid w:val="00135C10"/>
    <w:rsid w:val="001367B0"/>
    <w:rsid w:val="0013713F"/>
    <w:rsid w:val="001376B7"/>
    <w:rsid w:val="001377FC"/>
    <w:rsid w:val="00137E9A"/>
    <w:rsid w:val="00140561"/>
    <w:rsid w:val="00140739"/>
    <w:rsid w:val="00140B89"/>
    <w:rsid w:val="00140E5E"/>
    <w:rsid w:val="001416FF"/>
    <w:rsid w:val="0014192B"/>
    <w:rsid w:val="00141D97"/>
    <w:rsid w:val="00141FFF"/>
    <w:rsid w:val="0014254D"/>
    <w:rsid w:val="001429BA"/>
    <w:rsid w:val="001437E4"/>
    <w:rsid w:val="0014383C"/>
    <w:rsid w:val="00143C17"/>
    <w:rsid w:val="0014445A"/>
    <w:rsid w:val="001446BD"/>
    <w:rsid w:val="00144C28"/>
    <w:rsid w:val="0014586C"/>
    <w:rsid w:val="00145906"/>
    <w:rsid w:val="00145DAE"/>
    <w:rsid w:val="00145EBF"/>
    <w:rsid w:val="0014646E"/>
    <w:rsid w:val="00147956"/>
    <w:rsid w:val="00147D44"/>
    <w:rsid w:val="00147EE9"/>
    <w:rsid w:val="0015001D"/>
    <w:rsid w:val="0015047F"/>
    <w:rsid w:val="00150943"/>
    <w:rsid w:val="0015111E"/>
    <w:rsid w:val="0015140D"/>
    <w:rsid w:val="0015153D"/>
    <w:rsid w:val="00152448"/>
    <w:rsid w:val="00152A07"/>
    <w:rsid w:val="00152B7F"/>
    <w:rsid w:val="00152B92"/>
    <w:rsid w:val="00152C5D"/>
    <w:rsid w:val="00152D36"/>
    <w:rsid w:val="00153230"/>
    <w:rsid w:val="00153595"/>
    <w:rsid w:val="00153FB4"/>
    <w:rsid w:val="001543F3"/>
    <w:rsid w:val="001545F1"/>
    <w:rsid w:val="00154D6C"/>
    <w:rsid w:val="00154F42"/>
    <w:rsid w:val="0015511F"/>
    <w:rsid w:val="00155124"/>
    <w:rsid w:val="001551D9"/>
    <w:rsid w:val="001553CF"/>
    <w:rsid w:val="0015564E"/>
    <w:rsid w:val="00155B01"/>
    <w:rsid w:val="00155FD0"/>
    <w:rsid w:val="00156578"/>
    <w:rsid w:val="00156BC7"/>
    <w:rsid w:val="0015772E"/>
    <w:rsid w:val="00157B37"/>
    <w:rsid w:val="00157C04"/>
    <w:rsid w:val="00160333"/>
    <w:rsid w:val="00160394"/>
    <w:rsid w:val="00160395"/>
    <w:rsid w:val="001603F3"/>
    <w:rsid w:val="001605EE"/>
    <w:rsid w:val="00160F24"/>
    <w:rsid w:val="001616EB"/>
    <w:rsid w:val="00161C5A"/>
    <w:rsid w:val="001624E9"/>
    <w:rsid w:val="001627DA"/>
    <w:rsid w:val="00162E38"/>
    <w:rsid w:val="0016349D"/>
    <w:rsid w:val="00163811"/>
    <w:rsid w:val="00164518"/>
    <w:rsid w:val="0016485C"/>
    <w:rsid w:val="001649B0"/>
    <w:rsid w:val="00164F74"/>
    <w:rsid w:val="00164F88"/>
    <w:rsid w:val="00165090"/>
    <w:rsid w:val="00165ABA"/>
    <w:rsid w:val="0016688B"/>
    <w:rsid w:val="001669D0"/>
    <w:rsid w:val="001669DF"/>
    <w:rsid w:val="00166A77"/>
    <w:rsid w:val="00167419"/>
    <w:rsid w:val="00167798"/>
    <w:rsid w:val="00167B29"/>
    <w:rsid w:val="00167B7A"/>
    <w:rsid w:val="00170341"/>
    <w:rsid w:val="001703F4"/>
    <w:rsid w:val="0017068C"/>
    <w:rsid w:val="00170845"/>
    <w:rsid w:val="00170B33"/>
    <w:rsid w:val="00170B79"/>
    <w:rsid w:val="00170EA6"/>
    <w:rsid w:val="00171733"/>
    <w:rsid w:val="00171950"/>
    <w:rsid w:val="00171FC7"/>
    <w:rsid w:val="0017248F"/>
    <w:rsid w:val="00172F11"/>
    <w:rsid w:val="0017382C"/>
    <w:rsid w:val="00173A27"/>
    <w:rsid w:val="00173F2A"/>
    <w:rsid w:val="00173FAE"/>
    <w:rsid w:val="001744A7"/>
    <w:rsid w:val="001745BF"/>
    <w:rsid w:val="0017517A"/>
    <w:rsid w:val="001758CA"/>
    <w:rsid w:val="00176254"/>
    <w:rsid w:val="00176259"/>
    <w:rsid w:val="001762FF"/>
    <w:rsid w:val="0017638F"/>
    <w:rsid w:val="00176391"/>
    <w:rsid w:val="001771AC"/>
    <w:rsid w:val="001771D3"/>
    <w:rsid w:val="001779E5"/>
    <w:rsid w:val="00177FC8"/>
    <w:rsid w:val="001804E9"/>
    <w:rsid w:val="001805BB"/>
    <w:rsid w:val="00180728"/>
    <w:rsid w:val="0018080F"/>
    <w:rsid w:val="00180836"/>
    <w:rsid w:val="0018095D"/>
    <w:rsid w:val="00180B56"/>
    <w:rsid w:val="0018190A"/>
    <w:rsid w:val="00182068"/>
    <w:rsid w:val="00182509"/>
    <w:rsid w:val="00182A48"/>
    <w:rsid w:val="00182C37"/>
    <w:rsid w:val="00182E4E"/>
    <w:rsid w:val="001837FE"/>
    <w:rsid w:val="0018404E"/>
    <w:rsid w:val="00184B1B"/>
    <w:rsid w:val="00184BAA"/>
    <w:rsid w:val="00185094"/>
    <w:rsid w:val="001851A2"/>
    <w:rsid w:val="001853B1"/>
    <w:rsid w:val="00185A0A"/>
    <w:rsid w:val="00185D2C"/>
    <w:rsid w:val="00186938"/>
    <w:rsid w:val="00186F4D"/>
    <w:rsid w:val="001870A9"/>
    <w:rsid w:val="00187668"/>
    <w:rsid w:val="00187E0B"/>
    <w:rsid w:val="0019007F"/>
    <w:rsid w:val="001903DE"/>
    <w:rsid w:val="001905FE"/>
    <w:rsid w:val="00190DAF"/>
    <w:rsid w:val="00190FD1"/>
    <w:rsid w:val="00191206"/>
    <w:rsid w:val="00191314"/>
    <w:rsid w:val="00191466"/>
    <w:rsid w:val="001916F5"/>
    <w:rsid w:val="00191752"/>
    <w:rsid w:val="00191B71"/>
    <w:rsid w:val="00192D33"/>
    <w:rsid w:val="00192F39"/>
    <w:rsid w:val="00192F42"/>
    <w:rsid w:val="00192FFE"/>
    <w:rsid w:val="001935EA"/>
    <w:rsid w:val="001936E7"/>
    <w:rsid w:val="00193863"/>
    <w:rsid w:val="00194B6C"/>
    <w:rsid w:val="00195221"/>
    <w:rsid w:val="001956E8"/>
    <w:rsid w:val="00195C97"/>
    <w:rsid w:val="00195E4C"/>
    <w:rsid w:val="00195F2E"/>
    <w:rsid w:val="001961E7"/>
    <w:rsid w:val="001962C7"/>
    <w:rsid w:val="00197100"/>
    <w:rsid w:val="00197431"/>
    <w:rsid w:val="001977E6"/>
    <w:rsid w:val="001A0320"/>
    <w:rsid w:val="001A035F"/>
    <w:rsid w:val="001A0385"/>
    <w:rsid w:val="001A0591"/>
    <w:rsid w:val="001A0A55"/>
    <w:rsid w:val="001A10EB"/>
    <w:rsid w:val="001A1FD8"/>
    <w:rsid w:val="001A2469"/>
    <w:rsid w:val="001A25D5"/>
    <w:rsid w:val="001A2679"/>
    <w:rsid w:val="001A276D"/>
    <w:rsid w:val="001A283F"/>
    <w:rsid w:val="001A2939"/>
    <w:rsid w:val="001A2E45"/>
    <w:rsid w:val="001A3735"/>
    <w:rsid w:val="001A4A17"/>
    <w:rsid w:val="001A50BE"/>
    <w:rsid w:val="001A5618"/>
    <w:rsid w:val="001A5697"/>
    <w:rsid w:val="001A5A90"/>
    <w:rsid w:val="001A6402"/>
    <w:rsid w:val="001A645D"/>
    <w:rsid w:val="001A66E0"/>
    <w:rsid w:val="001A68C2"/>
    <w:rsid w:val="001A734E"/>
    <w:rsid w:val="001A7521"/>
    <w:rsid w:val="001A7790"/>
    <w:rsid w:val="001A793E"/>
    <w:rsid w:val="001A7BC7"/>
    <w:rsid w:val="001A7D02"/>
    <w:rsid w:val="001B0406"/>
    <w:rsid w:val="001B06D1"/>
    <w:rsid w:val="001B09AA"/>
    <w:rsid w:val="001B0C3D"/>
    <w:rsid w:val="001B1100"/>
    <w:rsid w:val="001B1917"/>
    <w:rsid w:val="001B1E24"/>
    <w:rsid w:val="001B2A89"/>
    <w:rsid w:val="001B2F25"/>
    <w:rsid w:val="001B3143"/>
    <w:rsid w:val="001B35B5"/>
    <w:rsid w:val="001B4049"/>
    <w:rsid w:val="001B4502"/>
    <w:rsid w:val="001B483B"/>
    <w:rsid w:val="001B48F0"/>
    <w:rsid w:val="001B4E2F"/>
    <w:rsid w:val="001B52ED"/>
    <w:rsid w:val="001B5546"/>
    <w:rsid w:val="001B5716"/>
    <w:rsid w:val="001B5835"/>
    <w:rsid w:val="001B644E"/>
    <w:rsid w:val="001B64C0"/>
    <w:rsid w:val="001B6EF3"/>
    <w:rsid w:val="001B70AD"/>
    <w:rsid w:val="001C0BB3"/>
    <w:rsid w:val="001C0DB0"/>
    <w:rsid w:val="001C0DC3"/>
    <w:rsid w:val="001C0DE4"/>
    <w:rsid w:val="001C0F03"/>
    <w:rsid w:val="001C0F46"/>
    <w:rsid w:val="001C0FEF"/>
    <w:rsid w:val="001C1573"/>
    <w:rsid w:val="001C1DB4"/>
    <w:rsid w:val="001C21E6"/>
    <w:rsid w:val="001C2651"/>
    <w:rsid w:val="001C2A6C"/>
    <w:rsid w:val="001C2BE7"/>
    <w:rsid w:val="001C2EC1"/>
    <w:rsid w:val="001C3981"/>
    <w:rsid w:val="001C3D9C"/>
    <w:rsid w:val="001C3EFA"/>
    <w:rsid w:val="001C491D"/>
    <w:rsid w:val="001C4BD0"/>
    <w:rsid w:val="001C4BF1"/>
    <w:rsid w:val="001C565E"/>
    <w:rsid w:val="001C6618"/>
    <w:rsid w:val="001C69B2"/>
    <w:rsid w:val="001C6DA9"/>
    <w:rsid w:val="001C7140"/>
    <w:rsid w:val="001C75A8"/>
    <w:rsid w:val="001C7953"/>
    <w:rsid w:val="001C7A96"/>
    <w:rsid w:val="001C7E5C"/>
    <w:rsid w:val="001D081B"/>
    <w:rsid w:val="001D0B2C"/>
    <w:rsid w:val="001D0CBB"/>
    <w:rsid w:val="001D0FF5"/>
    <w:rsid w:val="001D12FB"/>
    <w:rsid w:val="001D19DF"/>
    <w:rsid w:val="001D1FB6"/>
    <w:rsid w:val="001D221B"/>
    <w:rsid w:val="001D2271"/>
    <w:rsid w:val="001D2644"/>
    <w:rsid w:val="001D2D19"/>
    <w:rsid w:val="001D34C2"/>
    <w:rsid w:val="001D37A7"/>
    <w:rsid w:val="001D3A91"/>
    <w:rsid w:val="001D3AE0"/>
    <w:rsid w:val="001D3BE1"/>
    <w:rsid w:val="001D3E84"/>
    <w:rsid w:val="001D53E9"/>
    <w:rsid w:val="001D60B8"/>
    <w:rsid w:val="001D63E0"/>
    <w:rsid w:val="001D6AB4"/>
    <w:rsid w:val="001D6D42"/>
    <w:rsid w:val="001D6F44"/>
    <w:rsid w:val="001D7461"/>
    <w:rsid w:val="001D7E76"/>
    <w:rsid w:val="001E097F"/>
    <w:rsid w:val="001E0E07"/>
    <w:rsid w:val="001E1179"/>
    <w:rsid w:val="001E19F1"/>
    <w:rsid w:val="001E1D09"/>
    <w:rsid w:val="001E1F26"/>
    <w:rsid w:val="001E219F"/>
    <w:rsid w:val="001E30B0"/>
    <w:rsid w:val="001E43A2"/>
    <w:rsid w:val="001E6243"/>
    <w:rsid w:val="001E6DF9"/>
    <w:rsid w:val="001E7E64"/>
    <w:rsid w:val="001F054B"/>
    <w:rsid w:val="001F0E13"/>
    <w:rsid w:val="001F0E74"/>
    <w:rsid w:val="001F23DD"/>
    <w:rsid w:val="001F2A77"/>
    <w:rsid w:val="001F2FF2"/>
    <w:rsid w:val="001F348E"/>
    <w:rsid w:val="001F43F6"/>
    <w:rsid w:val="001F44D1"/>
    <w:rsid w:val="001F5159"/>
    <w:rsid w:val="001F5974"/>
    <w:rsid w:val="001F5A7F"/>
    <w:rsid w:val="001F5CA1"/>
    <w:rsid w:val="001F5CF4"/>
    <w:rsid w:val="001F5F0E"/>
    <w:rsid w:val="001F6C35"/>
    <w:rsid w:val="001F6D55"/>
    <w:rsid w:val="001F7153"/>
    <w:rsid w:val="001F7170"/>
    <w:rsid w:val="001F759D"/>
    <w:rsid w:val="001F77E4"/>
    <w:rsid w:val="001F7990"/>
    <w:rsid w:val="001F7DCF"/>
    <w:rsid w:val="001F7E0F"/>
    <w:rsid w:val="00200189"/>
    <w:rsid w:val="00201246"/>
    <w:rsid w:val="002015DA"/>
    <w:rsid w:val="00202333"/>
    <w:rsid w:val="00202890"/>
    <w:rsid w:val="00202A19"/>
    <w:rsid w:val="00202EAE"/>
    <w:rsid w:val="00202FDD"/>
    <w:rsid w:val="002030BD"/>
    <w:rsid w:val="002033D9"/>
    <w:rsid w:val="00203458"/>
    <w:rsid w:val="00203463"/>
    <w:rsid w:val="00203480"/>
    <w:rsid w:val="00203711"/>
    <w:rsid w:val="00203AB9"/>
    <w:rsid w:val="00203CFA"/>
    <w:rsid w:val="0020447C"/>
    <w:rsid w:val="00204AB9"/>
    <w:rsid w:val="00204C1F"/>
    <w:rsid w:val="00204CE1"/>
    <w:rsid w:val="002059E6"/>
    <w:rsid w:val="0020677B"/>
    <w:rsid w:val="00206C35"/>
    <w:rsid w:val="00206EBE"/>
    <w:rsid w:val="00207358"/>
    <w:rsid w:val="00207CB6"/>
    <w:rsid w:val="00207FEA"/>
    <w:rsid w:val="002104C1"/>
    <w:rsid w:val="00210AF4"/>
    <w:rsid w:val="00210BBF"/>
    <w:rsid w:val="00211212"/>
    <w:rsid w:val="0021168F"/>
    <w:rsid w:val="0021269D"/>
    <w:rsid w:val="0021285C"/>
    <w:rsid w:val="00213724"/>
    <w:rsid w:val="00213976"/>
    <w:rsid w:val="00214069"/>
    <w:rsid w:val="0021458D"/>
    <w:rsid w:val="00214BF1"/>
    <w:rsid w:val="00215273"/>
    <w:rsid w:val="0021551C"/>
    <w:rsid w:val="00215520"/>
    <w:rsid w:val="00216451"/>
    <w:rsid w:val="00216EBF"/>
    <w:rsid w:val="00217766"/>
    <w:rsid w:val="00217B2C"/>
    <w:rsid w:val="00217BDB"/>
    <w:rsid w:val="00217FAD"/>
    <w:rsid w:val="00220102"/>
    <w:rsid w:val="002204EA"/>
    <w:rsid w:val="002205A8"/>
    <w:rsid w:val="002206DF"/>
    <w:rsid w:val="0022100D"/>
    <w:rsid w:val="0022103D"/>
    <w:rsid w:val="00221612"/>
    <w:rsid w:val="0022167D"/>
    <w:rsid w:val="00221AAF"/>
    <w:rsid w:val="00221F75"/>
    <w:rsid w:val="002222AD"/>
    <w:rsid w:val="002226D1"/>
    <w:rsid w:val="00222EE6"/>
    <w:rsid w:val="00222EF4"/>
    <w:rsid w:val="002230C0"/>
    <w:rsid w:val="0022360B"/>
    <w:rsid w:val="002236D5"/>
    <w:rsid w:val="00223DBB"/>
    <w:rsid w:val="00224065"/>
    <w:rsid w:val="00224573"/>
    <w:rsid w:val="00225554"/>
    <w:rsid w:val="00225A3B"/>
    <w:rsid w:val="00226B10"/>
    <w:rsid w:val="00227324"/>
    <w:rsid w:val="002276A7"/>
    <w:rsid w:val="00227F7F"/>
    <w:rsid w:val="002302D7"/>
    <w:rsid w:val="00230316"/>
    <w:rsid w:val="00230461"/>
    <w:rsid w:val="002306F7"/>
    <w:rsid w:val="002308C4"/>
    <w:rsid w:val="00230DE6"/>
    <w:rsid w:val="00230F6A"/>
    <w:rsid w:val="00231468"/>
    <w:rsid w:val="00231F53"/>
    <w:rsid w:val="002329B4"/>
    <w:rsid w:val="00233882"/>
    <w:rsid w:val="002338D2"/>
    <w:rsid w:val="00233C76"/>
    <w:rsid w:val="00233D3F"/>
    <w:rsid w:val="00233D88"/>
    <w:rsid w:val="00233F29"/>
    <w:rsid w:val="002342B2"/>
    <w:rsid w:val="0023497D"/>
    <w:rsid w:val="00234A78"/>
    <w:rsid w:val="00234C3C"/>
    <w:rsid w:val="00234F5E"/>
    <w:rsid w:val="0023517C"/>
    <w:rsid w:val="0023539A"/>
    <w:rsid w:val="002358CC"/>
    <w:rsid w:val="00235A63"/>
    <w:rsid w:val="00235A9E"/>
    <w:rsid w:val="00235CC9"/>
    <w:rsid w:val="002368CB"/>
    <w:rsid w:val="00237678"/>
    <w:rsid w:val="00237AE0"/>
    <w:rsid w:val="00237D0F"/>
    <w:rsid w:val="0024087A"/>
    <w:rsid w:val="002414E3"/>
    <w:rsid w:val="00241BFB"/>
    <w:rsid w:val="00241C8A"/>
    <w:rsid w:val="00241FD0"/>
    <w:rsid w:val="002420CE"/>
    <w:rsid w:val="002421A5"/>
    <w:rsid w:val="0024271F"/>
    <w:rsid w:val="00242CB3"/>
    <w:rsid w:val="00242D24"/>
    <w:rsid w:val="002436A0"/>
    <w:rsid w:val="002436E9"/>
    <w:rsid w:val="00243D36"/>
    <w:rsid w:val="00243D5B"/>
    <w:rsid w:val="0024417F"/>
    <w:rsid w:val="00244381"/>
    <w:rsid w:val="00244480"/>
    <w:rsid w:val="0024466F"/>
    <w:rsid w:val="00244A72"/>
    <w:rsid w:val="0024579C"/>
    <w:rsid w:val="002457F7"/>
    <w:rsid w:val="00245A62"/>
    <w:rsid w:val="00245BC2"/>
    <w:rsid w:val="002462C5"/>
    <w:rsid w:val="002467D9"/>
    <w:rsid w:val="00246902"/>
    <w:rsid w:val="0024746B"/>
    <w:rsid w:val="00247755"/>
    <w:rsid w:val="002479D1"/>
    <w:rsid w:val="002502DA"/>
    <w:rsid w:val="0025067F"/>
    <w:rsid w:val="002506DE"/>
    <w:rsid w:val="002507D0"/>
    <w:rsid w:val="00250800"/>
    <w:rsid w:val="00250B40"/>
    <w:rsid w:val="00250F2A"/>
    <w:rsid w:val="00251B51"/>
    <w:rsid w:val="00251DC3"/>
    <w:rsid w:val="0025318C"/>
    <w:rsid w:val="002533A3"/>
    <w:rsid w:val="00253526"/>
    <w:rsid w:val="00253CD0"/>
    <w:rsid w:val="00253DE3"/>
    <w:rsid w:val="00253FEF"/>
    <w:rsid w:val="002542AE"/>
    <w:rsid w:val="00254942"/>
    <w:rsid w:val="00254EB0"/>
    <w:rsid w:val="00255042"/>
    <w:rsid w:val="0025504B"/>
    <w:rsid w:val="002561FF"/>
    <w:rsid w:val="0025683E"/>
    <w:rsid w:val="002572F5"/>
    <w:rsid w:val="00257500"/>
    <w:rsid w:val="002578E6"/>
    <w:rsid w:val="00257E6D"/>
    <w:rsid w:val="002608E7"/>
    <w:rsid w:val="0026100B"/>
    <w:rsid w:val="002613BA"/>
    <w:rsid w:val="002613E0"/>
    <w:rsid w:val="002614FA"/>
    <w:rsid w:val="00261C61"/>
    <w:rsid w:val="0026209A"/>
    <w:rsid w:val="002621DB"/>
    <w:rsid w:val="002625FD"/>
    <w:rsid w:val="0026262B"/>
    <w:rsid w:val="00262832"/>
    <w:rsid w:val="00262E32"/>
    <w:rsid w:val="00263651"/>
    <w:rsid w:val="00263DB2"/>
    <w:rsid w:val="00263F07"/>
    <w:rsid w:val="00264552"/>
    <w:rsid w:val="002646E8"/>
    <w:rsid w:val="00265333"/>
    <w:rsid w:val="00265777"/>
    <w:rsid w:val="00265A6F"/>
    <w:rsid w:val="00266243"/>
    <w:rsid w:val="002664C4"/>
    <w:rsid w:val="00266B26"/>
    <w:rsid w:val="00266EDF"/>
    <w:rsid w:val="00266F27"/>
    <w:rsid w:val="00267217"/>
    <w:rsid w:val="00267A7B"/>
    <w:rsid w:val="00267D3A"/>
    <w:rsid w:val="002704EE"/>
    <w:rsid w:val="00270BE2"/>
    <w:rsid w:val="00270EFF"/>
    <w:rsid w:val="002711E8"/>
    <w:rsid w:val="00271209"/>
    <w:rsid w:val="002712CB"/>
    <w:rsid w:val="00271AB9"/>
    <w:rsid w:val="00271ABB"/>
    <w:rsid w:val="002724DE"/>
    <w:rsid w:val="002724E2"/>
    <w:rsid w:val="00272673"/>
    <w:rsid w:val="002726E4"/>
    <w:rsid w:val="0027380A"/>
    <w:rsid w:val="00273A16"/>
    <w:rsid w:val="002745A4"/>
    <w:rsid w:val="00274788"/>
    <w:rsid w:val="002747D4"/>
    <w:rsid w:val="00274A06"/>
    <w:rsid w:val="002751FD"/>
    <w:rsid w:val="00275684"/>
    <w:rsid w:val="0027570A"/>
    <w:rsid w:val="002758A3"/>
    <w:rsid w:val="0027592E"/>
    <w:rsid w:val="00275A3C"/>
    <w:rsid w:val="00275C4D"/>
    <w:rsid w:val="00277357"/>
    <w:rsid w:val="00277B8D"/>
    <w:rsid w:val="00277C1E"/>
    <w:rsid w:val="00277ED1"/>
    <w:rsid w:val="00280952"/>
    <w:rsid w:val="002809AF"/>
    <w:rsid w:val="00280F1E"/>
    <w:rsid w:val="00280FFE"/>
    <w:rsid w:val="00281112"/>
    <w:rsid w:val="002813E7"/>
    <w:rsid w:val="00281698"/>
    <w:rsid w:val="00281BA0"/>
    <w:rsid w:val="00281EA9"/>
    <w:rsid w:val="00282489"/>
    <w:rsid w:val="00282756"/>
    <w:rsid w:val="00282F23"/>
    <w:rsid w:val="00282F85"/>
    <w:rsid w:val="00283097"/>
    <w:rsid w:val="002831D6"/>
    <w:rsid w:val="0028392C"/>
    <w:rsid w:val="002840DC"/>
    <w:rsid w:val="00284753"/>
    <w:rsid w:val="00284AB3"/>
    <w:rsid w:val="00284AC6"/>
    <w:rsid w:val="00284BDE"/>
    <w:rsid w:val="00284F7C"/>
    <w:rsid w:val="0028589C"/>
    <w:rsid w:val="002858FA"/>
    <w:rsid w:val="00285CB0"/>
    <w:rsid w:val="00285DF9"/>
    <w:rsid w:val="0028644E"/>
    <w:rsid w:val="00286482"/>
    <w:rsid w:val="00286853"/>
    <w:rsid w:val="0029043F"/>
    <w:rsid w:val="002905DB"/>
    <w:rsid w:val="002907C3"/>
    <w:rsid w:val="00290B40"/>
    <w:rsid w:val="00290C5D"/>
    <w:rsid w:val="00290E4C"/>
    <w:rsid w:val="002912D5"/>
    <w:rsid w:val="0029149A"/>
    <w:rsid w:val="00291D72"/>
    <w:rsid w:val="00292038"/>
    <w:rsid w:val="00292794"/>
    <w:rsid w:val="002930FF"/>
    <w:rsid w:val="002931D5"/>
    <w:rsid w:val="00293583"/>
    <w:rsid w:val="002936A5"/>
    <w:rsid w:val="00293AB6"/>
    <w:rsid w:val="00293F05"/>
    <w:rsid w:val="002948BE"/>
    <w:rsid w:val="00295534"/>
    <w:rsid w:val="00295F75"/>
    <w:rsid w:val="00296279"/>
    <w:rsid w:val="00296B01"/>
    <w:rsid w:val="00296B89"/>
    <w:rsid w:val="0029741C"/>
    <w:rsid w:val="002974DF"/>
    <w:rsid w:val="00297F3B"/>
    <w:rsid w:val="002A00F6"/>
    <w:rsid w:val="002A023F"/>
    <w:rsid w:val="002A0686"/>
    <w:rsid w:val="002A06FB"/>
    <w:rsid w:val="002A0A84"/>
    <w:rsid w:val="002A1038"/>
    <w:rsid w:val="002A13DB"/>
    <w:rsid w:val="002A16A0"/>
    <w:rsid w:val="002A3C13"/>
    <w:rsid w:val="002A3E97"/>
    <w:rsid w:val="002A4676"/>
    <w:rsid w:val="002A47B8"/>
    <w:rsid w:val="002A48CF"/>
    <w:rsid w:val="002A4F8E"/>
    <w:rsid w:val="002A5251"/>
    <w:rsid w:val="002A58AB"/>
    <w:rsid w:val="002A5DB2"/>
    <w:rsid w:val="002A6020"/>
    <w:rsid w:val="002A64F5"/>
    <w:rsid w:val="002A6A40"/>
    <w:rsid w:val="002A6AC3"/>
    <w:rsid w:val="002A6AD4"/>
    <w:rsid w:val="002A6D7B"/>
    <w:rsid w:val="002A71FA"/>
    <w:rsid w:val="002A7233"/>
    <w:rsid w:val="002A784D"/>
    <w:rsid w:val="002A7927"/>
    <w:rsid w:val="002A7D33"/>
    <w:rsid w:val="002A7EC9"/>
    <w:rsid w:val="002B0165"/>
    <w:rsid w:val="002B06F9"/>
    <w:rsid w:val="002B08CC"/>
    <w:rsid w:val="002B0D07"/>
    <w:rsid w:val="002B1706"/>
    <w:rsid w:val="002B19D6"/>
    <w:rsid w:val="002B1CA0"/>
    <w:rsid w:val="002B1CD8"/>
    <w:rsid w:val="002B1DFE"/>
    <w:rsid w:val="002B209F"/>
    <w:rsid w:val="002B2B84"/>
    <w:rsid w:val="002B318A"/>
    <w:rsid w:val="002B34AF"/>
    <w:rsid w:val="002B3670"/>
    <w:rsid w:val="002B3D81"/>
    <w:rsid w:val="002B4031"/>
    <w:rsid w:val="002B45DB"/>
    <w:rsid w:val="002B4F04"/>
    <w:rsid w:val="002B5A5F"/>
    <w:rsid w:val="002B6A75"/>
    <w:rsid w:val="002B73D5"/>
    <w:rsid w:val="002B790E"/>
    <w:rsid w:val="002B794F"/>
    <w:rsid w:val="002B7CD9"/>
    <w:rsid w:val="002B7E60"/>
    <w:rsid w:val="002C02D1"/>
    <w:rsid w:val="002C0779"/>
    <w:rsid w:val="002C0F9F"/>
    <w:rsid w:val="002C1CB2"/>
    <w:rsid w:val="002C2D37"/>
    <w:rsid w:val="002C31C8"/>
    <w:rsid w:val="002C3790"/>
    <w:rsid w:val="002C393B"/>
    <w:rsid w:val="002C422E"/>
    <w:rsid w:val="002C49E7"/>
    <w:rsid w:val="002C4CBC"/>
    <w:rsid w:val="002C50E7"/>
    <w:rsid w:val="002C5D6D"/>
    <w:rsid w:val="002C5E53"/>
    <w:rsid w:val="002C5E74"/>
    <w:rsid w:val="002C5FF6"/>
    <w:rsid w:val="002C62CF"/>
    <w:rsid w:val="002C72A2"/>
    <w:rsid w:val="002C749E"/>
    <w:rsid w:val="002C7A3F"/>
    <w:rsid w:val="002C7DCB"/>
    <w:rsid w:val="002D02B2"/>
    <w:rsid w:val="002D02B7"/>
    <w:rsid w:val="002D0A3A"/>
    <w:rsid w:val="002D0B7E"/>
    <w:rsid w:val="002D0F4C"/>
    <w:rsid w:val="002D1042"/>
    <w:rsid w:val="002D2149"/>
    <w:rsid w:val="002D21B4"/>
    <w:rsid w:val="002D27EC"/>
    <w:rsid w:val="002D2D12"/>
    <w:rsid w:val="002D2E72"/>
    <w:rsid w:val="002D32FB"/>
    <w:rsid w:val="002D3533"/>
    <w:rsid w:val="002D36AA"/>
    <w:rsid w:val="002D3C60"/>
    <w:rsid w:val="002D4587"/>
    <w:rsid w:val="002D46ED"/>
    <w:rsid w:val="002D5205"/>
    <w:rsid w:val="002D5294"/>
    <w:rsid w:val="002D58E0"/>
    <w:rsid w:val="002D5A16"/>
    <w:rsid w:val="002D6580"/>
    <w:rsid w:val="002D683E"/>
    <w:rsid w:val="002D68D7"/>
    <w:rsid w:val="002D6A00"/>
    <w:rsid w:val="002D6A06"/>
    <w:rsid w:val="002D6ABC"/>
    <w:rsid w:val="002D6E93"/>
    <w:rsid w:val="002D70EE"/>
    <w:rsid w:val="002D7330"/>
    <w:rsid w:val="002D77AB"/>
    <w:rsid w:val="002E0437"/>
    <w:rsid w:val="002E0516"/>
    <w:rsid w:val="002E055E"/>
    <w:rsid w:val="002E070C"/>
    <w:rsid w:val="002E112D"/>
    <w:rsid w:val="002E11A1"/>
    <w:rsid w:val="002E1267"/>
    <w:rsid w:val="002E165C"/>
    <w:rsid w:val="002E17B0"/>
    <w:rsid w:val="002E1C47"/>
    <w:rsid w:val="002E3043"/>
    <w:rsid w:val="002E3489"/>
    <w:rsid w:val="002E37B4"/>
    <w:rsid w:val="002E3CE7"/>
    <w:rsid w:val="002E42BC"/>
    <w:rsid w:val="002E4857"/>
    <w:rsid w:val="002E4B47"/>
    <w:rsid w:val="002E5231"/>
    <w:rsid w:val="002E54C4"/>
    <w:rsid w:val="002E5594"/>
    <w:rsid w:val="002E5DA5"/>
    <w:rsid w:val="002E630A"/>
    <w:rsid w:val="002E65C7"/>
    <w:rsid w:val="002E6788"/>
    <w:rsid w:val="002E6974"/>
    <w:rsid w:val="002E714E"/>
    <w:rsid w:val="002E758A"/>
    <w:rsid w:val="002E7A73"/>
    <w:rsid w:val="002E7C27"/>
    <w:rsid w:val="002F0061"/>
    <w:rsid w:val="002F06E4"/>
    <w:rsid w:val="002F2500"/>
    <w:rsid w:val="002F2E1A"/>
    <w:rsid w:val="002F2EFD"/>
    <w:rsid w:val="002F2FD4"/>
    <w:rsid w:val="002F380D"/>
    <w:rsid w:val="002F3D33"/>
    <w:rsid w:val="002F40A1"/>
    <w:rsid w:val="002F48B2"/>
    <w:rsid w:val="002F4BCF"/>
    <w:rsid w:val="002F4BF4"/>
    <w:rsid w:val="002F54F9"/>
    <w:rsid w:val="002F5A84"/>
    <w:rsid w:val="002F6283"/>
    <w:rsid w:val="002F6A2C"/>
    <w:rsid w:val="002F7450"/>
    <w:rsid w:val="002F7706"/>
    <w:rsid w:val="002F78CF"/>
    <w:rsid w:val="00300020"/>
    <w:rsid w:val="003000F0"/>
    <w:rsid w:val="003005CA"/>
    <w:rsid w:val="00300B28"/>
    <w:rsid w:val="00300E77"/>
    <w:rsid w:val="00301589"/>
    <w:rsid w:val="003016EA"/>
    <w:rsid w:val="00301D3B"/>
    <w:rsid w:val="00302047"/>
    <w:rsid w:val="00302102"/>
    <w:rsid w:val="00302833"/>
    <w:rsid w:val="0030289F"/>
    <w:rsid w:val="00303169"/>
    <w:rsid w:val="0030333D"/>
    <w:rsid w:val="003034C7"/>
    <w:rsid w:val="003035A5"/>
    <w:rsid w:val="003035CC"/>
    <w:rsid w:val="0030363A"/>
    <w:rsid w:val="003037FE"/>
    <w:rsid w:val="00303901"/>
    <w:rsid w:val="00303B37"/>
    <w:rsid w:val="00304028"/>
    <w:rsid w:val="003046F0"/>
    <w:rsid w:val="003049D5"/>
    <w:rsid w:val="00304ABE"/>
    <w:rsid w:val="00304FE8"/>
    <w:rsid w:val="00305C97"/>
    <w:rsid w:val="00306CC7"/>
    <w:rsid w:val="00306F6A"/>
    <w:rsid w:val="00307205"/>
    <w:rsid w:val="00307795"/>
    <w:rsid w:val="0030791A"/>
    <w:rsid w:val="00307C0D"/>
    <w:rsid w:val="00307C33"/>
    <w:rsid w:val="00307FBA"/>
    <w:rsid w:val="003103CB"/>
    <w:rsid w:val="0031077E"/>
    <w:rsid w:val="00310C63"/>
    <w:rsid w:val="003114A1"/>
    <w:rsid w:val="003114D8"/>
    <w:rsid w:val="00311AF0"/>
    <w:rsid w:val="003130CD"/>
    <w:rsid w:val="00313210"/>
    <w:rsid w:val="0031347B"/>
    <w:rsid w:val="0031375A"/>
    <w:rsid w:val="003137AB"/>
    <w:rsid w:val="00313B36"/>
    <w:rsid w:val="00313DF5"/>
    <w:rsid w:val="00314226"/>
    <w:rsid w:val="00314421"/>
    <w:rsid w:val="0031499B"/>
    <w:rsid w:val="00314C89"/>
    <w:rsid w:val="00314E53"/>
    <w:rsid w:val="00314FC0"/>
    <w:rsid w:val="00315217"/>
    <w:rsid w:val="0031599A"/>
    <w:rsid w:val="00316152"/>
    <w:rsid w:val="003162F2"/>
    <w:rsid w:val="00316BA6"/>
    <w:rsid w:val="00316C25"/>
    <w:rsid w:val="00316E38"/>
    <w:rsid w:val="00316F2C"/>
    <w:rsid w:val="003172E9"/>
    <w:rsid w:val="0031744C"/>
    <w:rsid w:val="003174F1"/>
    <w:rsid w:val="0032007F"/>
    <w:rsid w:val="00320BE3"/>
    <w:rsid w:val="0032108E"/>
    <w:rsid w:val="003219D6"/>
    <w:rsid w:val="00321D44"/>
    <w:rsid w:val="00321E21"/>
    <w:rsid w:val="00322968"/>
    <w:rsid w:val="00322CC6"/>
    <w:rsid w:val="003237B1"/>
    <w:rsid w:val="00323944"/>
    <w:rsid w:val="00323A0C"/>
    <w:rsid w:val="00323B3D"/>
    <w:rsid w:val="003245A9"/>
    <w:rsid w:val="00325101"/>
    <w:rsid w:val="00325BBF"/>
    <w:rsid w:val="00325BC7"/>
    <w:rsid w:val="00325FE2"/>
    <w:rsid w:val="003263F6"/>
    <w:rsid w:val="00326974"/>
    <w:rsid w:val="00326D84"/>
    <w:rsid w:val="00327287"/>
    <w:rsid w:val="00327DD8"/>
    <w:rsid w:val="003302F5"/>
    <w:rsid w:val="00330F47"/>
    <w:rsid w:val="00331014"/>
    <w:rsid w:val="003310BF"/>
    <w:rsid w:val="00331F04"/>
    <w:rsid w:val="003320BB"/>
    <w:rsid w:val="00332444"/>
    <w:rsid w:val="00332A65"/>
    <w:rsid w:val="00332CD5"/>
    <w:rsid w:val="0033307B"/>
    <w:rsid w:val="0033329D"/>
    <w:rsid w:val="003332A7"/>
    <w:rsid w:val="00333769"/>
    <w:rsid w:val="003337D9"/>
    <w:rsid w:val="003342BB"/>
    <w:rsid w:val="00334618"/>
    <w:rsid w:val="00334CC6"/>
    <w:rsid w:val="00335205"/>
    <w:rsid w:val="00335229"/>
    <w:rsid w:val="00335701"/>
    <w:rsid w:val="00335E0C"/>
    <w:rsid w:val="00336607"/>
    <w:rsid w:val="00336EB3"/>
    <w:rsid w:val="003373DA"/>
    <w:rsid w:val="0033775F"/>
    <w:rsid w:val="00337D54"/>
    <w:rsid w:val="00340425"/>
    <w:rsid w:val="003404CB"/>
    <w:rsid w:val="00340D53"/>
    <w:rsid w:val="003413F9"/>
    <w:rsid w:val="00341B02"/>
    <w:rsid w:val="00341EE7"/>
    <w:rsid w:val="00342153"/>
    <w:rsid w:val="003423FD"/>
    <w:rsid w:val="003426D5"/>
    <w:rsid w:val="00342D38"/>
    <w:rsid w:val="00342E24"/>
    <w:rsid w:val="00343359"/>
    <w:rsid w:val="0034354F"/>
    <w:rsid w:val="00343ABD"/>
    <w:rsid w:val="00343BD6"/>
    <w:rsid w:val="003448CA"/>
    <w:rsid w:val="0034588A"/>
    <w:rsid w:val="00345C8B"/>
    <w:rsid w:val="003462C6"/>
    <w:rsid w:val="003463AA"/>
    <w:rsid w:val="00346589"/>
    <w:rsid w:val="00346FE6"/>
    <w:rsid w:val="003500B0"/>
    <w:rsid w:val="00350380"/>
    <w:rsid w:val="0035129C"/>
    <w:rsid w:val="00351795"/>
    <w:rsid w:val="00351C91"/>
    <w:rsid w:val="00351FD2"/>
    <w:rsid w:val="003523AA"/>
    <w:rsid w:val="00353264"/>
    <w:rsid w:val="003534D8"/>
    <w:rsid w:val="0035406C"/>
    <w:rsid w:val="00354D7D"/>
    <w:rsid w:val="00354F33"/>
    <w:rsid w:val="00354FD8"/>
    <w:rsid w:val="00354FFC"/>
    <w:rsid w:val="00355782"/>
    <w:rsid w:val="0035597F"/>
    <w:rsid w:val="00355B06"/>
    <w:rsid w:val="00355B1E"/>
    <w:rsid w:val="00355C0D"/>
    <w:rsid w:val="0035621C"/>
    <w:rsid w:val="00356466"/>
    <w:rsid w:val="003578A5"/>
    <w:rsid w:val="00357FDF"/>
    <w:rsid w:val="0036039A"/>
    <w:rsid w:val="00360815"/>
    <w:rsid w:val="00360890"/>
    <w:rsid w:val="00360ED1"/>
    <w:rsid w:val="0036102F"/>
    <w:rsid w:val="00361075"/>
    <w:rsid w:val="00361141"/>
    <w:rsid w:val="003612CF"/>
    <w:rsid w:val="00361546"/>
    <w:rsid w:val="00361947"/>
    <w:rsid w:val="00361D70"/>
    <w:rsid w:val="00361FB3"/>
    <w:rsid w:val="0036222C"/>
    <w:rsid w:val="0036250C"/>
    <w:rsid w:val="00362C71"/>
    <w:rsid w:val="00362DFC"/>
    <w:rsid w:val="00363114"/>
    <w:rsid w:val="003636AB"/>
    <w:rsid w:val="00363AA5"/>
    <w:rsid w:val="00363B29"/>
    <w:rsid w:val="00363D69"/>
    <w:rsid w:val="00363DF0"/>
    <w:rsid w:val="003642BF"/>
    <w:rsid w:val="00364C0C"/>
    <w:rsid w:val="00364E8D"/>
    <w:rsid w:val="00365B01"/>
    <w:rsid w:val="00366845"/>
    <w:rsid w:val="00366E93"/>
    <w:rsid w:val="003670FE"/>
    <w:rsid w:val="003674AB"/>
    <w:rsid w:val="00367ABA"/>
    <w:rsid w:val="00370042"/>
    <w:rsid w:val="003700FB"/>
    <w:rsid w:val="00370145"/>
    <w:rsid w:val="00370B32"/>
    <w:rsid w:val="0037124B"/>
    <w:rsid w:val="00371298"/>
    <w:rsid w:val="003712CF"/>
    <w:rsid w:val="003713E7"/>
    <w:rsid w:val="0037204E"/>
    <w:rsid w:val="003723DC"/>
    <w:rsid w:val="003724FA"/>
    <w:rsid w:val="00372CA7"/>
    <w:rsid w:val="00372ECA"/>
    <w:rsid w:val="00373530"/>
    <w:rsid w:val="00373780"/>
    <w:rsid w:val="003738AE"/>
    <w:rsid w:val="00373928"/>
    <w:rsid w:val="00373E52"/>
    <w:rsid w:val="003743F4"/>
    <w:rsid w:val="0037446B"/>
    <w:rsid w:val="003753CA"/>
    <w:rsid w:val="0037602A"/>
    <w:rsid w:val="0037679D"/>
    <w:rsid w:val="00376E30"/>
    <w:rsid w:val="0037721F"/>
    <w:rsid w:val="0037796C"/>
    <w:rsid w:val="00380757"/>
    <w:rsid w:val="003808D8"/>
    <w:rsid w:val="00380F18"/>
    <w:rsid w:val="003812D2"/>
    <w:rsid w:val="00381A93"/>
    <w:rsid w:val="00381B2D"/>
    <w:rsid w:val="00381C2C"/>
    <w:rsid w:val="00381CC2"/>
    <w:rsid w:val="00381F45"/>
    <w:rsid w:val="003820DE"/>
    <w:rsid w:val="0038213C"/>
    <w:rsid w:val="00382185"/>
    <w:rsid w:val="00382352"/>
    <w:rsid w:val="003824EC"/>
    <w:rsid w:val="00382675"/>
    <w:rsid w:val="003836D4"/>
    <w:rsid w:val="00383874"/>
    <w:rsid w:val="003838BC"/>
    <w:rsid w:val="0038441A"/>
    <w:rsid w:val="00384591"/>
    <w:rsid w:val="003849F9"/>
    <w:rsid w:val="00384BF7"/>
    <w:rsid w:val="00385063"/>
    <w:rsid w:val="00385098"/>
    <w:rsid w:val="003854BF"/>
    <w:rsid w:val="00385543"/>
    <w:rsid w:val="00385757"/>
    <w:rsid w:val="00385B78"/>
    <w:rsid w:val="00386B88"/>
    <w:rsid w:val="00386C9B"/>
    <w:rsid w:val="00386E60"/>
    <w:rsid w:val="003874CE"/>
    <w:rsid w:val="00387ADC"/>
    <w:rsid w:val="00387DE6"/>
    <w:rsid w:val="00387E43"/>
    <w:rsid w:val="00390562"/>
    <w:rsid w:val="0039059E"/>
    <w:rsid w:val="00390931"/>
    <w:rsid w:val="00390E56"/>
    <w:rsid w:val="00390FBA"/>
    <w:rsid w:val="00391213"/>
    <w:rsid w:val="00391B87"/>
    <w:rsid w:val="00391C47"/>
    <w:rsid w:val="003920F1"/>
    <w:rsid w:val="003926E3"/>
    <w:rsid w:val="00393051"/>
    <w:rsid w:val="003931D1"/>
    <w:rsid w:val="00393312"/>
    <w:rsid w:val="003937DA"/>
    <w:rsid w:val="00394469"/>
    <w:rsid w:val="00394507"/>
    <w:rsid w:val="003947A0"/>
    <w:rsid w:val="00394B0F"/>
    <w:rsid w:val="00394D70"/>
    <w:rsid w:val="00395023"/>
    <w:rsid w:val="00395481"/>
    <w:rsid w:val="00395554"/>
    <w:rsid w:val="00395E97"/>
    <w:rsid w:val="0039701F"/>
    <w:rsid w:val="00397298"/>
    <w:rsid w:val="0039760E"/>
    <w:rsid w:val="00397652"/>
    <w:rsid w:val="003A06F7"/>
    <w:rsid w:val="003A0FE5"/>
    <w:rsid w:val="003A1382"/>
    <w:rsid w:val="003A207C"/>
    <w:rsid w:val="003A219C"/>
    <w:rsid w:val="003A21DB"/>
    <w:rsid w:val="003A22F1"/>
    <w:rsid w:val="003A2C58"/>
    <w:rsid w:val="003A30CD"/>
    <w:rsid w:val="003A4287"/>
    <w:rsid w:val="003A4A1E"/>
    <w:rsid w:val="003A4D09"/>
    <w:rsid w:val="003A5192"/>
    <w:rsid w:val="003A53E7"/>
    <w:rsid w:val="003A666A"/>
    <w:rsid w:val="003A6B3C"/>
    <w:rsid w:val="003A6D54"/>
    <w:rsid w:val="003A707C"/>
    <w:rsid w:val="003A70A0"/>
    <w:rsid w:val="003A73BE"/>
    <w:rsid w:val="003B0170"/>
    <w:rsid w:val="003B0369"/>
    <w:rsid w:val="003B04A2"/>
    <w:rsid w:val="003B0610"/>
    <w:rsid w:val="003B1182"/>
    <w:rsid w:val="003B14F4"/>
    <w:rsid w:val="003B16B8"/>
    <w:rsid w:val="003B2102"/>
    <w:rsid w:val="003B2590"/>
    <w:rsid w:val="003B25EB"/>
    <w:rsid w:val="003B2B71"/>
    <w:rsid w:val="003B2DBB"/>
    <w:rsid w:val="003B2DD1"/>
    <w:rsid w:val="003B3462"/>
    <w:rsid w:val="003B41B3"/>
    <w:rsid w:val="003B42B8"/>
    <w:rsid w:val="003B4804"/>
    <w:rsid w:val="003B4B68"/>
    <w:rsid w:val="003B4EDA"/>
    <w:rsid w:val="003B5D2F"/>
    <w:rsid w:val="003B67C5"/>
    <w:rsid w:val="003B6981"/>
    <w:rsid w:val="003B6A20"/>
    <w:rsid w:val="003B6C21"/>
    <w:rsid w:val="003B7980"/>
    <w:rsid w:val="003C0C72"/>
    <w:rsid w:val="003C136F"/>
    <w:rsid w:val="003C16E6"/>
    <w:rsid w:val="003C17B0"/>
    <w:rsid w:val="003C1C0A"/>
    <w:rsid w:val="003C1EFE"/>
    <w:rsid w:val="003C2A1F"/>
    <w:rsid w:val="003C2AAE"/>
    <w:rsid w:val="003C2BDB"/>
    <w:rsid w:val="003C3A96"/>
    <w:rsid w:val="003C3E74"/>
    <w:rsid w:val="003C4326"/>
    <w:rsid w:val="003C4494"/>
    <w:rsid w:val="003C57C8"/>
    <w:rsid w:val="003C5909"/>
    <w:rsid w:val="003C590F"/>
    <w:rsid w:val="003C5943"/>
    <w:rsid w:val="003C5E7E"/>
    <w:rsid w:val="003C6027"/>
    <w:rsid w:val="003C65DC"/>
    <w:rsid w:val="003C68B4"/>
    <w:rsid w:val="003C6992"/>
    <w:rsid w:val="003C7751"/>
    <w:rsid w:val="003C7BF7"/>
    <w:rsid w:val="003C7C84"/>
    <w:rsid w:val="003C7CB2"/>
    <w:rsid w:val="003C7F9B"/>
    <w:rsid w:val="003D0102"/>
    <w:rsid w:val="003D03DE"/>
    <w:rsid w:val="003D05B7"/>
    <w:rsid w:val="003D0884"/>
    <w:rsid w:val="003D093D"/>
    <w:rsid w:val="003D0E58"/>
    <w:rsid w:val="003D0FD0"/>
    <w:rsid w:val="003D128D"/>
    <w:rsid w:val="003D131B"/>
    <w:rsid w:val="003D157A"/>
    <w:rsid w:val="003D1C43"/>
    <w:rsid w:val="003D1D3D"/>
    <w:rsid w:val="003D2274"/>
    <w:rsid w:val="003D227A"/>
    <w:rsid w:val="003D253A"/>
    <w:rsid w:val="003D2A76"/>
    <w:rsid w:val="003D2C3A"/>
    <w:rsid w:val="003D2CB7"/>
    <w:rsid w:val="003D3438"/>
    <w:rsid w:val="003D3E13"/>
    <w:rsid w:val="003D3E95"/>
    <w:rsid w:val="003D65DA"/>
    <w:rsid w:val="003D7850"/>
    <w:rsid w:val="003D7D91"/>
    <w:rsid w:val="003D7EA0"/>
    <w:rsid w:val="003D7ED3"/>
    <w:rsid w:val="003E05F9"/>
    <w:rsid w:val="003E14D3"/>
    <w:rsid w:val="003E18D8"/>
    <w:rsid w:val="003E1AC2"/>
    <w:rsid w:val="003E289E"/>
    <w:rsid w:val="003E30C6"/>
    <w:rsid w:val="003E3411"/>
    <w:rsid w:val="003E4253"/>
    <w:rsid w:val="003E43BE"/>
    <w:rsid w:val="003E45D3"/>
    <w:rsid w:val="003E465E"/>
    <w:rsid w:val="003E4960"/>
    <w:rsid w:val="003E49AD"/>
    <w:rsid w:val="003E4C39"/>
    <w:rsid w:val="003E4EE3"/>
    <w:rsid w:val="003E4FBA"/>
    <w:rsid w:val="003E525C"/>
    <w:rsid w:val="003E56C4"/>
    <w:rsid w:val="003E59D1"/>
    <w:rsid w:val="003E673E"/>
    <w:rsid w:val="003E68C7"/>
    <w:rsid w:val="003E6FE8"/>
    <w:rsid w:val="003E756B"/>
    <w:rsid w:val="003E7EE2"/>
    <w:rsid w:val="003F02A4"/>
    <w:rsid w:val="003F04ED"/>
    <w:rsid w:val="003F0CCE"/>
    <w:rsid w:val="003F0EC8"/>
    <w:rsid w:val="003F10F3"/>
    <w:rsid w:val="003F1783"/>
    <w:rsid w:val="003F178C"/>
    <w:rsid w:val="003F23C6"/>
    <w:rsid w:val="003F23FC"/>
    <w:rsid w:val="003F284A"/>
    <w:rsid w:val="003F3662"/>
    <w:rsid w:val="003F3826"/>
    <w:rsid w:val="003F3AEE"/>
    <w:rsid w:val="003F3B33"/>
    <w:rsid w:val="003F3F33"/>
    <w:rsid w:val="003F40F8"/>
    <w:rsid w:val="003F424F"/>
    <w:rsid w:val="003F43DB"/>
    <w:rsid w:val="003F496D"/>
    <w:rsid w:val="003F49B3"/>
    <w:rsid w:val="003F4F08"/>
    <w:rsid w:val="003F52EF"/>
    <w:rsid w:val="003F58BE"/>
    <w:rsid w:val="003F5983"/>
    <w:rsid w:val="003F5FDB"/>
    <w:rsid w:val="003F7075"/>
    <w:rsid w:val="003F7613"/>
    <w:rsid w:val="003F77D9"/>
    <w:rsid w:val="003F7E30"/>
    <w:rsid w:val="00400181"/>
    <w:rsid w:val="0040085C"/>
    <w:rsid w:val="00400C71"/>
    <w:rsid w:val="00401692"/>
    <w:rsid w:val="00401A22"/>
    <w:rsid w:val="00401ED2"/>
    <w:rsid w:val="004020DF"/>
    <w:rsid w:val="004021BF"/>
    <w:rsid w:val="0040253E"/>
    <w:rsid w:val="00402E51"/>
    <w:rsid w:val="0040356A"/>
    <w:rsid w:val="00403601"/>
    <w:rsid w:val="00403885"/>
    <w:rsid w:val="004038CE"/>
    <w:rsid w:val="00403974"/>
    <w:rsid w:val="004039AF"/>
    <w:rsid w:val="004039ED"/>
    <w:rsid w:val="00403C8E"/>
    <w:rsid w:val="00403C96"/>
    <w:rsid w:val="00404027"/>
    <w:rsid w:val="00404043"/>
    <w:rsid w:val="00404265"/>
    <w:rsid w:val="0040487B"/>
    <w:rsid w:val="004048EF"/>
    <w:rsid w:val="00404EE1"/>
    <w:rsid w:val="0040514A"/>
    <w:rsid w:val="00405686"/>
    <w:rsid w:val="00405B6B"/>
    <w:rsid w:val="00405E1A"/>
    <w:rsid w:val="0040645A"/>
    <w:rsid w:val="00406807"/>
    <w:rsid w:val="0040721B"/>
    <w:rsid w:val="00407486"/>
    <w:rsid w:val="00407C4A"/>
    <w:rsid w:val="00407DD6"/>
    <w:rsid w:val="00407FFC"/>
    <w:rsid w:val="00410410"/>
    <w:rsid w:val="004104D7"/>
    <w:rsid w:val="0041064B"/>
    <w:rsid w:val="0041093C"/>
    <w:rsid w:val="00410BB7"/>
    <w:rsid w:val="00410EA1"/>
    <w:rsid w:val="00412094"/>
    <w:rsid w:val="004122CD"/>
    <w:rsid w:val="00412919"/>
    <w:rsid w:val="00412BDE"/>
    <w:rsid w:val="00412FFE"/>
    <w:rsid w:val="004130CD"/>
    <w:rsid w:val="00413691"/>
    <w:rsid w:val="004137AE"/>
    <w:rsid w:val="00413B15"/>
    <w:rsid w:val="00413B96"/>
    <w:rsid w:val="00413D2E"/>
    <w:rsid w:val="00413DA8"/>
    <w:rsid w:val="00414A02"/>
    <w:rsid w:val="00415AD7"/>
    <w:rsid w:val="004161A7"/>
    <w:rsid w:val="004167BC"/>
    <w:rsid w:val="0041695E"/>
    <w:rsid w:val="00416A70"/>
    <w:rsid w:val="00416CCE"/>
    <w:rsid w:val="00417936"/>
    <w:rsid w:val="004179F5"/>
    <w:rsid w:val="00420886"/>
    <w:rsid w:val="00420E76"/>
    <w:rsid w:val="0042127B"/>
    <w:rsid w:val="004218BD"/>
    <w:rsid w:val="00421C31"/>
    <w:rsid w:val="0042231C"/>
    <w:rsid w:val="00422669"/>
    <w:rsid w:val="00422678"/>
    <w:rsid w:val="004226BC"/>
    <w:rsid w:val="00422C93"/>
    <w:rsid w:val="00422D4C"/>
    <w:rsid w:val="0042303C"/>
    <w:rsid w:val="0042336E"/>
    <w:rsid w:val="00423CDD"/>
    <w:rsid w:val="0042442B"/>
    <w:rsid w:val="0042448F"/>
    <w:rsid w:val="004244FE"/>
    <w:rsid w:val="004250E2"/>
    <w:rsid w:val="0042510A"/>
    <w:rsid w:val="004260EE"/>
    <w:rsid w:val="004261F8"/>
    <w:rsid w:val="0042714B"/>
    <w:rsid w:val="00427263"/>
    <w:rsid w:val="00427851"/>
    <w:rsid w:val="0042789C"/>
    <w:rsid w:val="004308E2"/>
    <w:rsid w:val="004315E1"/>
    <w:rsid w:val="00431BF1"/>
    <w:rsid w:val="00431D6E"/>
    <w:rsid w:val="00431F49"/>
    <w:rsid w:val="004330BE"/>
    <w:rsid w:val="0043322A"/>
    <w:rsid w:val="00433BD8"/>
    <w:rsid w:val="00433BF7"/>
    <w:rsid w:val="00433E03"/>
    <w:rsid w:val="00434333"/>
    <w:rsid w:val="0043434D"/>
    <w:rsid w:val="004347D9"/>
    <w:rsid w:val="00434E9E"/>
    <w:rsid w:val="004353EE"/>
    <w:rsid w:val="004359AB"/>
    <w:rsid w:val="00435BA5"/>
    <w:rsid w:val="00436440"/>
    <w:rsid w:val="004364CA"/>
    <w:rsid w:val="00436574"/>
    <w:rsid w:val="0043666B"/>
    <w:rsid w:val="00436FA6"/>
    <w:rsid w:val="004371A0"/>
    <w:rsid w:val="00437DCB"/>
    <w:rsid w:val="00437FD9"/>
    <w:rsid w:val="0044001A"/>
    <w:rsid w:val="0044014E"/>
    <w:rsid w:val="0044071E"/>
    <w:rsid w:val="004419B8"/>
    <w:rsid w:val="004419FF"/>
    <w:rsid w:val="004425AC"/>
    <w:rsid w:val="00442E8A"/>
    <w:rsid w:val="0044309C"/>
    <w:rsid w:val="00443BE3"/>
    <w:rsid w:val="00443F01"/>
    <w:rsid w:val="004446F7"/>
    <w:rsid w:val="004448E4"/>
    <w:rsid w:val="004451C4"/>
    <w:rsid w:val="00445834"/>
    <w:rsid w:val="00445B79"/>
    <w:rsid w:val="00446099"/>
    <w:rsid w:val="00446567"/>
    <w:rsid w:val="0044668C"/>
    <w:rsid w:val="00446A11"/>
    <w:rsid w:val="00446AB7"/>
    <w:rsid w:val="004472F9"/>
    <w:rsid w:val="004474B0"/>
    <w:rsid w:val="004474F0"/>
    <w:rsid w:val="0044774B"/>
    <w:rsid w:val="0044789E"/>
    <w:rsid w:val="004478CD"/>
    <w:rsid w:val="00447912"/>
    <w:rsid w:val="00447960"/>
    <w:rsid w:val="004501FA"/>
    <w:rsid w:val="00450634"/>
    <w:rsid w:val="00450D6D"/>
    <w:rsid w:val="00450DDF"/>
    <w:rsid w:val="00451074"/>
    <w:rsid w:val="0045117D"/>
    <w:rsid w:val="00451564"/>
    <w:rsid w:val="00451722"/>
    <w:rsid w:val="0045188E"/>
    <w:rsid w:val="00451DB0"/>
    <w:rsid w:val="00451E7F"/>
    <w:rsid w:val="00452327"/>
    <w:rsid w:val="004530A9"/>
    <w:rsid w:val="004533FE"/>
    <w:rsid w:val="0045366D"/>
    <w:rsid w:val="004542A0"/>
    <w:rsid w:val="0045441A"/>
    <w:rsid w:val="004544EB"/>
    <w:rsid w:val="00454943"/>
    <w:rsid w:val="00454B5D"/>
    <w:rsid w:val="004556DE"/>
    <w:rsid w:val="00455703"/>
    <w:rsid w:val="004557DC"/>
    <w:rsid w:val="00455C28"/>
    <w:rsid w:val="0045613B"/>
    <w:rsid w:val="0045783E"/>
    <w:rsid w:val="004601B3"/>
    <w:rsid w:val="00460859"/>
    <w:rsid w:val="00460889"/>
    <w:rsid w:val="0046138D"/>
    <w:rsid w:val="0046142F"/>
    <w:rsid w:val="00461555"/>
    <w:rsid w:val="00461AC3"/>
    <w:rsid w:val="004623FE"/>
    <w:rsid w:val="0046278A"/>
    <w:rsid w:val="004631BE"/>
    <w:rsid w:val="0046378D"/>
    <w:rsid w:val="00464446"/>
    <w:rsid w:val="0046459F"/>
    <w:rsid w:val="00464A47"/>
    <w:rsid w:val="0046572B"/>
    <w:rsid w:val="00465D08"/>
    <w:rsid w:val="00466338"/>
    <w:rsid w:val="00466ECF"/>
    <w:rsid w:val="004670F8"/>
    <w:rsid w:val="00467552"/>
    <w:rsid w:val="00467C19"/>
    <w:rsid w:val="00467C84"/>
    <w:rsid w:val="00467EA9"/>
    <w:rsid w:val="00470143"/>
    <w:rsid w:val="00470400"/>
    <w:rsid w:val="004709FE"/>
    <w:rsid w:val="00470A0A"/>
    <w:rsid w:val="00470BBB"/>
    <w:rsid w:val="00471CCD"/>
    <w:rsid w:val="00472E8C"/>
    <w:rsid w:val="00472FC7"/>
    <w:rsid w:val="0047317F"/>
    <w:rsid w:val="00473844"/>
    <w:rsid w:val="00474008"/>
    <w:rsid w:val="00474084"/>
    <w:rsid w:val="00474141"/>
    <w:rsid w:val="00474E1D"/>
    <w:rsid w:val="00475703"/>
    <w:rsid w:val="004758C6"/>
    <w:rsid w:val="004764F9"/>
    <w:rsid w:val="00476D86"/>
    <w:rsid w:val="00480931"/>
    <w:rsid w:val="00480965"/>
    <w:rsid w:val="00480D8B"/>
    <w:rsid w:val="00481E91"/>
    <w:rsid w:val="00481F23"/>
    <w:rsid w:val="00482677"/>
    <w:rsid w:val="00482C86"/>
    <w:rsid w:val="0048306E"/>
    <w:rsid w:val="004839CC"/>
    <w:rsid w:val="00483A11"/>
    <w:rsid w:val="00483AE4"/>
    <w:rsid w:val="004850A4"/>
    <w:rsid w:val="00485E2C"/>
    <w:rsid w:val="0048614C"/>
    <w:rsid w:val="00486A6A"/>
    <w:rsid w:val="00486A99"/>
    <w:rsid w:val="00486EC9"/>
    <w:rsid w:val="00487182"/>
    <w:rsid w:val="004876B6"/>
    <w:rsid w:val="004878D5"/>
    <w:rsid w:val="00487D2E"/>
    <w:rsid w:val="004903C7"/>
    <w:rsid w:val="00490613"/>
    <w:rsid w:val="004907FF"/>
    <w:rsid w:val="00491B4E"/>
    <w:rsid w:val="00491DDB"/>
    <w:rsid w:val="00492291"/>
    <w:rsid w:val="00492A91"/>
    <w:rsid w:val="00493330"/>
    <w:rsid w:val="004935E5"/>
    <w:rsid w:val="004936DC"/>
    <w:rsid w:val="004949D7"/>
    <w:rsid w:val="00495070"/>
    <w:rsid w:val="00495A58"/>
    <w:rsid w:val="00495F52"/>
    <w:rsid w:val="004960FD"/>
    <w:rsid w:val="0049754E"/>
    <w:rsid w:val="004979A4"/>
    <w:rsid w:val="004A0046"/>
    <w:rsid w:val="004A0CB1"/>
    <w:rsid w:val="004A1717"/>
    <w:rsid w:val="004A1F87"/>
    <w:rsid w:val="004A2296"/>
    <w:rsid w:val="004A295D"/>
    <w:rsid w:val="004A2C4A"/>
    <w:rsid w:val="004A2DED"/>
    <w:rsid w:val="004A2E1E"/>
    <w:rsid w:val="004A2E8B"/>
    <w:rsid w:val="004A2EF8"/>
    <w:rsid w:val="004A2F20"/>
    <w:rsid w:val="004A2F5F"/>
    <w:rsid w:val="004A310A"/>
    <w:rsid w:val="004A31F2"/>
    <w:rsid w:val="004A3800"/>
    <w:rsid w:val="004A3971"/>
    <w:rsid w:val="004A431B"/>
    <w:rsid w:val="004A4411"/>
    <w:rsid w:val="004A4D0C"/>
    <w:rsid w:val="004A4E82"/>
    <w:rsid w:val="004A5D1E"/>
    <w:rsid w:val="004A648D"/>
    <w:rsid w:val="004A66B4"/>
    <w:rsid w:val="004A6829"/>
    <w:rsid w:val="004A74DD"/>
    <w:rsid w:val="004A74FA"/>
    <w:rsid w:val="004A75C2"/>
    <w:rsid w:val="004A7796"/>
    <w:rsid w:val="004A7AEE"/>
    <w:rsid w:val="004A7B16"/>
    <w:rsid w:val="004B0762"/>
    <w:rsid w:val="004B0A81"/>
    <w:rsid w:val="004B0ABF"/>
    <w:rsid w:val="004B112D"/>
    <w:rsid w:val="004B1637"/>
    <w:rsid w:val="004B1A67"/>
    <w:rsid w:val="004B1C2C"/>
    <w:rsid w:val="004B1EC4"/>
    <w:rsid w:val="004B2B64"/>
    <w:rsid w:val="004B3171"/>
    <w:rsid w:val="004B33C1"/>
    <w:rsid w:val="004B40A3"/>
    <w:rsid w:val="004B4608"/>
    <w:rsid w:val="004B461B"/>
    <w:rsid w:val="004B485E"/>
    <w:rsid w:val="004B4C21"/>
    <w:rsid w:val="004B4D87"/>
    <w:rsid w:val="004B4E89"/>
    <w:rsid w:val="004B53FE"/>
    <w:rsid w:val="004B5585"/>
    <w:rsid w:val="004B5B57"/>
    <w:rsid w:val="004B5BEA"/>
    <w:rsid w:val="004B6686"/>
    <w:rsid w:val="004B6AF3"/>
    <w:rsid w:val="004B6D57"/>
    <w:rsid w:val="004B6EC2"/>
    <w:rsid w:val="004B70C6"/>
    <w:rsid w:val="004B73BE"/>
    <w:rsid w:val="004B765D"/>
    <w:rsid w:val="004C0492"/>
    <w:rsid w:val="004C0D0D"/>
    <w:rsid w:val="004C0F7D"/>
    <w:rsid w:val="004C11D9"/>
    <w:rsid w:val="004C1336"/>
    <w:rsid w:val="004C14A1"/>
    <w:rsid w:val="004C1786"/>
    <w:rsid w:val="004C1E44"/>
    <w:rsid w:val="004C1FD9"/>
    <w:rsid w:val="004C2017"/>
    <w:rsid w:val="004C20F4"/>
    <w:rsid w:val="004C25C2"/>
    <w:rsid w:val="004C2E97"/>
    <w:rsid w:val="004C31D7"/>
    <w:rsid w:val="004C320D"/>
    <w:rsid w:val="004C3A16"/>
    <w:rsid w:val="004C3D7C"/>
    <w:rsid w:val="004C3FA5"/>
    <w:rsid w:val="004C4163"/>
    <w:rsid w:val="004C45C7"/>
    <w:rsid w:val="004C465A"/>
    <w:rsid w:val="004C4E10"/>
    <w:rsid w:val="004C50FE"/>
    <w:rsid w:val="004C52D5"/>
    <w:rsid w:val="004C55F9"/>
    <w:rsid w:val="004C5EAA"/>
    <w:rsid w:val="004C62AA"/>
    <w:rsid w:val="004C63F8"/>
    <w:rsid w:val="004C649D"/>
    <w:rsid w:val="004C7B89"/>
    <w:rsid w:val="004C7DDE"/>
    <w:rsid w:val="004D03B1"/>
    <w:rsid w:val="004D0709"/>
    <w:rsid w:val="004D1249"/>
    <w:rsid w:val="004D1754"/>
    <w:rsid w:val="004D1AE3"/>
    <w:rsid w:val="004D1E39"/>
    <w:rsid w:val="004D2340"/>
    <w:rsid w:val="004D2431"/>
    <w:rsid w:val="004D25E4"/>
    <w:rsid w:val="004D26CF"/>
    <w:rsid w:val="004D2A28"/>
    <w:rsid w:val="004D2E9A"/>
    <w:rsid w:val="004D3255"/>
    <w:rsid w:val="004D37E4"/>
    <w:rsid w:val="004D407A"/>
    <w:rsid w:val="004D41C5"/>
    <w:rsid w:val="004D4273"/>
    <w:rsid w:val="004D4601"/>
    <w:rsid w:val="004D4A96"/>
    <w:rsid w:val="004D4E17"/>
    <w:rsid w:val="004D5A79"/>
    <w:rsid w:val="004D5CFD"/>
    <w:rsid w:val="004D61A2"/>
    <w:rsid w:val="004D62E1"/>
    <w:rsid w:val="004D659B"/>
    <w:rsid w:val="004D74BF"/>
    <w:rsid w:val="004D74CE"/>
    <w:rsid w:val="004D77FC"/>
    <w:rsid w:val="004D78C3"/>
    <w:rsid w:val="004D7912"/>
    <w:rsid w:val="004D7C14"/>
    <w:rsid w:val="004E00AA"/>
    <w:rsid w:val="004E01EB"/>
    <w:rsid w:val="004E01EC"/>
    <w:rsid w:val="004E065A"/>
    <w:rsid w:val="004E123C"/>
    <w:rsid w:val="004E187E"/>
    <w:rsid w:val="004E18D9"/>
    <w:rsid w:val="004E1BA6"/>
    <w:rsid w:val="004E24B4"/>
    <w:rsid w:val="004E2738"/>
    <w:rsid w:val="004E28B4"/>
    <w:rsid w:val="004E2C03"/>
    <w:rsid w:val="004E331F"/>
    <w:rsid w:val="004E3CD7"/>
    <w:rsid w:val="004E42DC"/>
    <w:rsid w:val="004E43FA"/>
    <w:rsid w:val="004E48CB"/>
    <w:rsid w:val="004E4B8A"/>
    <w:rsid w:val="004E53E7"/>
    <w:rsid w:val="004E5F0A"/>
    <w:rsid w:val="004E6223"/>
    <w:rsid w:val="004E6262"/>
    <w:rsid w:val="004E66F1"/>
    <w:rsid w:val="004E696E"/>
    <w:rsid w:val="004E6978"/>
    <w:rsid w:val="004E6B9A"/>
    <w:rsid w:val="004E7A1F"/>
    <w:rsid w:val="004E7E4D"/>
    <w:rsid w:val="004F12C5"/>
    <w:rsid w:val="004F18E9"/>
    <w:rsid w:val="004F1D20"/>
    <w:rsid w:val="004F1F68"/>
    <w:rsid w:val="004F1FF6"/>
    <w:rsid w:val="004F242D"/>
    <w:rsid w:val="004F2E06"/>
    <w:rsid w:val="004F33BB"/>
    <w:rsid w:val="004F395A"/>
    <w:rsid w:val="004F3A2A"/>
    <w:rsid w:val="004F3A5E"/>
    <w:rsid w:val="004F4311"/>
    <w:rsid w:val="004F4612"/>
    <w:rsid w:val="004F4A41"/>
    <w:rsid w:val="004F50C0"/>
    <w:rsid w:val="004F5100"/>
    <w:rsid w:val="004F6306"/>
    <w:rsid w:val="004F660A"/>
    <w:rsid w:val="004F6DE4"/>
    <w:rsid w:val="004F6E91"/>
    <w:rsid w:val="004F768E"/>
    <w:rsid w:val="004F7F2D"/>
    <w:rsid w:val="005009A3"/>
    <w:rsid w:val="00500A31"/>
    <w:rsid w:val="00500EF1"/>
    <w:rsid w:val="00501531"/>
    <w:rsid w:val="005016AC"/>
    <w:rsid w:val="0050197F"/>
    <w:rsid w:val="00501A90"/>
    <w:rsid w:val="00501FF2"/>
    <w:rsid w:val="00502BA0"/>
    <w:rsid w:val="00502BB4"/>
    <w:rsid w:val="00502E45"/>
    <w:rsid w:val="00503002"/>
    <w:rsid w:val="005035A1"/>
    <w:rsid w:val="005041A0"/>
    <w:rsid w:val="0050441D"/>
    <w:rsid w:val="00504F2C"/>
    <w:rsid w:val="005055D9"/>
    <w:rsid w:val="00505C85"/>
    <w:rsid w:val="00505E2D"/>
    <w:rsid w:val="0050682E"/>
    <w:rsid w:val="005069E4"/>
    <w:rsid w:val="00506DA4"/>
    <w:rsid w:val="00506EA9"/>
    <w:rsid w:val="00507306"/>
    <w:rsid w:val="00507BA5"/>
    <w:rsid w:val="00510070"/>
    <w:rsid w:val="00510C4C"/>
    <w:rsid w:val="00510C61"/>
    <w:rsid w:val="00511A90"/>
    <w:rsid w:val="00512168"/>
    <w:rsid w:val="00512342"/>
    <w:rsid w:val="005133AF"/>
    <w:rsid w:val="00513488"/>
    <w:rsid w:val="00513876"/>
    <w:rsid w:val="00513CD9"/>
    <w:rsid w:val="005143F3"/>
    <w:rsid w:val="005145CE"/>
    <w:rsid w:val="0051476D"/>
    <w:rsid w:val="005149E9"/>
    <w:rsid w:val="00514FF6"/>
    <w:rsid w:val="0051592A"/>
    <w:rsid w:val="00515AD3"/>
    <w:rsid w:val="0051601D"/>
    <w:rsid w:val="005163D1"/>
    <w:rsid w:val="0051665E"/>
    <w:rsid w:val="00520050"/>
    <w:rsid w:val="00520323"/>
    <w:rsid w:val="00520575"/>
    <w:rsid w:val="00520599"/>
    <w:rsid w:val="00520628"/>
    <w:rsid w:val="005207B5"/>
    <w:rsid w:val="005216D5"/>
    <w:rsid w:val="00521941"/>
    <w:rsid w:val="00521B12"/>
    <w:rsid w:val="00521B25"/>
    <w:rsid w:val="00522998"/>
    <w:rsid w:val="00522ABE"/>
    <w:rsid w:val="005230A1"/>
    <w:rsid w:val="00523FAA"/>
    <w:rsid w:val="00524C30"/>
    <w:rsid w:val="005253DD"/>
    <w:rsid w:val="00525B47"/>
    <w:rsid w:val="00525C81"/>
    <w:rsid w:val="00525F39"/>
    <w:rsid w:val="005261B4"/>
    <w:rsid w:val="0052680D"/>
    <w:rsid w:val="00526E49"/>
    <w:rsid w:val="00527066"/>
    <w:rsid w:val="00527ABA"/>
    <w:rsid w:val="00527D92"/>
    <w:rsid w:val="005302CB"/>
    <w:rsid w:val="00530429"/>
    <w:rsid w:val="005307B1"/>
    <w:rsid w:val="00530B76"/>
    <w:rsid w:val="00530F1C"/>
    <w:rsid w:val="00530FE8"/>
    <w:rsid w:val="005314E5"/>
    <w:rsid w:val="00533AAE"/>
    <w:rsid w:val="00533E7E"/>
    <w:rsid w:val="00534033"/>
    <w:rsid w:val="0053473F"/>
    <w:rsid w:val="00534A14"/>
    <w:rsid w:val="00534BB2"/>
    <w:rsid w:val="00535691"/>
    <w:rsid w:val="00535766"/>
    <w:rsid w:val="005364BB"/>
    <w:rsid w:val="00536714"/>
    <w:rsid w:val="00536745"/>
    <w:rsid w:val="00536826"/>
    <w:rsid w:val="00536D7D"/>
    <w:rsid w:val="00540132"/>
    <w:rsid w:val="005406C1"/>
    <w:rsid w:val="00541036"/>
    <w:rsid w:val="0054119F"/>
    <w:rsid w:val="00541494"/>
    <w:rsid w:val="0054159A"/>
    <w:rsid w:val="0054174F"/>
    <w:rsid w:val="00542354"/>
    <w:rsid w:val="00542810"/>
    <w:rsid w:val="005428DB"/>
    <w:rsid w:val="00542B51"/>
    <w:rsid w:val="00542F3D"/>
    <w:rsid w:val="00543764"/>
    <w:rsid w:val="005437F5"/>
    <w:rsid w:val="005439FF"/>
    <w:rsid w:val="00543B7C"/>
    <w:rsid w:val="0054400B"/>
    <w:rsid w:val="00544852"/>
    <w:rsid w:val="00544D14"/>
    <w:rsid w:val="00545314"/>
    <w:rsid w:val="00545315"/>
    <w:rsid w:val="00545435"/>
    <w:rsid w:val="00545870"/>
    <w:rsid w:val="00545C3C"/>
    <w:rsid w:val="00545E1F"/>
    <w:rsid w:val="00545F42"/>
    <w:rsid w:val="0054699C"/>
    <w:rsid w:val="005470B3"/>
    <w:rsid w:val="005471F8"/>
    <w:rsid w:val="005506F5"/>
    <w:rsid w:val="00550D85"/>
    <w:rsid w:val="00551215"/>
    <w:rsid w:val="00551684"/>
    <w:rsid w:val="00551974"/>
    <w:rsid w:val="0055263E"/>
    <w:rsid w:val="00552B45"/>
    <w:rsid w:val="005532A4"/>
    <w:rsid w:val="00553A1A"/>
    <w:rsid w:val="00554346"/>
    <w:rsid w:val="005543C7"/>
    <w:rsid w:val="005546B5"/>
    <w:rsid w:val="00554D37"/>
    <w:rsid w:val="00554E38"/>
    <w:rsid w:val="005550C3"/>
    <w:rsid w:val="00555295"/>
    <w:rsid w:val="005552D8"/>
    <w:rsid w:val="005556AD"/>
    <w:rsid w:val="005557DD"/>
    <w:rsid w:val="00555962"/>
    <w:rsid w:val="00555E36"/>
    <w:rsid w:val="005563A1"/>
    <w:rsid w:val="00556587"/>
    <w:rsid w:val="00556655"/>
    <w:rsid w:val="00556789"/>
    <w:rsid w:val="00557171"/>
    <w:rsid w:val="0055732A"/>
    <w:rsid w:val="0056010D"/>
    <w:rsid w:val="00560A41"/>
    <w:rsid w:val="0056104F"/>
    <w:rsid w:val="00561B85"/>
    <w:rsid w:val="0056246B"/>
    <w:rsid w:val="00562D2E"/>
    <w:rsid w:val="00563996"/>
    <w:rsid w:val="00563AD4"/>
    <w:rsid w:val="00563BB8"/>
    <w:rsid w:val="0056416E"/>
    <w:rsid w:val="0056438A"/>
    <w:rsid w:val="005644F9"/>
    <w:rsid w:val="00564807"/>
    <w:rsid w:val="00564F1C"/>
    <w:rsid w:val="005662F2"/>
    <w:rsid w:val="0056649C"/>
    <w:rsid w:val="0056665B"/>
    <w:rsid w:val="00566D1E"/>
    <w:rsid w:val="00566F5F"/>
    <w:rsid w:val="00567302"/>
    <w:rsid w:val="0056784C"/>
    <w:rsid w:val="00567ED2"/>
    <w:rsid w:val="00567FD4"/>
    <w:rsid w:val="00570730"/>
    <w:rsid w:val="00570FC9"/>
    <w:rsid w:val="00571135"/>
    <w:rsid w:val="0057131D"/>
    <w:rsid w:val="005718F3"/>
    <w:rsid w:val="0057194C"/>
    <w:rsid w:val="005719F0"/>
    <w:rsid w:val="00571C6C"/>
    <w:rsid w:val="00572A91"/>
    <w:rsid w:val="00572CDA"/>
    <w:rsid w:val="005731CE"/>
    <w:rsid w:val="005738ED"/>
    <w:rsid w:val="0057401B"/>
    <w:rsid w:val="00574B75"/>
    <w:rsid w:val="00574D9B"/>
    <w:rsid w:val="00574EB2"/>
    <w:rsid w:val="005752AF"/>
    <w:rsid w:val="0057583D"/>
    <w:rsid w:val="005765EE"/>
    <w:rsid w:val="0057711B"/>
    <w:rsid w:val="0057732A"/>
    <w:rsid w:val="005774BD"/>
    <w:rsid w:val="00577537"/>
    <w:rsid w:val="0057786F"/>
    <w:rsid w:val="00577904"/>
    <w:rsid w:val="005800DA"/>
    <w:rsid w:val="00580486"/>
    <w:rsid w:val="00581021"/>
    <w:rsid w:val="005815B6"/>
    <w:rsid w:val="005816D9"/>
    <w:rsid w:val="00581711"/>
    <w:rsid w:val="00581E3C"/>
    <w:rsid w:val="00581F8C"/>
    <w:rsid w:val="005825E3"/>
    <w:rsid w:val="00582D4C"/>
    <w:rsid w:val="00583844"/>
    <w:rsid w:val="00583CB6"/>
    <w:rsid w:val="00583E00"/>
    <w:rsid w:val="0058439C"/>
    <w:rsid w:val="005849DF"/>
    <w:rsid w:val="00584ACD"/>
    <w:rsid w:val="00584C81"/>
    <w:rsid w:val="00585CFA"/>
    <w:rsid w:val="005860A5"/>
    <w:rsid w:val="0058688D"/>
    <w:rsid w:val="00586C99"/>
    <w:rsid w:val="0058714A"/>
    <w:rsid w:val="0058722A"/>
    <w:rsid w:val="00587857"/>
    <w:rsid w:val="00590059"/>
    <w:rsid w:val="00590994"/>
    <w:rsid w:val="005909AB"/>
    <w:rsid w:val="00590D46"/>
    <w:rsid w:val="00591357"/>
    <w:rsid w:val="00591E23"/>
    <w:rsid w:val="00591E40"/>
    <w:rsid w:val="00591E79"/>
    <w:rsid w:val="00591F90"/>
    <w:rsid w:val="00593473"/>
    <w:rsid w:val="005936F2"/>
    <w:rsid w:val="0059376D"/>
    <w:rsid w:val="00593A39"/>
    <w:rsid w:val="005941FB"/>
    <w:rsid w:val="00594EE9"/>
    <w:rsid w:val="00594FA3"/>
    <w:rsid w:val="00595244"/>
    <w:rsid w:val="00595A4B"/>
    <w:rsid w:val="00595A78"/>
    <w:rsid w:val="0059632A"/>
    <w:rsid w:val="00596814"/>
    <w:rsid w:val="00596B85"/>
    <w:rsid w:val="005979D9"/>
    <w:rsid w:val="00597FEA"/>
    <w:rsid w:val="005A02F0"/>
    <w:rsid w:val="005A0510"/>
    <w:rsid w:val="005A102B"/>
    <w:rsid w:val="005A13D1"/>
    <w:rsid w:val="005A1DD1"/>
    <w:rsid w:val="005A1E74"/>
    <w:rsid w:val="005A2085"/>
    <w:rsid w:val="005A238E"/>
    <w:rsid w:val="005A28C8"/>
    <w:rsid w:val="005A2B6D"/>
    <w:rsid w:val="005A2C3B"/>
    <w:rsid w:val="005A2F0F"/>
    <w:rsid w:val="005A352D"/>
    <w:rsid w:val="005A364E"/>
    <w:rsid w:val="005A418F"/>
    <w:rsid w:val="005A45A9"/>
    <w:rsid w:val="005A4B04"/>
    <w:rsid w:val="005A4F32"/>
    <w:rsid w:val="005A515C"/>
    <w:rsid w:val="005A517C"/>
    <w:rsid w:val="005A594E"/>
    <w:rsid w:val="005A5992"/>
    <w:rsid w:val="005A61C7"/>
    <w:rsid w:val="005A633F"/>
    <w:rsid w:val="005A6723"/>
    <w:rsid w:val="005A68E6"/>
    <w:rsid w:val="005A6962"/>
    <w:rsid w:val="005A71CA"/>
    <w:rsid w:val="005A73CC"/>
    <w:rsid w:val="005A76F3"/>
    <w:rsid w:val="005A779C"/>
    <w:rsid w:val="005B07E7"/>
    <w:rsid w:val="005B0807"/>
    <w:rsid w:val="005B08D9"/>
    <w:rsid w:val="005B0A01"/>
    <w:rsid w:val="005B1331"/>
    <w:rsid w:val="005B1489"/>
    <w:rsid w:val="005B15A5"/>
    <w:rsid w:val="005B17A1"/>
    <w:rsid w:val="005B1B74"/>
    <w:rsid w:val="005B2016"/>
    <w:rsid w:val="005B2018"/>
    <w:rsid w:val="005B257D"/>
    <w:rsid w:val="005B269E"/>
    <w:rsid w:val="005B27A5"/>
    <w:rsid w:val="005B3433"/>
    <w:rsid w:val="005B39C0"/>
    <w:rsid w:val="005B3E92"/>
    <w:rsid w:val="005B3FD1"/>
    <w:rsid w:val="005B428D"/>
    <w:rsid w:val="005B432F"/>
    <w:rsid w:val="005B447E"/>
    <w:rsid w:val="005B4874"/>
    <w:rsid w:val="005B4B33"/>
    <w:rsid w:val="005B4E7B"/>
    <w:rsid w:val="005B4F0B"/>
    <w:rsid w:val="005B52D8"/>
    <w:rsid w:val="005B5893"/>
    <w:rsid w:val="005B598C"/>
    <w:rsid w:val="005B5F0B"/>
    <w:rsid w:val="005B667F"/>
    <w:rsid w:val="005B6744"/>
    <w:rsid w:val="005B67E4"/>
    <w:rsid w:val="005B713B"/>
    <w:rsid w:val="005B7747"/>
    <w:rsid w:val="005B7985"/>
    <w:rsid w:val="005C030E"/>
    <w:rsid w:val="005C0B43"/>
    <w:rsid w:val="005C10F1"/>
    <w:rsid w:val="005C1100"/>
    <w:rsid w:val="005C2521"/>
    <w:rsid w:val="005C2DAE"/>
    <w:rsid w:val="005C2E11"/>
    <w:rsid w:val="005C2F93"/>
    <w:rsid w:val="005C3142"/>
    <w:rsid w:val="005C3306"/>
    <w:rsid w:val="005C37B8"/>
    <w:rsid w:val="005C3C16"/>
    <w:rsid w:val="005C4406"/>
    <w:rsid w:val="005C4839"/>
    <w:rsid w:val="005C49B3"/>
    <w:rsid w:val="005C4CC7"/>
    <w:rsid w:val="005C5108"/>
    <w:rsid w:val="005C5AEF"/>
    <w:rsid w:val="005C5C6D"/>
    <w:rsid w:val="005C5FF0"/>
    <w:rsid w:val="005C6158"/>
    <w:rsid w:val="005C6A65"/>
    <w:rsid w:val="005C6C2F"/>
    <w:rsid w:val="005C72EE"/>
    <w:rsid w:val="005C7379"/>
    <w:rsid w:val="005D019D"/>
    <w:rsid w:val="005D0714"/>
    <w:rsid w:val="005D0875"/>
    <w:rsid w:val="005D0DD9"/>
    <w:rsid w:val="005D18DF"/>
    <w:rsid w:val="005D1AD2"/>
    <w:rsid w:val="005D1B11"/>
    <w:rsid w:val="005D1BDB"/>
    <w:rsid w:val="005D1EF5"/>
    <w:rsid w:val="005D221E"/>
    <w:rsid w:val="005D24A0"/>
    <w:rsid w:val="005D2563"/>
    <w:rsid w:val="005D2D92"/>
    <w:rsid w:val="005D308E"/>
    <w:rsid w:val="005D30CA"/>
    <w:rsid w:val="005D35D6"/>
    <w:rsid w:val="005D3AF0"/>
    <w:rsid w:val="005D3F42"/>
    <w:rsid w:val="005D47BA"/>
    <w:rsid w:val="005D4F88"/>
    <w:rsid w:val="005D56EE"/>
    <w:rsid w:val="005D5A8F"/>
    <w:rsid w:val="005D5AA6"/>
    <w:rsid w:val="005D5ABB"/>
    <w:rsid w:val="005D611A"/>
    <w:rsid w:val="005D656B"/>
    <w:rsid w:val="005D6700"/>
    <w:rsid w:val="005D67ED"/>
    <w:rsid w:val="005D6804"/>
    <w:rsid w:val="005D6E1B"/>
    <w:rsid w:val="005D7373"/>
    <w:rsid w:val="005E0064"/>
    <w:rsid w:val="005E027E"/>
    <w:rsid w:val="005E0857"/>
    <w:rsid w:val="005E11A0"/>
    <w:rsid w:val="005E209A"/>
    <w:rsid w:val="005E2208"/>
    <w:rsid w:val="005E2AF3"/>
    <w:rsid w:val="005E2E4E"/>
    <w:rsid w:val="005E31AA"/>
    <w:rsid w:val="005E31E0"/>
    <w:rsid w:val="005E3236"/>
    <w:rsid w:val="005E399E"/>
    <w:rsid w:val="005E3B97"/>
    <w:rsid w:val="005E3DDB"/>
    <w:rsid w:val="005E4214"/>
    <w:rsid w:val="005E4B76"/>
    <w:rsid w:val="005E5058"/>
    <w:rsid w:val="005E5D24"/>
    <w:rsid w:val="005E7566"/>
    <w:rsid w:val="005E76B8"/>
    <w:rsid w:val="005F0475"/>
    <w:rsid w:val="005F0CE9"/>
    <w:rsid w:val="005F0F0B"/>
    <w:rsid w:val="005F1358"/>
    <w:rsid w:val="005F14FE"/>
    <w:rsid w:val="005F1E1B"/>
    <w:rsid w:val="005F1E8F"/>
    <w:rsid w:val="005F21B0"/>
    <w:rsid w:val="005F222F"/>
    <w:rsid w:val="005F27F4"/>
    <w:rsid w:val="005F2DAE"/>
    <w:rsid w:val="005F3844"/>
    <w:rsid w:val="005F3945"/>
    <w:rsid w:val="005F46CB"/>
    <w:rsid w:val="005F4B0C"/>
    <w:rsid w:val="005F5175"/>
    <w:rsid w:val="005F5B8B"/>
    <w:rsid w:val="005F5ED1"/>
    <w:rsid w:val="005F71E4"/>
    <w:rsid w:val="005F7B5A"/>
    <w:rsid w:val="005F7C7A"/>
    <w:rsid w:val="0060031B"/>
    <w:rsid w:val="006003FC"/>
    <w:rsid w:val="006005BD"/>
    <w:rsid w:val="0060233E"/>
    <w:rsid w:val="00602AA1"/>
    <w:rsid w:val="00602BCC"/>
    <w:rsid w:val="006033D0"/>
    <w:rsid w:val="00603BFC"/>
    <w:rsid w:val="00604C37"/>
    <w:rsid w:val="00605DC7"/>
    <w:rsid w:val="006065F9"/>
    <w:rsid w:val="006072B2"/>
    <w:rsid w:val="0060731C"/>
    <w:rsid w:val="00607488"/>
    <w:rsid w:val="006078E7"/>
    <w:rsid w:val="00607B2A"/>
    <w:rsid w:val="00610028"/>
    <w:rsid w:val="00610136"/>
    <w:rsid w:val="0061045F"/>
    <w:rsid w:val="00610AC4"/>
    <w:rsid w:val="00610DFE"/>
    <w:rsid w:val="0061141F"/>
    <w:rsid w:val="006115F9"/>
    <w:rsid w:val="006119C7"/>
    <w:rsid w:val="00612E93"/>
    <w:rsid w:val="006132AD"/>
    <w:rsid w:val="006138C7"/>
    <w:rsid w:val="00613A53"/>
    <w:rsid w:val="00613D33"/>
    <w:rsid w:val="006144FB"/>
    <w:rsid w:val="006146EF"/>
    <w:rsid w:val="00614F71"/>
    <w:rsid w:val="006150BD"/>
    <w:rsid w:val="006155CA"/>
    <w:rsid w:val="0061698E"/>
    <w:rsid w:val="00616F37"/>
    <w:rsid w:val="00616FEF"/>
    <w:rsid w:val="006172A0"/>
    <w:rsid w:val="006173FE"/>
    <w:rsid w:val="00617A2F"/>
    <w:rsid w:val="00617DC9"/>
    <w:rsid w:val="00617E77"/>
    <w:rsid w:val="00617FAE"/>
    <w:rsid w:val="0062059D"/>
    <w:rsid w:val="00620783"/>
    <w:rsid w:val="0062138B"/>
    <w:rsid w:val="00621D52"/>
    <w:rsid w:val="00621EC7"/>
    <w:rsid w:val="006227F8"/>
    <w:rsid w:val="00622B8B"/>
    <w:rsid w:val="00622F90"/>
    <w:rsid w:val="00623E74"/>
    <w:rsid w:val="006240B4"/>
    <w:rsid w:val="006252E5"/>
    <w:rsid w:val="006255BD"/>
    <w:rsid w:val="006256A6"/>
    <w:rsid w:val="00625AB1"/>
    <w:rsid w:val="00625C39"/>
    <w:rsid w:val="00625E4A"/>
    <w:rsid w:val="00625EF5"/>
    <w:rsid w:val="00626C1C"/>
    <w:rsid w:val="0062725F"/>
    <w:rsid w:val="0062782D"/>
    <w:rsid w:val="00627B5C"/>
    <w:rsid w:val="0063007B"/>
    <w:rsid w:val="006302E4"/>
    <w:rsid w:val="006308AC"/>
    <w:rsid w:val="00630A14"/>
    <w:rsid w:val="00630D57"/>
    <w:rsid w:val="00631024"/>
    <w:rsid w:val="00631491"/>
    <w:rsid w:val="0063158A"/>
    <w:rsid w:val="00631706"/>
    <w:rsid w:val="00631CFB"/>
    <w:rsid w:val="0063233B"/>
    <w:rsid w:val="006328DC"/>
    <w:rsid w:val="00632915"/>
    <w:rsid w:val="00633253"/>
    <w:rsid w:val="006340BA"/>
    <w:rsid w:val="00634331"/>
    <w:rsid w:val="00634678"/>
    <w:rsid w:val="00634B3D"/>
    <w:rsid w:val="00634B9D"/>
    <w:rsid w:val="0063506C"/>
    <w:rsid w:val="00635704"/>
    <w:rsid w:val="006358C6"/>
    <w:rsid w:val="006358F1"/>
    <w:rsid w:val="00635F21"/>
    <w:rsid w:val="0063617B"/>
    <w:rsid w:val="00636425"/>
    <w:rsid w:val="00636B71"/>
    <w:rsid w:val="00636F6E"/>
    <w:rsid w:val="00640AED"/>
    <w:rsid w:val="00640BE6"/>
    <w:rsid w:val="00640C71"/>
    <w:rsid w:val="00641709"/>
    <w:rsid w:val="0064187D"/>
    <w:rsid w:val="00641CBE"/>
    <w:rsid w:val="0064207F"/>
    <w:rsid w:val="00642622"/>
    <w:rsid w:val="00642746"/>
    <w:rsid w:val="00642AF2"/>
    <w:rsid w:val="00642C6B"/>
    <w:rsid w:val="006431CC"/>
    <w:rsid w:val="006433C5"/>
    <w:rsid w:val="00644B23"/>
    <w:rsid w:val="0064516B"/>
    <w:rsid w:val="0064571E"/>
    <w:rsid w:val="00645780"/>
    <w:rsid w:val="00645FDF"/>
    <w:rsid w:val="006464C4"/>
    <w:rsid w:val="00647013"/>
    <w:rsid w:val="00647158"/>
    <w:rsid w:val="00647511"/>
    <w:rsid w:val="00647712"/>
    <w:rsid w:val="00647B5E"/>
    <w:rsid w:val="006500E5"/>
    <w:rsid w:val="00650107"/>
    <w:rsid w:val="006501D8"/>
    <w:rsid w:val="006501E9"/>
    <w:rsid w:val="006507C7"/>
    <w:rsid w:val="00650DA0"/>
    <w:rsid w:val="00651E2A"/>
    <w:rsid w:val="00652028"/>
    <w:rsid w:val="0065204C"/>
    <w:rsid w:val="006522AD"/>
    <w:rsid w:val="0065280B"/>
    <w:rsid w:val="00653886"/>
    <w:rsid w:val="00653E74"/>
    <w:rsid w:val="00653F57"/>
    <w:rsid w:val="00654308"/>
    <w:rsid w:val="0065455F"/>
    <w:rsid w:val="00654944"/>
    <w:rsid w:val="00654D74"/>
    <w:rsid w:val="00654FCD"/>
    <w:rsid w:val="00655B1C"/>
    <w:rsid w:val="00655C3D"/>
    <w:rsid w:val="006563FC"/>
    <w:rsid w:val="00657253"/>
    <w:rsid w:val="006576EF"/>
    <w:rsid w:val="00657EA0"/>
    <w:rsid w:val="0066026B"/>
    <w:rsid w:val="006604DC"/>
    <w:rsid w:val="006605C5"/>
    <w:rsid w:val="00660776"/>
    <w:rsid w:val="00661602"/>
    <w:rsid w:val="00661A6E"/>
    <w:rsid w:val="00661EE0"/>
    <w:rsid w:val="00662269"/>
    <w:rsid w:val="0066231C"/>
    <w:rsid w:val="0066236D"/>
    <w:rsid w:val="00662713"/>
    <w:rsid w:val="00662F64"/>
    <w:rsid w:val="006636F0"/>
    <w:rsid w:val="00664098"/>
    <w:rsid w:val="006641C5"/>
    <w:rsid w:val="00664E62"/>
    <w:rsid w:val="00665134"/>
    <w:rsid w:val="00665418"/>
    <w:rsid w:val="00666149"/>
    <w:rsid w:val="006666D2"/>
    <w:rsid w:val="006669A0"/>
    <w:rsid w:val="00666A99"/>
    <w:rsid w:val="00666B91"/>
    <w:rsid w:val="00666D58"/>
    <w:rsid w:val="0066753F"/>
    <w:rsid w:val="006677F9"/>
    <w:rsid w:val="0066794C"/>
    <w:rsid w:val="006679FE"/>
    <w:rsid w:val="00667BA7"/>
    <w:rsid w:val="006702D2"/>
    <w:rsid w:val="006706D4"/>
    <w:rsid w:val="0067090A"/>
    <w:rsid w:val="00671024"/>
    <w:rsid w:val="006714CD"/>
    <w:rsid w:val="006715C0"/>
    <w:rsid w:val="006716AD"/>
    <w:rsid w:val="00672695"/>
    <w:rsid w:val="00672813"/>
    <w:rsid w:val="00672E14"/>
    <w:rsid w:val="0067362E"/>
    <w:rsid w:val="00673843"/>
    <w:rsid w:val="00673D4E"/>
    <w:rsid w:val="006747DC"/>
    <w:rsid w:val="00674C88"/>
    <w:rsid w:val="00674DFC"/>
    <w:rsid w:val="006751AD"/>
    <w:rsid w:val="00675772"/>
    <w:rsid w:val="0067582E"/>
    <w:rsid w:val="00675BD1"/>
    <w:rsid w:val="00675E48"/>
    <w:rsid w:val="00676B96"/>
    <w:rsid w:val="00676DD1"/>
    <w:rsid w:val="006772EE"/>
    <w:rsid w:val="0067799A"/>
    <w:rsid w:val="006802F3"/>
    <w:rsid w:val="00680DCA"/>
    <w:rsid w:val="00680F1B"/>
    <w:rsid w:val="0068110E"/>
    <w:rsid w:val="00681468"/>
    <w:rsid w:val="006814F3"/>
    <w:rsid w:val="00681674"/>
    <w:rsid w:val="00681A94"/>
    <w:rsid w:val="00681C1D"/>
    <w:rsid w:val="00682420"/>
    <w:rsid w:val="00682930"/>
    <w:rsid w:val="00682BB1"/>
    <w:rsid w:val="00682E94"/>
    <w:rsid w:val="006837AE"/>
    <w:rsid w:val="00683A3F"/>
    <w:rsid w:val="00683F13"/>
    <w:rsid w:val="00684043"/>
    <w:rsid w:val="006846BA"/>
    <w:rsid w:val="00684734"/>
    <w:rsid w:val="00684A0B"/>
    <w:rsid w:val="0068534E"/>
    <w:rsid w:val="006853A2"/>
    <w:rsid w:val="00685805"/>
    <w:rsid w:val="00685E43"/>
    <w:rsid w:val="006861EC"/>
    <w:rsid w:val="006862D8"/>
    <w:rsid w:val="00686E83"/>
    <w:rsid w:val="006870F9"/>
    <w:rsid w:val="00687A80"/>
    <w:rsid w:val="006908C5"/>
    <w:rsid w:val="0069099E"/>
    <w:rsid w:val="00690B4F"/>
    <w:rsid w:val="00690BDB"/>
    <w:rsid w:val="0069154E"/>
    <w:rsid w:val="00691AE4"/>
    <w:rsid w:val="006923F5"/>
    <w:rsid w:val="006925C8"/>
    <w:rsid w:val="006931E6"/>
    <w:rsid w:val="0069335D"/>
    <w:rsid w:val="00693397"/>
    <w:rsid w:val="00693C10"/>
    <w:rsid w:val="00693C67"/>
    <w:rsid w:val="0069419A"/>
    <w:rsid w:val="00694725"/>
    <w:rsid w:val="006948A4"/>
    <w:rsid w:val="006950E6"/>
    <w:rsid w:val="006955E8"/>
    <w:rsid w:val="006958E1"/>
    <w:rsid w:val="00695924"/>
    <w:rsid w:val="006968B6"/>
    <w:rsid w:val="00696EF6"/>
    <w:rsid w:val="006970BD"/>
    <w:rsid w:val="0069734D"/>
    <w:rsid w:val="0069780F"/>
    <w:rsid w:val="00697EE4"/>
    <w:rsid w:val="006A0AC0"/>
    <w:rsid w:val="006A0AC7"/>
    <w:rsid w:val="006A10BF"/>
    <w:rsid w:val="006A14C9"/>
    <w:rsid w:val="006A17E7"/>
    <w:rsid w:val="006A1F92"/>
    <w:rsid w:val="006A220F"/>
    <w:rsid w:val="006A2355"/>
    <w:rsid w:val="006A29F4"/>
    <w:rsid w:val="006A3351"/>
    <w:rsid w:val="006A3451"/>
    <w:rsid w:val="006A36B1"/>
    <w:rsid w:val="006A4F8A"/>
    <w:rsid w:val="006A5778"/>
    <w:rsid w:val="006A57F4"/>
    <w:rsid w:val="006A590F"/>
    <w:rsid w:val="006A59BC"/>
    <w:rsid w:val="006A5EE6"/>
    <w:rsid w:val="006A5F21"/>
    <w:rsid w:val="006A627F"/>
    <w:rsid w:val="006A6B40"/>
    <w:rsid w:val="006A6CC1"/>
    <w:rsid w:val="006A73B4"/>
    <w:rsid w:val="006A74FD"/>
    <w:rsid w:val="006A75CA"/>
    <w:rsid w:val="006A7D05"/>
    <w:rsid w:val="006A7D7D"/>
    <w:rsid w:val="006A7DA8"/>
    <w:rsid w:val="006A7E6F"/>
    <w:rsid w:val="006B031A"/>
    <w:rsid w:val="006B041E"/>
    <w:rsid w:val="006B05D4"/>
    <w:rsid w:val="006B064E"/>
    <w:rsid w:val="006B0857"/>
    <w:rsid w:val="006B1019"/>
    <w:rsid w:val="006B1193"/>
    <w:rsid w:val="006B1B54"/>
    <w:rsid w:val="006B25A7"/>
    <w:rsid w:val="006B271E"/>
    <w:rsid w:val="006B29E4"/>
    <w:rsid w:val="006B2D65"/>
    <w:rsid w:val="006B30DE"/>
    <w:rsid w:val="006B3F03"/>
    <w:rsid w:val="006B3FF6"/>
    <w:rsid w:val="006B450A"/>
    <w:rsid w:val="006B4C92"/>
    <w:rsid w:val="006B4FD6"/>
    <w:rsid w:val="006B54FB"/>
    <w:rsid w:val="006B59AB"/>
    <w:rsid w:val="006B5E63"/>
    <w:rsid w:val="006B60E1"/>
    <w:rsid w:val="006B6325"/>
    <w:rsid w:val="006B6473"/>
    <w:rsid w:val="006B670F"/>
    <w:rsid w:val="006B6727"/>
    <w:rsid w:val="006B67B9"/>
    <w:rsid w:val="006B6E63"/>
    <w:rsid w:val="006B723A"/>
    <w:rsid w:val="006B7470"/>
    <w:rsid w:val="006B7ADD"/>
    <w:rsid w:val="006B7B86"/>
    <w:rsid w:val="006C04FC"/>
    <w:rsid w:val="006C0D58"/>
    <w:rsid w:val="006C123A"/>
    <w:rsid w:val="006C146E"/>
    <w:rsid w:val="006C1B8C"/>
    <w:rsid w:val="006C2242"/>
    <w:rsid w:val="006C2721"/>
    <w:rsid w:val="006C2764"/>
    <w:rsid w:val="006C2D59"/>
    <w:rsid w:val="006C2D85"/>
    <w:rsid w:val="006C3B36"/>
    <w:rsid w:val="006C40CE"/>
    <w:rsid w:val="006C481A"/>
    <w:rsid w:val="006C4BD1"/>
    <w:rsid w:val="006C4E99"/>
    <w:rsid w:val="006C65D7"/>
    <w:rsid w:val="006C694D"/>
    <w:rsid w:val="006C6E94"/>
    <w:rsid w:val="006C7199"/>
    <w:rsid w:val="006C7DD8"/>
    <w:rsid w:val="006C7EB8"/>
    <w:rsid w:val="006C7FD2"/>
    <w:rsid w:val="006D03D2"/>
    <w:rsid w:val="006D08C8"/>
    <w:rsid w:val="006D0A7B"/>
    <w:rsid w:val="006D0A99"/>
    <w:rsid w:val="006D177C"/>
    <w:rsid w:val="006D1834"/>
    <w:rsid w:val="006D1F29"/>
    <w:rsid w:val="006D2BD0"/>
    <w:rsid w:val="006D376C"/>
    <w:rsid w:val="006D4051"/>
    <w:rsid w:val="006D45AF"/>
    <w:rsid w:val="006D499F"/>
    <w:rsid w:val="006D4CCE"/>
    <w:rsid w:val="006D4D7D"/>
    <w:rsid w:val="006D4D88"/>
    <w:rsid w:val="006D50F3"/>
    <w:rsid w:val="006D56E0"/>
    <w:rsid w:val="006D5977"/>
    <w:rsid w:val="006D5E15"/>
    <w:rsid w:val="006D620A"/>
    <w:rsid w:val="006D6242"/>
    <w:rsid w:val="006D64A9"/>
    <w:rsid w:val="006D77D1"/>
    <w:rsid w:val="006D7929"/>
    <w:rsid w:val="006E01D5"/>
    <w:rsid w:val="006E0F9C"/>
    <w:rsid w:val="006E10DF"/>
    <w:rsid w:val="006E18EF"/>
    <w:rsid w:val="006E1A7E"/>
    <w:rsid w:val="006E1B99"/>
    <w:rsid w:val="006E252A"/>
    <w:rsid w:val="006E2B8E"/>
    <w:rsid w:val="006E318E"/>
    <w:rsid w:val="006E3DF6"/>
    <w:rsid w:val="006E49E7"/>
    <w:rsid w:val="006E546F"/>
    <w:rsid w:val="006E5D84"/>
    <w:rsid w:val="006E68E2"/>
    <w:rsid w:val="006E7888"/>
    <w:rsid w:val="006F0264"/>
    <w:rsid w:val="006F030E"/>
    <w:rsid w:val="006F05FD"/>
    <w:rsid w:val="006F06CF"/>
    <w:rsid w:val="006F0798"/>
    <w:rsid w:val="006F07C6"/>
    <w:rsid w:val="006F0971"/>
    <w:rsid w:val="006F0A5E"/>
    <w:rsid w:val="006F0B82"/>
    <w:rsid w:val="006F129F"/>
    <w:rsid w:val="006F14C5"/>
    <w:rsid w:val="006F1628"/>
    <w:rsid w:val="006F1BBF"/>
    <w:rsid w:val="006F1C13"/>
    <w:rsid w:val="006F2B91"/>
    <w:rsid w:val="006F2D39"/>
    <w:rsid w:val="006F36C8"/>
    <w:rsid w:val="006F38A2"/>
    <w:rsid w:val="006F4288"/>
    <w:rsid w:val="006F47A1"/>
    <w:rsid w:val="006F482C"/>
    <w:rsid w:val="006F5E62"/>
    <w:rsid w:val="006F5EAB"/>
    <w:rsid w:val="006F5F6F"/>
    <w:rsid w:val="006F61B6"/>
    <w:rsid w:val="006F6422"/>
    <w:rsid w:val="006F6A86"/>
    <w:rsid w:val="006F6CB6"/>
    <w:rsid w:val="006F75D0"/>
    <w:rsid w:val="0070081F"/>
    <w:rsid w:val="00700985"/>
    <w:rsid w:val="00700D47"/>
    <w:rsid w:val="00701352"/>
    <w:rsid w:val="00701790"/>
    <w:rsid w:val="00701C12"/>
    <w:rsid w:val="00702742"/>
    <w:rsid w:val="00702953"/>
    <w:rsid w:val="00702DD2"/>
    <w:rsid w:val="00703084"/>
    <w:rsid w:val="0070320A"/>
    <w:rsid w:val="0070343C"/>
    <w:rsid w:val="0070357E"/>
    <w:rsid w:val="00703C2B"/>
    <w:rsid w:val="007040CE"/>
    <w:rsid w:val="007050FE"/>
    <w:rsid w:val="007056BC"/>
    <w:rsid w:val="00706324"/>
    <w:rsid w:val="007064A9"/>
    <w:rsid w:val="007069B6"/>
    <w:rsid w:val="00706A13"/>
    <w:rsid w:val="00706C45"/>
    <w:rsid w:val="0070715F"/>
    <w:rsid w:val="0070764A"/>
    <w:rsid w:val="00707EF3"/>
    <w:rsid w:val="00707FB2"/>
    <w:rsid w:val="0071000B"/>
    <w:rsid w:val="007109B1"/>
    <w:rsid w:val="00710A43"/>
    <w:rsid w:val="00711A97"/>
    <w:rsid w:val="00711EBA"/>
    <w:rsid w:val="00712097"/>
    <w:rsid w:val="0071236A"/>
    <w:rsid w:val="007126C6"/>
    <w:rsid w:val="00712867"/>
    <w:rsid w:val="0071288E"/>
    <w:rsid w:val="007129B6"/>
    <w:rsid w:val="0071329C"/>
    <w:rsid w:val="0071358A"/>
    <w:rsid w:val="007145D5"/>
    <w:rsid w:val="0071513A"/>
    <w:rsid w:val="00715D44"/>
    <w:rsid w:val="00715FB6"/>
    <w:rsid w:val="007160A8"/>
    <w:rsid w:val="00716573"/>
    <w:rsid w:val="0071670C"/>
    <w:rsid w:val="00716BE9"/>
    <w:rsid w:val="00716F5B"/>
    <w:rsid w:val="0071738A"/>
    <w:rsid w:val="00717866"/>
    <w:rsid w:val="0071794B"/>
    <w:rsid w:val="00717BC0"/>
    <w:rsid w:val="007201C6"/>
    <w:rsid w:val="00720663"/>
    <w:rsid w:val="00720A9E"/>
    <w:rsid w:val="0072176D"/>
    <w:rsid w:val="007217C5"/>
    <w:rsid w:val="00721F38"/>
    <w:rsid w:val="007222F2"/>
    <w:rsid w:val="00722446"/>
    <w:rsid w:val="0072279C"/>
    <w:rsid w:val="007228AA"/>
    <w:rsid w:val="007233B4"/>
    <w:rsid w:val="007235D9"/>
    <w:rsid w:val="00723640"/>
    <w:rsid w:val="00723930"/>
    <w:rsid w:val="00723962"/>
    <w:rsid w:val="007240A4"/>
    <w:rsid w:val="007252A6"/>
    <w:rsid w:val="0072585E"/>
    <w:rsid w:val="00725B42"/>
    <w:rsid w:val="00725BE8"/>
    <w:rsid w:val="007261F8"/>
    <w:rsid w:val="00726559"/>
    <w:rsid w:val="00726ABA"/>
    <w:rsid w:val="00726C81"/>
    <w:rsid w:val="00727AC5"/>
    <w:rsid w:val="00727DE7"/>
    <w:rsid w:val="00727E8C"/>
    <w:rsid w:val="00730188"/>
    <w:rsid w:val="0073019C"/>
    <w:rsid w:val="00730693"/>
    <w:rsid w:val="0073081B"/>
    <w:rsid w:val="00730FF2"/>
    <w:rsid w:val="007312A4"/>
    <w:rsid w:val="007315BA"/>
    <w:rsid w:val="00731D94"/>
    <w:rsid w:val="007321D2"/>
    <w:rsid w:val="00732454"/>
    <w:rsid w:val="00732554"/>
    <w:rsid w:val="00732B20"/>
    <w:rsid w:val="00732E6A"/>
    <w:rsid w:val="00733056"/>
    <w:rsid w:val="00733A5B"/>
    <w:rsid w:val="007340B0"/>
    <w:rsid w:val="007341CE"/>
    <w:rsid w:val="00734303"/>
    <w:rsid w:val="0073431D"/>
    <w:rsid w:val="007349A7"/>
    <w:rsid w:val="00734B7B"/>
    <w:rsid w:val="00734C3E"/>
    <w:rsid w:val="00734E05"/>
    <w:rsid w:val="007358CA"/>
    <w:rsid w:val="00735B76"/>
    <w:rsid w:val="00736162"/>
    <w:rsid w:val="00736345"/>
    <w:rsid w:val="00736829"/>
    <w:rsid w:val="0073683F"/>
    <w:rsid w:val="00736C4A"/>
    <w:rsid w:val="00736E5B"/>
    <w:rsid w:val="00736FEC"/>
    <w:rsid w:val="00737008"/>
    <w:rsid w:val="00737256"/>
    <w:rsid w:val="007372A5"/>
    <w:rsid w:val="007378A9"/>
    <w:rsid w:val="007378C2"/>
    <w:rsid w:val="00737CA6"/>
    <w:rsid w:val="00737E3C"/>
    <w:rsid w:val="007400FE"/>
    <w:rsid w:val="00740363"/>
    <w:rsid w:val="00740638"/>
    <w:rsid w:val="00741251"/>
    <w:rsid w:val="0074217B"/>
    <w:rsid w:val="007421EB"/>
    <w:rsid w:val="00742703"/>
    <w:rsid w:val="0074297B"/>
    <w:rsid w:val="00742AA7"/>
    <w:rsid w:val="0074335E"/>
    <w:rsid w:val="00743631"/>
    <w:rsid w:val="007439DC"/>
    <w:rsid w:val="00744BF1"/>
    <w:rsid w:val="00744E81"/>
    <w:rsid w:val="00745095"/>
    <w:rsid w:val="00745675"/>
    <w:rsid w:val="00745693"/>
    <w:rsid w:val="007457CD"/>
    <w:rsid w:val="00745E4C"/>
    <w:rsid w:val="00745FBE"/>
    <w:rsid w:val="0074623B"/>
    <w:rsid w:val="007466DD"/>
    <w:rsid w:val="00746920"/>
    <w:rsid w:val="00746F2B"/>
    <w:rsid w:val="00747423"/>
    <w:rsid w:val="00747761"/>
    <w:rsid w:val="00747A22"/>
    <w:rsid w:val="00750FD3"/>
    <w:rsid w:val="00751189"/>
    <w:rsid w:val="00751756"/>
    <w:rsid w:val="007519FD"/>
    <w:rsid w:val="00751D91"/>
    <w:rsid w:val="00752269"/>
    <w:rsid w:val="007523B4"/>
    <w:rsid w:val="00752442"/>
    <w:rsid w:val="00752532"/>
    <w:rsid w:val="00752656"/>
    <w:rsid w:val="00752B40"/>
    <w:rsid w:val="00752EBA"/>
    <w:rsid w:val="00752FCF"/>
    <w:rsid w:val="00752FF9"/>
    <w:rsid w:val="00753147"/>
    <w:rsid w:val="007531A8"/>
    <w:rsid w:val="0075371B"/>
    <w:rsid w:val="007544A8"/>
    <w:rsid w:val="00754BC2"/>
    <w:rsid w:val="00754D98"/>
    <w:rsid w:val="00754E89"/>
    <w:rsid w:val="007553E7"/>
    <w:rsid w:val="00755861"/>
    <w:rsid w:val="007559E1"/>
    <w:rsid w:val="0075603C"/>
    <w:rsid w:val="00757004"/>
    <w:rsid w:val="00757006"/>
    <w:rsid w:val="00757905"/>
    <w:rsid w:val="00757D56"/>
    <w:rsid w:val="0076061B"/>
    <w:rsid w:val="007617B3"/>
    <w:rsid w:val="0076264B"/>
    <w:rsid w:val="00762F14"/>
    <w:rsid w:val="0076305E"/>
    <w:rsid w:val="0076330A"/>
    <w:rsid w:val="00763399"/>
    <w:rsid w:val="007638C9"/>
    <w:rsid w:val="00763958"/>
    <w:rsid w:val="00763A44"/>
    <w:rsid w:val="00763FBF"/>
    <w:rsid w:val="00764520"/>
    <w:rsid w:val="0076475E"/>
    <w:rsid w:val="00764F4F"/>
    <w:rsid w:val="007651F1"/>
    <w:rsid w:val="00765775"/>
    <w:rsid w:val="00765A99"/>
    <w:rsid w:val="00765DCA"/>
    <w:rsid w:val="007665AC"/>
    <w:rsid w:val="00766BC2"/>
    <w:rsid w:val="00766C4F"/>
    <w:rsid w:val="00767049"/>
    <w:rsid w:val="007670A4"/>
    <w:rsid w:val="007675E0"/>
    <w:rsid w:val="007678C0"/>
    <w:rsid w:val="0077013D"/>
    <w:rsid w:val="00770670"/>
    <w:rsid w:val="00770972"/>
    <w:rsid w:val="00770AE1"/>
    <w:rsid w:val="0077100F"/>
    <w:rsid w:val="0077169D"/>
    <w:rsid w:val="00771D40"/>
    <w:rsid w:val="007725E7"/>
    <w:rsid w:val="007734C5"/>
    <w:rsid w:val="007739F2"/>
    <w:rsid w:val="00773A0A"/>
    <w:rsid w:val="00774615"/>
    <w:rsid w:val="00774B96"/>
    <w:rsid w:val="00774D72"/>
    <w:rsid w:val="00774EAD"/>
    <w:rsid w:val="00775A26"/>
    <w:rsid w:val="00776458"/>
    <w:rsid w:val="0077660B"/>
    <w:rsid w:val="00776611"/>
    <w:rsid w:val="00776AE0"/>
    <w:rsid w:val="0077755B"/>
    <w:rsid w:val="0077762E"/>
    <w:rsid w:val="00777ACD"/>
    <w:rsid w:val="00777CE8"/>
    <w:rsid w:val="0078013B"/>
    <w:rsid w:val="00780331"/>
    <w:rsid w:val="00780355"/>
    <w:rsid w:val="007809B1"/>
    <w:rsid w:val="00780DC0"/>
    <w:rsid w:val="00781C12"/>
    <w:rsid w:val="00781F9F"/>
    <w:rsid w:val="0078201F"/>
    <w:rsid w:val="00782FDB"/>
    <w:rsid w:val="007832CC"/>
    <w:rsid w:val="00783351"/>
    <w:rsid w:val="007834A8"/>
    <w:rsid w:val="00783D60"/>
    <w:rsid w:val="00783ECA"/>
    <w:rsid w:val="00784152"/>
    <w:rsid w:val="00784CEE"/>
    <w:rsid w:val="007853A9"/>
    <w:rsid w:val="00785468"/>
    <w:rsid w:val="007856B8"/>
    <w:rsid w:val="0078628F"/>
    <w:rsid w:val="007864D0"/>
    <w:rsid w:val="007869B9"/>
    <w:rsid w:val="00786A23"/>
    <w:rsid w:val="00786BF3"/>
    <w:rsid w:val="00786C9B"/>
    <w:rsid w:val="00786CCA"/>
    <w:rsid w:val="00787404"/>
    <w:rsid w:val="007876EB"/>
    <w:rsid w:val="0078770B"/>
    <w:rsid w:val="00787CF2"/>
    <w:rsid w:val="00787D61"/>
    <w:rsid w:val="007902AB"/>
    <w:rsid w:val="00790455"/>
    <w:rsid w:val="0079051F"/>
    <w:rsid w:val="007909CB"/>
    <w:rsid w:val="00790B27"/>
    <w:rsid w:val="00790F41"/>
    <w:rsid w:val="00790F68"/>
    <w:rsid w:val="007910E7"/>
    <w:rsid w:val="00791248"/>
    <w:rsid w:val="0079166D"/>
    <w:rsid w:val="0079192D"/>
    <w:rsid w:val="007919D2"/>
    <w:rsid w:val="00791C50"/>
    <w:rsid w:val="0079218F"/>
    <w:rsid w:val="00792388"/>
    <w:rsid w:val="00793162"/>
    <w:rsid w:val="00793253"/>
    <w:rsid w:val="00793924"/>
    <w:rsid w:val="00793BBF"/>
    <w:rsid w:val="00793E05"/>
    <w:rsid w:val="0079425F"/>
    <w:rsid w:val="0079447E"/>
    <w:rsid w:val="007948D4"/>
    <w:rsid w:val="00794EF3"/>
    <w:rsid w:val="007956EB"/>
    <w:rsid w:val="0079612D"/>
    <w:rsid w:val="0079640F"/>
    <w:rsid w:val="007A029F"/>
    <w:rsid w:val="007A0AC8"/>
    <w:rsid w:val="007A1124"/>
    <w:rsid w:val="007A1134"/>
    <w:rsid w:val="007A1512"/>
    <w:rsid w:val="007A1767"/>
    <w:rsid w:val="007A1FDB"/>
    <w:rsid w:val="007A223C"/>
    <w:rsid w:val="007A23FE"/>
    <w:rsid w:val="007A29F4"/>
    <w:rsid w:val="007A2F61"/>
    <w:rsid w:val="007A2F98"/>
    <w:rsid w:val="007A325F"/>
    <w:rsid w:val="007A4145"/>
    <w:rsid w:val="007A4797"/>
    <w:rsid w:val="007A555B"/>
    <w:rsid w:val="007A5C4A"/>
    <w:rsid w:val="007A5F04"/>
    <w:rsid w:val="007A667D"/>
    <w:rsid w:val="007A66FB"/>
    <w:rsid w:val="007A6BD8"/>
    <w:rsid w:val="007A7097"/>
    <w:rsid w:val="007A7146"/>
    <w:rsid w:val="007B00D5"/>
    <w:rsid w:val="007B09F4"/>
    <w:rsid w:val="007B0F1C"/>
    <w:rsid w:val="007B19AB"/>
    <w:rsid w:val="007B1D4A"/>
    <w:rsid w:val="007B2234"/>
    <w:rsid w:val="007B3013"/>
    <w:rsid w:val="007B35D9"/>
    <w:rsid w:val="007B3AF3"/>
    <w:rsid w:val="007B4017"/>
    <w:rsid w:val="007B4BE8"/>
    <w:rsid w:val="007B547E"/>
    <w:rsid w:val="007B5498"/>
    <w:rsid w:val="007B588B"/>
    <w:rsid w:val="007B5C65"/>
    <w:rsid w:val="007B60BE"/>
    <w:rsid w:val="007B6486"/>
    <w:rsid w:val="007B6A76"/>
    <w:rsid w:val="007B6E0B"/>
    <w:rsid w:val="007B7135"/>
    <w:rsid w:val="007B7E7D"/>
    <w:rsid w:val="007B7F45"/>
    <w:rsid w:val="007C0071"/>
    <w:rsid w:val="007C0787"/>
    <w:rsid w:val="007C0BB8"/>
    <w:rsid w:val="007C0BD2"/>
    <w:rsid w:val="007C0D8F"/>
    <w:rsid w:val="007C0E41"/>
    <w:rsid w:val="007C1DD0"/>
    <w:rsid w:val="007C20B2"/>
    <w:rsid w:val="007C266B"/>
    <w:rsid w:val="007C2A01"/>
    <w:rsid w:val="007C3027"/>
    <w:rsid w:val="007C3050"/>
    <w:rsid w:val="007C30FD"/>
    <w:rsid w:val="007C35AE"/>
    <w:rsid w:val="007C55E8"/>
    <w:rsid w:val="007C58EC"/>
    <w:rsid w:val="007C5926"/>
    <w:rsid w:val="007C5A56"/>
    <w:rsid w:val="007C5C1C"/>
    <w:rsid w:val="007C5EEC"/>
    <w:rsid w:val="007C5FEA"/>
    <w:rsid w:val="007C65C6"/>
    <w:rsid w:val="007C6C7A"/>
    <w:rsid w:val="007C6D1A"/>
    <w:rsid w:val="007D0120"/>
    <w:rsid w:val="007D03E9"/>
    <w:rsid w:val="007D0AA7"/>
    <w:rsid w:val="007D0BFD"/>
    <w:rsid w:val="007D0F82"/>
    <w:rsid w:val="007D0FE2"/>
    <w:rsid w:val="007D140F"/>
    <w:rsid w:val="007D15E6"/>
    <w:rsid w:val="007D1BB2"/>
    <w:rsid w:val="007D1CC8"/>
    <w:rsid w:val="007D210D"/>
    <w:rsid w:val="007D288D"/>
    <w:rsid w:val="007D337A"/>
    <w:rsid w:val="007D362D"/>
    <w:rsid w:val="007D36DE"/>
    <w:rsid w:val="007D3B8E"/>
    <w:rsid w:val="007D3E37"/>
    <w:rsid w:val="007D41C2"/>
    <w:rsid w:val="007D4E19"/>
    <w:rsid w:val="007D55C9"/>
    <w:rsid w:val="007D5790"/>
    <w:rsid w:val="007D594B"/>
    <w:rsid w:val="007D59E4"/>
    <w:rsid w:val="007D5D67"/>
    <w:rsid w:val="007D5D9C"/>
    <w:rsid w:val="007D5DD2"/>
    <w:rsid w:val="007D6C5F"/>
    <w:rsid w:val="007D6F9F"/>
    <w:rsid w:val="007D72EE"/>
    <w:rsid w:val="007D7999"/>
    <w:rsid w:val="007D7CA6"/>
    <w:rsid w:val="007D7CD3"/>
    <w:rsid w:val="007E0586"/>
    <w:rsid w:val="007E07DC"/>
    <w:rsid w:val="007E0915"/>
    <w:rsid w:val="007E0BDD"/>
    <w:rsid w:val="007E0C1A"/>
    <w:rsid w:val="007E1488"/>
    <w:rsid w:val="007E14E3"/>
    <w:rsid w:val="007E1A96"/>
    <w:rsid w:val="007E1BB6"/>
    <w:rsid w:val="007E220A"/>
    <w:rsid w:val="007E23F0"/>
    <w:rsid w:val="007E267E"/>
    <w:rsid w:val="007E27AF"/>
    <w:rsid w:val="007E2BE6"/>
    <w:rsid w:val="007E2CFD"/>
    <w:rsid w:val="007E3160"/>
    <w:rsid w:val="007E33DE"/>
    <w:rsid w:val="007E357A"/>
    <w:rsid w:val="007E3943"/>
    <w:rsid w:val="007E4333"/>
    <w:rsid w:val="007E45E4"/>
    <w:rsid w:val="007E4778"/>
    <w:rsid w:val="007E47D4"/>
    <w:rsid w:val="007E49EA"/>
    <w:rsid w:val="007E54A7"/>
    <w:rsid w:val="007E61F4"/>
    <w:rsid w:val="007E6374"/>
    <w:rsid w:val="007E727D"/>
    <w:rsid w:val="007E75E9"/>
    <w:rsid w:val="007E7A78"/>
    <w:rsid w:val="007E7AE2"/>
    <w:rsid w:val="007E7C90"/>
    <w:rsid w:val="007E7DCA"/>
    <w:rsid w:val="007F07FD"/>
    <w:rsid w:val="007F1869"/>
    <w:rsid w:val="007F1C14"/>
    <w:rsid w:val="007F284E"/>
    <w:rsid w:val="007F2D01"/>
    <w:rsid w:val="007F34E9"/>
    <w:rsid w:val="007F3DF7"/>
    <w:rsid w:val="007F3E3A"/>
    <w:rsid w:val="007F4DD6"/>
    <w:rsid w:val="007F4FBA"/>
    <w:rsid w:val="007F5596"/>
    <w:rsid w:val="007F5EB9"/>
    <w:rsid w:val="007F6662"/>
    <w:rsid w:val="007F67DE"/>
    <w:rsid w:val="007F6901"/>
    <w:rsid w:val="007F72FB"/>
    <w:rsid w:val="007F7990"/>
    <w:rsid w:val="007F7FD6"/>
    <w:rsid w:val="0080013F"/>
    <w:rsid w:val="008013F9"/>
    <w:rsid w:val="00801E0F"/>
    <w:rsid w:val="008023C0"/>
    <w:rsid w:val="00803B22"/>
    <w:rsid w:val="00803C40"/>
    <w:rsid w:val="0080418C"/>
    <w:rsid w:val="00804430"/>
    <w:rsid w:val="0080448D"/>
    <w:rsid w:val="00804C3A"/>
    <w:rsid w:val="00805509"/>
    <w:rsid w:val="008055BB"/>
    <w:rsid w:val="008058B5"/>
    <w:rsid w:val="00805B61"/>
    <w:rsid w:val="00805DD7"/>
    <w:rsid w:val="00805F54"/>
    <w:rsid w:val="00806907"/>
    <w:rsid w:val="008069E1"/>
    <w:rsid w:val="00807075"/>
    <w:rsid w:val="0080733D"/>
    <w:rsid w:val="00807908"/>
    <w:rsid w:val="00807CD0"/>
    <w:rsid w:val="00810D74"/>
    <w:rsid w:val="00811BA2"/>
    <w:rsid w:val="008121B7"/>
    <w:rsid w:val="008127FD"/>
    <w:rsid w:val="00812F63"/>
    <w:rsid w:val="00812FD3"/>
    <w:rsid w:val="008132F3"/>
    <w:rsid w:val="00813D6C"/>
    <w:rsid w:val="00813F28"/>
    <w:rsid w:val="00814C05"/>
    <w:rsid w:val="00814CA3"/>
    <w:rsid w:val="00815DAF"/>
    <w:rsid w:val="00815F4A"/>
    <w:rsid w:val="008164F7"/>
    <w:rsid w:val="008166D2"/>
    <w:rsid w:val="00816AD8"/>
    <w:rsid w:val="008170EB"/>
    <w:rsid w:val="00817755"/>
    <w:rsid w:val="00817BB5"/>
    <w:rsid w:val="00817E59"/>
    <w:rsid w:val="00817ED0"/>
    <w:rsid w:val="00820062"/>
    <w:rsid w:val="008201E1"/>
    <w:rsid w:val="0082074D"/>
    <w:rsid w:val="00820A42"/>
    <w:rsid w:val="0082172A"/>
    <w:rsid w:val="00821ABE"/>
    <w:rsid w:val="00821B2E"/>
    <w:rsid w:val="00821C0B"/>
    <w:rsid w:val="00821E69"/>
    <w:rsid w:val="00822F1D"/>
    <w:rsid w:val="008230C5"/>
    <w:rsid w:val="0082311E"/>
    <w:rsid w:val="00823378"/>
    <w:rsid w:val="0082360A"/>
    <w:rsid w:val="0082397D"/>
    <w:rsid w:val="00823A8E"/>
    <w:rsid w:val="00823D9B"/>
    <w:rsid w:val="008242B1"/>
    <w:rsid w:val="008251C6"/>
    <w:rsid w:val="00825D9A"/>
    <w:rsid w:val="00825FB7"/>
    <w:rsid w:val="00825FBB"/>
    <w:rsid w:val="008265B0"/>
    <w:rsid w:val="00826770"/>
    <w:rsid w:val="00826850"/>
    <w:rsid w:val="00826E27"/>
    <w:rsid w:val="0082791C"/>
    <w:rsid w:val="00827B69"/>
    <w:rsid w:val="00827E7C"/>
    <w:rsid w:val="0083056B"/>
    <w:rsid w:val="008308B6"/>
    <w:rsid w:val="00832167"/>
    <w:rsid w:val="0083264A"/>
    <w:rsid w:val="008328C1"/>
    <w:rsid w:val="00832983"/>
    <w:rsid w:val="008329DE"/>
    <w:rsid w:val="00832AA1"/>
    <w:rsid w:val="0083414E"/>
    <w:rsid w:val="008342F5"/>
    <w:rsid w:val="008343DD"/>
    <w:rsid w:val="00834808"/>
    <w:rsid w:val="00834AEC"/>
    <w:rsid w:val="00834F46"/>
    <w:rsid w:val="00835416"/>
    <w:rsid w:val="008354D5"/>
    <w:rsid w:val="00835891"/>
    <w:rsid w:val="00835A78"/>
    <w:rsid w:val="00835BA6"/>
    <w:rsid w:val="00836114"/>
    <w:rsid w:val="008366B4"/>
    <w:rsid w:val="00836D63"/>
    <w:rsid w:val="00836DCE"/>
    <w:rsid w:val="0083702C"/>
    <w:rsid w:val="00837607"/>
    <w:rsid w:val="00837AB6"/>
    <w:rsid w:val="00837E5B"/>
    <w:rsid w:val="00840DC8"/>
    <w:rsid w:val="0084107C"/>
    <w:rsid w:val="00841739"/>
    <w:rsid w:val="00841FDC"/>
    <w:rsid w:val="008430B8"/>
    <w:rsid w:val="00843158"/>
    <w:rsid w:val="00843389"/>
    <w:rsid w:val="0084390E"/>
    <w:rsid w:val="00844A81"/>
    <w:rsid w:val="0084562B"/>
    <w:rsid w:val="008458DB"/>
    <w:rsid w:val="00845DF7"/>
    <w:rsid w:val="00845F16"/>
    <w:rsid w:val="00846185"/>
    <w:rsid w:val="008464EA"/>
    <w:rsid w:val="00846563"/>
    <w:rsid w:val="0084663C"/>
    <w:rsid w:val="00846777"/>
    <w:rsid w:val="00846929"/>
    <w:rsid w:val="008469CA"/>
    <w:rsid w:val="00846C4E"/>
    <w:rsid w:val="00846C60"/>
    <w:rsid w:val="00846E09"/>
    <w:rsid w:val="0084715A"/>
    <w:rsid w:val="008475A9"/>
    <w:rsid w:val="008477F5"/>
    <w:rsid w:val="00847835"/>
    <w:rsid w:val="008509A3"/>
    <w:rsid w:val="00850BED"/>
    <w:rsid w:val="00850DD4"/>
    <w:rsid w:val="00850EAF"/>
    <w:rsid w:val="00850EE9"/>
    <w:rsid w:val="00851438"/>
    <w:rsid w:val="00851544"/>
    <w:rsid w:val="00852703"/>
    <w:rsid w:val="00853E3F"/>
    <w:rsid w:val="00855114"/>
    <w:rsid w:val="0085595F"/>
    <w:rsid w:val="00856061"/>
    <w:rsid w:val="008561E0"/>
    <w:rsid w:val="00856279"/>
    <w:rsid w:val="0085666E"/>
    <w:rsid w:val="008566F7"/>
    <w:rsid w:val="00857275"/>
    <w:rsid w:val="00857B9E"/>
    <w:rsid w:val="00860038"/>
    <w:rsid w:val="00860376"/>
    <w:rsid w:val="00860507"/>
    <w:rsid w:val="008606CE"/>
    <w:rsid w:val="00860736"/>
    <w:rsid w:val="00860925"/>
    <w:rsid w:val="00860C68"/>
    <w:rsid w:val="00860F5A"/>
    <w:rsid w:val="008610A1"/>
    <w:rsid w:val="008611F8"/>
    <w:rsid w:val="00861426"/>
    <w:rsid w:val="0086144C"/>
    <w:rsid w:val="00861562"/>
    <w:rsid w:val="00861E19"/>
    <w:rsid w:val="008623E0"/>
    <w:rsid w:val="00862A70"/>
    <w:rsid w:val="0086329C"/>
    <w:rsid w:val="008634FA"/>
    <w:rsid w:val="008638E7"/>
    <w:rsid w:val="00863B89"/>
    <w:rsid w:val="008640F2"/>
    <w:rsid w:val="008643A4"/>
    <w:rsid w:val="008647B4"/>
    <w:rsid w:val="00864CBE"/>
    <w:rsid w:val="00864DFA"/>
    <w:rsid w:val="00864F29"/>
    <w:rsid w:val="00865290"/>
    <w:rsid w:val="00865672"/>
    <w:rsid w:val="00865E2C"/>
    <w:rsid w:val="00865FDC"/>
    <w:rsid w:val="00866167"/>
    <w:rsid w:val="00866F4C"/>
    <w:rsid w:val="00867048"/>
    <w:rsid w:val="00867305"/>
    <w:rsid w:val="008676DD"/>
    <w:rsid w:val="00867DEB"/>
    <w:rsid w:val="00871745"/>
    <w:rsid w:val="00871B08"/>
    <w:rsid w:val="00871DA4"/>
    <w:rsid w:val="00872874"/>
    <w:rsid w:val="00873331"/>
    <w:rsid w:val="008733D9"/>
    <w:rsid w:val="0087385D"/>
    <w:rsid w:val="00875D73"/>
    <w:rsid w:val="00875FF8"/>
    <w:rsid w:val="008764B1"/>
    <w:rsid w:val="0087663A"/>
    <w:rsid w:val="00876938"/>
    <w:rsid w:val="00876D87"/>
    <w:rsid w:val="0087731D"/>
    <w:rsid w:val="00877386"/>
    <w:rsid w:val="0087759E"/>
    <w:rsid w:val="00877803"/>
    <w:rsid w:val="008779A6"/>
    <w:rsid w:val="0088013B"/>
    <w:rsid w:val="008802B3"/>
    <w:rsid w:val="0088068D"/>
    <w:rsid w:val="008810C9"/>
    <w:rsid w:val="00881491"/>
    <w:rsid w:val="00881815"/>
    <w:rsid w:val="00881929"/>
    <w:rsid w:val="00881D47"/>
    <w:rsid w:val="00881E7D"/>
    <w:rsid w:val="00881EC5"/>
    <w:rsid w:val="00881F7F"/>
    <w:rsid w:val="0088300E"/>
    <w:rsid w:val="008832A0"/>
    <w:rsid w:val="00883B22"/>
    <w:rsid w:val="00883F26"/>
    <w:rsid w:val="00883FB1"/>
    <w:rsid w:val="00884040"/>
    <w:rsid w:val="0088410F"/>
    <w:rsid w:val="00884794"/>
    <w:rsid w:val="00884949"/>
    <w:rsid w:val="008852ED"/>
    <w:rsid w:val="00885AEE"/>
    <w:rsid w:val="008867B8"/>
    <w:rsid w:val="00886DD1"/>
    <w:rsid w:val="00887B4C"/>
    <w:rsid w:val="00887C3D"/>
    <w:rsid w:val="00887DC8"/>
    <w:rsid w:val="008901E9"/>
    <w:rsid w:val="0089032F"/>
    <w:rsid w:val="008904BF"/>
    <w:rsid w:val="00890A8C"/>
    <w:rsid w:val="0089117B"/>
    <w:rsid w:val="008912D6"/>
    <w:rsid w:val="00891339"/>
    <w:rsid w:val="008914AE"/>
    <w:rsid w:val="00892795"/>
    <w:rsid w:val="008927FA"/>
    <w:rsid w:val="0089309A"/>
    <w:rsid w:val="00893C12"/>
    <w:rsid w:val="00894208"/>
    <w:rsid w:val="00894A3D"/>
    <w:rsid w:val="008953CE"/>
    <w:rsid w:val="008958B8"/>
    <w:rsid w:val="00895908"/>
    <w:rsid w:val="0089593B"/>
    <w:rsid w:val="00895AC9"/>
    <w:rsid w:val="00895DC7"/>
    <w:rsid w:val="008960C1"/>
    <w:rsid w:val="008961D8"/>
    <w:rsid w:val="00896595"/>
    <w:rsid w:val="0089674C"/>
    <w:rsid w:val="00896810"/>
    <w:rsid w:val="008968CD"/>
    <w:rsid w:val="008978AF"/>
    <w:rsid w:val="008A073E"/>
    <w:rsid w:val="008A08D3"/>
    <w:rsid w:val="008A0A9C"/>
    <w:rsid w:val="008A0B74"/>
    <w:rsid w:val="008A0BC8"/>
    <w:rsid w:val="008A0E84"/>
    <w:rsid w:val="008A12DD"/>
    <w:rsid w:val="008A19F0"/>
    <w:rsid w:val="008A1DA7"/>
    <w:rsid w:val="008A1E6C"/>
    <w:rsid w:val="008A1FAD"/>
    <w:rsid w:val="008A2047"/>
    <w:rsid w:val="008A2444"/>
    <w:rsid w:val="008A2E47"/>
    <w:rsid w:val="008A30A6"/>
    <w:rsid w:val="008A3175"/>
    <w:rsid w:val="008A359E"/>
    <w:rsid w:val="008A362B"/>
    <w:rsid w:val="008A374A"/>
    <w:rsid w:val="008A3AAC"/>
    <w:rsid w:val="008A3CCF"/>
    <w:rsid w:val="008A43E5"/>
    <w:rsid w:val="008A48A1"/>
    <w:rsid w:val="008A5984"/>
    <w:rsid w:val="008A5E80"/>
    <w:rsid w:val="008A5F6F"/>
    <w:rsid w:val="008A649A"/>
    <w:rsid w:val="008A65CA"/>
    <w:rsid w:val="008A6BD8"/>
    <w:rsid w:val="008A6D7B"/>
    <w:rsid w:val="008A70CE"/>
    <w:rsid w:val="008A7793"/>
    <w:rsid w:val="008A78AA"/>
    <w:rsid w:val="008A78C0"/>
    <w:rsid w:val="008A7918"/>
    <w:rsid w:val="008A7B77"/>
    <w:rsid w:val="008B0A40"/>
    <w:rsid w:val="008B0B0C"/>
    <w:rsid w:val="008B0E85"/>
    <w:rsid w:val="008B0FE8"/>
    <w:rsid w:val="008B1045"/>
    <w:rsid w:val="008B1586"/>
    <w:rsid w:val="008B1719"/>
    <w:rsid w:val="008B186D"/>
    <w:rsid w:val="008B1A7C"/>
    <w:rsid w:val="008B20A1"/>
    <w:rsid w:val="008B2797"/>
    <w:rsid w:val="008B29CF"/>
    <w:rsid w:val="008B2B9A"/>
    <w:rsid w:val="008B2C83"/>
    <w:rsid w:val="008B2CA0"/>
    <w:rsid w:val="008B34C0"/>
    <w:rsid w:val="008B41E4"/>
    <w:rsid w:val="008B4DE6"/>
    <w:rsid w:val="008B56A6"/>
    <w:rsid w:val="008B59E4"/>
    <w:rsid w:val="008B6C7F"/>
    <w:rsid w:val="008B72F0"/>
    <w:rsid w:val="008B7868"/>
    <w:rsid w:val="008B7AB5"/>
    <w:rsid w:val="008C0011"/>
    <w:rsid w:val="008C04AA"/>
    <w:rsid w:val="008C10B5"/>
    <w:rsid w:val="008C2037"/>
    <w:rsid w:val="008C299F"/>
    <w:rsid w:val="008C300A"/>
    <w:rsid w:val="008C321B"/>
    <w:rsid w:val="008C32B6"/>
    <w:rsid w:val="008C3C2F"/>
    <w:rsid w:val="008C4922"/>
    <w:rsid w:val="008C4B29"/>
    <w:rsid w:val="008C4F0D"/>
    <w:rsid w:val="008C5173"/>
    <w:rsid w:val="008C5C80"/>
    <w:rsid w:val="008C5DAB"/>
    <w:rsid w:val="008C5F0F"/>
    <w:rsid w:val="008C5FF4"/>
    <w:rsid w:val="008C6204"/>
    <w:rsid w:val="008C626B"/>
    <w:rsid w:val="008C69DC"/>
    <w:rsid w:val="008C69FF"/>
    <w:rsid w:val="008C6CA9"/>
    <w:rsid w:val="008C6F27"/>
    <w:rsid w:val="008C701E"/>
    <w:rsid w:val="008C72BC"/>
    <w:rsid w:val="008C7413"/>
    <w:rsid w:val="008C7569"/>
    <w:rsid w:val="008C7767"/>
    <w:rsid w:val="008D01CB"/>
    <w:rsid w:val="008D020E"/>
    <w:rsid w:val="008D04DA"/>
    <w:rsid w:val="008D07B0"/>
    <w:rsid w:val="008D0943"/>
    <w:rsid w:val="008D0CC1"/>
    <w:rsid w:val="008D140C"/>
    <w:rsid w:val="008D1678"/>
    <w:rsid w:val="008D1853"/>
    <w:rsid w:val="008D1A5D"/>
    <w:rsid w:val="008D1A83"/>
    <w:rsid w:val="008D1FB1"/>
    <w:rsid w:val="008D204D"/>
    <w:rsid w:val="008D225F"/>
    <w:rsid w:val="008D2519"/>
    <w:rsid w:val="008D2870"/>
    <w:rsid w:val="008D319B"/>
    <w:rsid w:val="008D369E"/>
    <w:rsid w:val="008D45F4"/>
    <w:rsid w:val="008D4F17"/>
    <w:rsid w:val="008D565C"/>
    <w:rsid w:val="008D5B40"/>
    <w:rsid w:val="008D5C3F"/>
    <w:rsid w:val="008D66DF"/>
    <w:rsid w:val="008D67F6"/>
    <w:rsid w:val="008D687F"/>
    <w:rsid w:val="008D6DCF"/>
    <w:rsid w:val="008D7384"/>
    <w:rsid w:val="008E01CC"/>
    <w:rsid w:val="008E02A1"/>
    <w:rsid w:val="008E030A"/>
    <w:rsid w:val="008E12EB"/>
    <w:rsid w:val="008E1835"/>
    <w:rsid w:val="008E1845"/>
    <w:rsid w:val="008E1860"/>
    <w:rsid w:val="008E1A33"/>
    <w:rsid w:val="008E22C3"/>
    <w:rsid w:val="008E2309"/>
    <w:rsid w:val="008E23C2"/>
    <w:rsid w:val="008E263E"/>
    <w:rsid w:val="008E281E"/>
    <w:rsid w:val="008E29BC"/>
    <w:rsid w:val="008E2AD6"/>
    <w:rsid w:val="008E2BB4"/>
    <w:rsid w:val="008E330E"/>
    <w:rsid w:val="008E37AC"/>
    <w:rsid w:val="008E3ECE"/>
    <w:rsid w:val="008E3F56"/>
    <w:rsid w:val="008E406A"/>
    <w:rsid w:val="008E4247"/>
    <w:rsid w:val="008E48E4"/>
    <w:rsid w:val="008E4937"/>
    <w:rsid w:val="008E53AA"/>
    <w:rsid w:val="008E588A"/>
    <w:rsid w:val="008E58C2"/>
    <w:rsid w:val="008E683E"/>
    <w:rsid w:val="008E7AC4"/>
    <w:rsid w:val="008E7F83"/>
    <w:rsid w:val="008F017C"/>
    <w:rsid w:val="008F054F"/>
    <w:rsid w:val="008F0C0F"/>
    <w:rsid w:val="008F2790"/>
    <w:rsid w:val="008F2819"/>
    <w:rsid w:val="008F294F"/>
    <w:rsid w:val="008F3223"/>
    <w:rsid w:val="008F3266"/>
    <w:rsid w:val="008F3A48"/>
    <w:rsid w:val="008F3C1A"/>
    <w:rsid w:val="008F4BD7"/>
    <w:rsid w:val="008F4D77"/>
    <w:rsid w:val="008F575A"/>
    <w:rsid w:val="008F5815"/>
    <w:rsid w:val="008F584C"/>
    <w:rsid w:val="008F68C8"/>
    <w:rsid w:val="008F69A4"/>
    <w:rsid w:val="008F74F2"/>
    <w:rsid w:val="008F7B13"/>
    <w:rsid w:val="008F7BC4"/>
    <w:rsid w:val="008F7BDB"/>
    <w:rsid w:val="008F7C0B"/>
    <w:rsid w:val="00900258"/>
    <w:rsid w:val="0090038E"/>
    <w:rsid w:val="00900BB7"/>
    <w:rsid w:val="00901146"/>
    <w:rsid w:val="00901596"/>
    <w:rsid w:val="0090166B"/>
    <w:rsid w:val="009019B2"/>
    <w:rsid w:val="00901DC5"/>
    <w:rsid w:val="00902445"/>
    <w:rsid w:val="009026FB"/>
    <w:rsid w:val="00902C03"/>
    <w:rsid w:val="0090358A"/>
    <w:rsid w:val="00904046"/>
    <w:rsid w:val="00904C60"/>
    <w:rsid w:val="009054C6"/>
    <w:rsid w:val="00906103"/>
    <w:rsid w:val="00906619"/>
    <w:rsid w:val="00907B7F"/>
    <w:rsid w:val="00907DF2"/>
    <w:rsid w:val="00910475"/>
    <w:rsid w:val="0091074F"/>
    <w:rsid w:val="0091078A"/>
    <w:rsid w:val="0091091D"/>
    <w:rsid w:val="00910B8D"/>
    <w:rsid w:val="00910D64"/>
    <w:rsid w:val="00910E34"/>
    <w:rsid w:val="009110E6"/>
    <w:rsid w:val="0091131D"/>
    <w:rsid w:val="00911A9D"/>
    <w:rsid w:val="009126BF"/>
    <w:rsid w:val="00912A4F"/>
    <w:rsid w:val="009130D7"/>
    <w:rsid w:val="0091332D"/>
    <w:rsid w:val="0091349F"/>
    <w:rsid w:val="009134A9"/>
    <w:rsid w:val="00913702"/>
    <w:rsid w:val="00913704"/>
    <w:rsid w:val="009137EC"/>
    <w:rsid w:val="009141A3"/>
    <w:rsid w:val="00914462"/>
    <w:rsid w:val="0091485D"/>
    <w:rsid w:val="00914B83"/>
    <w:rsid w:val="00914CD6"/>
    <w:rsid w:val="00915BEB"/>
    <w:rsid w:val="009160BE"/>
    <w:rsid w:val="00916D0A"/>
    <w:rsid w:val="0091743F"/>
    <w:rsid w:val="009177ED"/>
    <w:rsid w:val="00917E04"/>
    <w:rsid w:val="00917E83"/>
    <w:rsid w:val="00917F42"/>
    <w:rsid w:val="009205B5"/>
    <w:rsid w:val="009205FA"/>
    <w:rsid w:val="00921364"/>
    <w:rsid w:val="0092145C"/>
    <w:rsid w:val="00921900"/>
    <w:rsid w:val="00921C6C"/>
    <w:rsid w:val="0092211F"/>
    <w:rsid w:val="009227CE"/>
    <w:rsid w:val="009235A1"/>
    <w:rsid w:val="00923EBB"/>
    <w:rsid w:val="009250D5"/>
    <w:rsid w:val="009252DD"/>
    <w:rsid w:val="009254D7"/>
    <w:rsid w:val="0092579A"/>
    <w:rsid w:val="00925829"/>
    <w:rsid w:val="00925923"/>
    <w:rsid w:val="009259D8"/>
    <w:rsid w:val="00925FD4"/>
    <w:rsid w:val="0092655C"/>
    <w:rsid w:val="00926AF4"/>
    <w:rsid w:val="00926D32"/>
    <w:rsid w:val="00926E50"/>
    <w:rsid w:val="009302FC"/>
    <w:rsid w:val="009307F7"/>
    <w:rsid w:val="009310BB"/>
    <w:rsid w:val="00931374"/>
    <w:rsid w:val="009314C8"/>
    <w:rsid w:val="00931CD1"/>
    <w:rsid w:val="00932051"/>
    <w:rsid w:val="009320EF"/>
    <w:rsid w:val="009321BC"/>
    <w:rsid w:val="00932C4B"/>
    <w:rsid w:val="00932C86"/>
    <w:rsid w:val="00932ED3"/>
    <w:rsid w:val="009335F9"/>
    <w:rsid w:val="009338AE"/>
    <w:rsid w:val="00933D30"/>
    <w:rsid w:val="00934043"/>
    <w:rsid w:val="009351FB"/>
    <w:rsid w:val="0093536A"/>
    <w:rsid w:val="00935C00"/>
    <w:rsid w:val="00935F3B"/>
    <w:rsid w:val="0093601C"/>
    <w:rsid w:val="0093624C"/>
    <w:rsid w:val="0094028F"/>
    <w:rsid w:val="009408C6"/>
    <w:rsid w:val="00940A13"/>
    <w:rsid w:val="00940F64"/>
    <w:rsid w:val="00941176"/>
    <w:rsid w:val="009416D4"/>
    <w:rsid w:val="0094190C"/>
    <w:rsid w:val="009425EF"/>
    <w:rsid w:val="0094284A"/>
    <w:rsid w:val="00942948"/>
    <w:rsid w:val="00942B5D"/>
    <w:rsid w:val="00942C9B"/>
    <w:rsid w:val="00942DF9"/>
    <w:rsid w:val="00943F51"/>
    <w:rsid w:val="00944347"/>
    <w:rsid w:val="009443D8"/>
    <w:rsid w:val="00944DC2"/>
    <w:rsid w:val="00945009"/>
    <w:rsid w:val="00945827"/>
    <w:rsid w:val="00945A0A"/>
    <w:rsid w:val="00945C68"/>
    <w:rsid w:val="009461F1"/>
    <w:rsid w:val="009464EC"/>
    <w:rsid w:val="009470CC"/>
    <w:rsid w:val="0094718A"/>
    <w:rsid w:val="0095028B"/>
    <w:rsid w:val="009518C7"/>
    <w:rsid w:val="009526C9"/>
    <w:rsid w:val="00953536"/>
    <w:rsid w:val="009539EE"/>
    <w:rsid w:val="00953A13"/>
    <w:rsid w:val="0095449A"/>
    <w:rsid w:val="00954523"/>
    <w:rsid w:val="009547D5"/>
    <w:rsid w:val="009549EC"/>
    <w:rsid w:val="009553BD"/>
    <w:rsid w:val="00955BFD"/>
    <w:rsid w:val="00955CF2"/>
    <w:rsid w:val="00956191"/>
    <w:rsid w:val="00956309"/>
    <w:rsid w:val="0095639A"/>
    <w:rsid w:val="00956BBD"/>
    <w:rsid w:val="00957120"/>
    <w:rsid w:val="0095717B"/>
    <w:rsid w:val="00960C11"/>
    <w:rsid w:val="00960EBB"/>
    <w:rsid w:val="0096167C"/>
    <w:rsid w:val="00962088"/>
    <w:rsid w:val="00962828"/>
    <w:rsid w:val="009628D4"/>
    <w:rsid w:val="00962E99"/>
    <w:rsid w:val="009633AC"/>
    <w:rsid w:val="009634C1"/>
    <w:rsid w:val="009636DC"/>
    <w:rsid w:val="00963884"/>
    <w:rsid w:val="0096431A"/>
    <w:rsid w:val="009649D3"/>
    <w:rsid w:val="00964F69"/>
    <w:rsid w:val="0096527B"/>
    <w:rsid w:val="00965B2E"/>
    <w:rsid w:val="00966392"/>
    <w:rsid w:val="00966521"/>
    <w:rsid w:val="009673E2"/>
    <w:rsid w:val="00967DD6"/>
    <w:rsid w:val="00967E1B"/>
    <w:rsid w:val="00967E85"/>
    <w:rsid w:val="00967F53"/>
    <w:rsid w:val="00970A68"/>
    <w:rsid w:val="00970DDC"/>
    <w:rsid w:val="00971333"/>
    <w:rsid w:val="00971658"/>
    <w:rsid w:val="0097168E"/>
    <w:rsid w:val="00971974"/>
    <w:rsid w:val="00971E6D"/>
    <w:rsid w:val="00971F15"/>
    <w:rsid w:val="009725E7"/>
    <w:rsid w:val="00972DB7"/>
    <w:rsid w:val="00972E0E"/>
    <w:rsid w:val="00973600"/>
    <w:rsid w:val="009739A1"/>
    <w:rsid w:val="00973C69"/>
    <w:rsid w:val="00973DD8"/>
    <w:rsid w:val="00973E79"/>
    <w:rsid w:val="009744C5"/>
    <w:rsid w:val="0097459B"/>
    <w:rsid w:val="00974F6D"/>
    <w:rsid w:val="009752C3"/>
    <w:rsid w:val="00975B6F"/>
    <w:rsid w:val="00975D15"/>
    <w:rsid w:val="00976504"/>
    <w:rsid w:val="0097711D"/>
    <w:rsid w:val="00977B8B"/>
    <w:rsid w:val="00980233"/>
    <w:rsid w:val="00980319"/>
    <w:rsid w:val="00980643"/>
    <w:rsid w:val="00980B0F"/>
    <w:rsid w:val="009811AC"/>
    <w:rsid w:val="0098124D"/>
    <w:rsid w:val="00981335"/>
    <w:rsid w:val="00981DAD"/>
    <w:rsid w:val="00981FCF"/>
    <w:rsid w:val="00982208"/>
    <w:rsid w:val="00982CC8"/>
    <w:rsid w:val="00982D36"/>
    <w:rsid w:val="009831D7"/>
    <w:rsid w:val="0098483E"/>
    <w:rsid w:val="00984EF1"/>
    <w:rsid w:val="0098510F"/>
    <w:rsid w:val="009851B3"/>
    <w:rsid w:val="009853EF"/>
    <w:rsid w:val="009854A8"/>
    <w:rsid w:val="00986278"/>
    <w:rsid w:val="009863F3"/>
    <w:rsid w:val="009866B0"/>
    <w:rsid w:val="00986B5F"/>
    <w:rsid w:val="00986C54"/>
    <w:rsid w:val="00987952"/>
    <w:rsid w:val="00987AD3"/>
    <w:rsid w:val="009904AF"/>
    <w:rsid w:val="00990B98"/>
    <w:rsid w:val="009911FC"/>
    <w:rsid w:val="00991DD3"/>
    <w:rsid w:val="0099337C"/>
    <w:rsid w:val="009936E7"/>
    <w:rsid w:val="00993906"/>
    <w:rsid w:val="00994307"/>
    <w:rsid w:val="0099498B"/>
    <w:rsid w:val="00995B37"/>
    <w:rsid w:val="009965E8"/>
    <w:rsid w:val="009967CE"/>
    <w:rsid w:val="00996A7A"/>
    <w:rsid w:val="00996EDE"/>
    <w:rsid w:val="009970FD"/>
    <w:rsid w:val="00997839"/>
    <w:rsid w:val="00997871"/>
    <w:rsid w:val="00997A7B"/>
    <w:rsid w:val="00997E67"/>
    <w:rsid w:val="009A055F"/>
    <w:rsid w:val="009A1B2E"/>
    <w:rsid w:val="009A1F02"/>
    <w:rsid w:val="009A24EF"/>
    <w:rsid w:val="009A26E1"/>
    <w:rsid w:val="009A28F9"/>
    <w:rsid w:val="009A3621"/>
    <w:rsid w:val="009A37D8"/>
    <w:rsid w:val="009A3F3B"/>
    <w:rsid w:val="009A4341"/>
    <w:rsid w:val="009A4BCD"/>
    <w:rsid w:val="009A4F40"/>
    <w:rsid w:val="009A586A"/>
    <w:rsid w:val="009A5B18"/>
    <w:rsid w:val="009A5D57"/>
    <w:rsid w:val="009A6529"/>
    <w:rsid w:val="009A655A"/>
    <w:rsid w:val="009A6E6D"/>
    <w:rsid w:val="009A6F25"/>
    <w:rsid w:val="009A753B"/>
    <w:rsid w:val="009A75B1"/>
    <w:rsid w:val="009A773C"/>
    <w:rsid w:val="009A7869"/>
    <w:rsid w:val="009A7A41"/>
    <w:rsid w:val="009A7C00"/>
    <w:rsid w:val="009A7C36"/>
    <w:rsid w:val="009B00FA"/>
    <w:rsid w:val="009B16EC"/>
    <w:rsid w:val="009B19A3"/>
    <w:rsid w:val="009B229D"/>
    <w:rsid w:val="009B22EF"/>
    <w:rsid w:val="009B2B32"/>
    <w:rsid w:val="009B2D04"/>
    <w:rsid w:val="009B3759"/>
    <w:rsid w:val="009B3DE1"/>
    <w:rsid w:val="009B49B7"/>
    <w:rsid w:val="009B4C88"/>
    <w:rsid w:val="009B4CE0"/>
    <w:rsid w:val="009B4DA8"/>
    <w:rsid w:val="009B4EA1"/>
    <w:rsid w:val="009B5073"/>
    <w:rsid w:val="009B58EF"/>
    <w:rsid w:val="009B5EBB"/>
    <w:rsid w:val="009B617B"/>
    <w:rsid w:val="009B642B"/>
    <w:rsid w:val="009B6D41"/>
    <w:rsid w:val="009B76AF"/>
    <w:rsid w:val="009B79D0"/>
    <w:rsid w:val="009B7AA5"/>
    <w:rsid w:val="009B7C49"/>
    <w:rsid w:val="009C032D"/>
    <w:rsid w:val="009C0363"/>
    <w:rsid w:val="009C063F"/>
    <w:rsid w:val="009C07F0"/>
    <w:rsid w:val="009C0C48"/>
    <w:rsid w:val="009C1320"/>
    <w:rsid w:val="009C14F6"/>
    <w:rsid w:val="009C184B"/>
    <w:rsid w:val="009C18A4"/>
    <w:rsid w:val="009C21BD"/>
    <w:rsid w:val="009C276B"/>
    <w:rsid w:val="009C2DA7"/>
    <w:rsid w:val="009C3704"/>
    <w:rsid w:val="009C378F"/>
    <w:rsid w:val="009C3F5E"/>
    <w:rsid w:val="009C4143"/>
    <w:rsid w:val="009C42C0"/>
    <w:rsid w:val="009C42C5"/>
    <w:rsid w:val="009C4494"/>
    <w:rsid w:val="009C44F0"/>
    <w:rsid w:val="009C497A"/>
    <w:rsid w:val="009C5086"/>
    <w:rsid w:val="009C556B"/>
    <w:rsid w:val="009C5655"/>
    <w:rsid w:val="009C5753"/>
    <w:rsid w:val="009C5C90"/>
    <w:rsid w:val="009C6508"/>
    <w:rsid w:val="009C67AA"/>
    <w:rsid w:val="009C6C4E"/>
    <w:rsid w:val="009C6D17"/>
    <w:rsid w:val="009C6DCA"/>
    <w:rsid w:val="009C709B"/>
    <w:rsid w:val="009C729A"/>
    <w:rsid w:val="009C7AAE"/>
    <w:rsid w:val="009C7C04"/>
    <w:rsid w:val="009C7CAD"/>
    <w:rsid w:val="009D081C"/>
    <w:rsid w:val="009D145F"/>
    <w:rsid w:val="009D14A0"/>
    <w:rsid w:val="009D14E7"/>
    <w:rsid w:val="009D1C1E"/>
    <w:rsid w:val="009D1E80"/>
    <w:rsid w:val="009D2034"/>
    <w:rsid w:val="009D22BE"/>
    <w:rsid w:val="009D252F"/>
    <w:rsid w:val="009D2674"/>
    <w:rsid w:val="009D286F"/>
    <w:rsid w:val="009D4101"/>
    <w:rsid w:val="009D4190"/>
    <w:rsid w:val="009D4E25"/>
    <w:rsid w:val="009D5702"/>
    <w:rsid w:val="009D574F"/>
    <w:rsid w:val="009D5C66"/>
    <w:rsid w:val="009D62E2"/>
    <w:rsid w:val="009D7017"/>
    <w:rsid w:val="009D7A45"/>
    <w:rsid w:val="009D7FD1"/>
    <w:rsid w:val="009E0255"/>
    <w:rsid w:val="009E052F"/>
    <w:rsid w:val="009E0602"/>
    <w:rsid w:val="009E0B1A"/>
    <w:rsid w:val="009E0CB4"/>
    <w:rsid w:val="009E13EC"/>
    <w:rsid w:val="009E15C4"/>
    <w:rsid w:val="009E19ED"/>
    <w:rsid w:val="009E1C7C"/>
    <w:rsid w:val="009E1C81"/>
    <w:rsid w:val="009E1FB8"/>
    <w:rsid w:val="009E26EB"/>
    <w:rsid w:val="009E2AA8"/>
    <w:rsid w:val="009E2B9E"/>
    <w:rsid w:val="009E3BDE"/>
    <w:rsid w:val="009E40AF"/>
    <w:rsid w:val="009E44A6"/>
    <w:rsid w:val="009E46BF"/>
    <w:rsid w:val="009E4789"/>
    <w:rsid w:val="009E4929"/>
    <w:rsid w:val="009E4C50"/>
    <w:rsid w:val="009E5013"/>
    <w:rsid w:val="009E5217"/>
    <w:rsid w:val="009E5261"/>
    <w:rsid w:val="009E526B"/>
    <w:rsid w:val="009E541B"/>
    <w:rsid w:val="009E586B"/>
    <w:rsid w:val="009E5A65"/>
    <w:rsid w:val="009E5F12"/>
    <w:rsid w:val="009E6708"/>
    <w:rsid w:val="009E70B0"/>
    <w:rsid w:val="009E7280"/>
    <w:rsid w:val="009E73B0"/>
    <w:rsid w:val="009E795A"/>
    <w:rsid w:val="009E79F1"/>
    <w:rsid w:val="009E7A76"/>
    <w:rsid w:val="009E7CCE"/>
    <w:rsid w:val="009E7D5C"/>
    <w:rsid w:val="009F0912"/>
    <w:rsid w:val="009F0F1A"/>
    <w:rsid w:val="009F1042"/>
    <w:rsid w:val="009F2121"/>
    <w:rsid w:val="009F2622"/>
    <w:rsid w:val="009F2AFA"/>
    <w:rsid w:val="009F36C0"/>
    <w:rsid w:val="009F37FE"/>
    <w:rsid w:val="009F38CC"/>
    <w:rsid w:val="009F3B14"/>
    <w:rsid w:val="009F40E1"/>
    <w:rsid w:val="009F5038"/>
    <w:rsid w:val="009F517F"/>
    <w:rsid w:val="009F541E"/>
    <w:rsid w:val="009F57E4"/>
    <w:rsid w:val="009F59B9"/>
    <w:rsid w:val="009F59DA"/>
    <w:rsid w:val="009F5E09"/>
    <w:rsid w:val="009F5F05"/>
    <w:rsid w:val="009F6505"/>
    <w:rsid w:val="009F6836"/>
    <w:rsid w:val="009F6957"/>
    <w:rsid w:val="009F6DD4"/>
    <w:rsid w:val="009F7001"/>
    <w:rsid w:val="009F7A02"/>
    <w:rsid w:val="009F7FA0"/>
    <w:rsid w:val="00A0007B"/>
    <w:rsid w:val="00A00229"/>
    <w:rsid w:val="00A0102F"/>
    <w:rsid w:val="00A01930"/>
    <w:rsid w:val="00A01965"/>
    <w:rsid w:val="00A01AA6"/>
    <w:rsid w:val="00A01D72"/>
    <w:rsid w:val="00A02359"/>
    <w:rsid w:val="00A02733"/>
    <w:rsid w:val="00A02AE2"/>
    <w:rsid w:val="00A02C63"/>
    <w:rsid w:val="00A02D24"/>
    <w:rsid w:val="00A02DC7"/>
    <w:rsid w:val="00A03909"/>
    <w:rsid w:val="00A03C92"/>
    <w:rsid w:val="00A04545"/>
    <w:rsid w:val="00A0466B"/>
    <w:rsid w:val="00A04BDF"/>
    <w:rsid w:val="00A0500C"/>
    <w:rsid w:val="00A0557D"/>
    <w:rsid w:val="00A05E2A"/>
    <w:rsid w:val="00A060C1"/>
    <w:rsid w:val="00A0649E"/>
    <w:rsid w:val="00A06A92"/>
    <w:rsid w:val="00A074A5"/>
    <w:rsid w:val="00A07722"/>
    <w:rsid w:val="00A077CD"/>
    <w:rsid w:val="00A07918"/>
    <w:rsid w:val="00A07D68"/>
    <w:rsid w:val="00A07EB0"/>
    <w:rsid w:val="00A1023C"/>
    <w:rsid w:val="00A107AB"/>
    <w:rsid w:val="00A121CB"/>
    <w:rsid w:val="00A12B77"/>
    <w:rsid w:val="00A13346"/>
    <w:rsid w:val="00A133A1"/>
    <w:rsid w:val="00A133F3"/>
    <w:rsid w:val="00A14365"/>
    <w:rsid w:val="00A14BB4"/>
    <w:rsid w:val="00A14FBC"/>
    <w:rsid w:val="00A15944"/>
    <w:rsid w:val="00A15A67"/>
    <w:rsid w:val="00A16015"/>
    <w:rsid w:val="00A1611A"/>
    <w:rsid w:val="00A16180"/>
    <w:rsid w:val="00A17BE2"/>
    <w:rsid w:val="00A17FE4"/>
    <w:rsid w:val="00A202C5"/>
    <w:rsid w:val="00A20318"/>
    <w:rsid w:val="00A2073F"/>
    <w:rsid w:val="00A21375"/>
    <w:rsid w:val="00A2138E"/>
    <w:rsid w:val="00A21A9D"/>
    <w:rsid w:val="00A22782"/>
    <w:rsid w:val="00A22E9D"/>
    <w:rsid w:val="00A23600"/>
    <w:rsid w:val="00A238EC"/>
    <w:rsid w:val="00A23BB3"/>
    <w:rsid w:val="00A2429D"/>
    <w:rsid w:val="00A24C7B"/>
    <w:rsid w:val="00A25206"/>
    <w:rsid w:val="00A263B7"/>
    <w:rsid w:val="00A2654F"/>
    <w:rsid w:val="00A2705B"/>
    <w:rsid w:val="00A27CD8"/>
    <w:rsid w:val="00A27E3C"/>
    <w:rsid w:val="00A30195"/>
    <w:rsid w:val="00A30582"/>
    <w:rsid w:val="00A3074F"/>
    <w:rsid w:val="00A31405"/>
    <w:rsid w:val="00A31F81"/>
    <w:rsid w:val="00A322FF"/>
    <w:rsid w:val="00A32624"/>
    <w:rsid w:val="00A326D6"/>
    <w:rsid w:val="00A32B4E"/>
    <w:rsid w:val="00A32ED9"/>
    <w:rsid w:val="00A33179"/>
    <w:rsid w:val="00A33578"/>
    <w:rsid w:val="00A34398"/>
    <w:rsid w:val="00A348C3"/>
    <w:rsid w:val="00A3514D"/>
    <w:rsid w:val="00A3528D"/>
    <w:rsid w:val="00A35396"/>
    <w:rsid w:val="00A357DF"/>
    <w:rsid w:val="00A3598B"/>
    <w:rsid w:val="00A36000"/>
    <w:rsid w:val="00A3600B"/>
    <w:rsid w:val="00A3616C"/>
    <w:rsid w:val="00A3617C"/>
    <w:rsid w:val="00A36DDF"/>
    <w:rsid w:val="00A36E59"/>
    <w:rsid w:val="00A36FD6"/>
    <w:rsid w:val="00A371A8"/>
    <w:rsid w:val="00A3778E"/>
    <w:rsid w:val="00A37891"/>
    <w:rsid w:val="00A37908"/>
    <w:rsid w:val="00A37F2F"/>
    <w:rsid w:val="00A408CE"/>
    <w:rsid w:val="00A40CC5"/>
    <w:rsid w:val="00A416EC"/>
    <w:rsid w:val="00A4277E"/>
    <w:rsid w:val="00A4291F"/>
    <w:rsid w:val="00A4304A"/>
    <w:rsid w:val="00A43351"/>
    <w:rsid w:val="00A4418D"/>
    <w:rsid w:val="00A44CA2"/>
    <w:rsid w:val="00A44F0E"/>
    <w:rsid w:val="00A45A34"/>
    <w:rsid w:val="00A45C94"/>
    <w:rsid w:val="00A463C8"/>
    <w:rsid w:val="00A46685"/>
    <w:rsid w:val="00A4668C"/>
    <w:rsid w:val="00A469FF"/>
    <w:rsid w:val="00A46AA6"/>
    <w:rsid w:val="00A46D4E"/>
    <w:rsid w:val="00A46E07"/>
    <w:rsid w:val="00A46EDC"/>
    <w:rsid w:val="00A47836"/>
    <w:rsid w:val="00A50458"/>
    <w:rsid w:val="00A508AE"/>
    <w:rsid w:val="00A50D75"/>
    <w:rsid w:val="00A52F47"/>
    <w:rsid w:val="00A53004"/>
    <w:rsid w:val="00A5360B"/>
    <w:rsid w:val="00A537DC"/>
    <w:rsid w:val="00A53D10"/>
    <w:rsid w:val="00A54121"/>
    <w:rsid w:val="00A546E3"/>
    <w:rsid w:val="00A54BB9"/>
    <w:rsid w:val="00A54E22"/>
    <w:rsid w:val="00A561B1"/>
    <w:rsid w:val="00A5679D"/>
    <w:rsid w:val="00A56CC8"/>
    <w:rsid w:val="00A5752B"/>
    <w:rsid w:val="00A57594"/>
    <w:rsid w:val="00A578AA"/>
    <w:rsid w:val="00A57960"/>
    <w:rsid w:val="00A57991"/>
    <w:rsid w:val="00A602D3"/>
    <w:rsid w:val="00A60625"/>
    <w:rsid w:val="00A607C8"/>
    <w:rsid w:val="00A607E6"/>
    <w:rsid w:val="00A60F62"/>
    <w:rsid w:val="00A60FED"/>
    <w:rsid w:val="00A61035"/>
    <w:rsid w:val="00A611B4"/>
    <w:rsid w:val="00A6138F"/>
    <w:rsid w:val="00A61C51"/>
    <w:rsid w:val="00A62839"/>
    <w:rsid w:val="00A62A9A"/>
    <w:rsid w:val="00A62C48"/>
    <w:rsid w:val="00A62C70"/>
    <w:rsid w:val="00A637B0"/>
    <w:rsid w:val="00A63F5B"/>
    <w:rsid w:val="00A641AD"/>
    <w:rsid w:val="00A64313"/>
    <w:rsid w:val="00A64B63"/>
    <w:rsid w:val="00A64D1A"/>
    <w:rsid w:val="00A652CD"/>
    <w:rsid w:val="00A652E0"/>
    <w:rsid w:val="00A65C61"/>
    <w:rsid w:val="00A6680B"/>
    <w:rsid w:val="00A66967"/>
    <w:rsid w:val="00A66B66"/>
    <w:rsid w:val="00A66BA2"/>
    <w:rsid w:val="00A66C48"/>
    <w:rsid w:val="00A6720E"/>
    <w:rsid w:val="00A67EBB"/>
    <w:rsid w:val="00A67F16"/>
    <w:rsid w:val="00A703E8"/>
    <w:rsid w:val="00A720EC"/>
    <w:rsid w:val="00A727B5"/>
    <w:rsid w:val="00A72FDB"/>
    <w:rsid w:val="00A73591"/>
    <w:rsid w:val="00A736FA"/>
    <w:rsid w:val="00A738DE"/>
    <w:rsid w:val="00A73F30"/>
    <w:rsid w:val="00A74595"/>
    <w:rsid w:val="00A749BC"/>
    <w:rsid w:val="00A74A47"/>
    <w:rsid w:val="00A75016"/>
    <w:rsid w:val="00A763D6"/>
    <w:rsid w:val="00A76801"/>
    <w:rsid w:val="00A76C75"/>
    <w:rsid w:val="00A76F76"/>
    <w:rsid w:val="00A77190"/>
    <w:rsid w:val="00A77C4C"/>
    <w:rsid w:val="00A80064"/>
    <w:rsid w:val="00A808A6"/>
    <w:rsid w:val="00A80E08"/>
    <w:rsid w:val="00A80E9D"/>
    <w:rsid w:val="00A81079"/>
    <w:rsid w:val="00A81242"/>
    <w:rsid w:val="00A814A4"/>
    <w:rsid w:val="00A81501"/>
    <w:rsid w:val="00A81568"/>
    <w:rsid w:val="00A82472"/>
    <w:rsid w:val="00A82C6A"/>
    <w:rsid w:val="00A83090"/>
    <w:rsid w:val="00A8350C"/>
    <w:rsid w:val="00A837E5"/>
    <w:rsid w:val="00A8397C"/>
    <w:rsid w:val="00A83CF7"/>
    <w:rsid w:val="00A84033"/>
    <w:rsid w:val="00A8438E"/>
    <w:rsid w:val="00A8490C"/>
    <w:rsid w:val="00A84BEB"/>
    <w:rsid w:val="00A84E5B"/>
    <w:rsid w:val="00A84E70"/>
    <w:rsid w:val="00A8625E"/>
    <w:rsid w:val="00A8632A"/>
    <w:rsid w:val="00A8637F"/>
    <w:rsid w:val="00A86446"/>
    <w:rsid w:val="00A8652A"/>
    <w:rsid w:val="00A8674D"/>
    <w:rsid w:val="00A86DBD"/>
    <w:rsid w:val="00A86EAF"/>
    <w:rsid w:val="00A87D46"/>
    <w:rsid w:val="00A9009A"/>
    <w:rsid w:val="00A9023D"/>
    <w:rsid w:val="00A902FC"/>
    <w:rsid w:val="00A904BB"/>
    <w:rsid w:val="00A907D7"/>
    <w:rsid w:val="00A90813"/>
    <w:rsid w:val="00A908F1"/>
    <w:rsid w:val="00A90A6E"/>
    <w:rsid w:val="00A90FCF"/>
    <w:rsid w:val="00A91474"/>
    <w:rsid w:val="00A9167C"/>
    <w:rsid w:val="00A91F1F"/>
    <w:rsid w:val="00A923DD"/>
    <w:rsid w:val="00A9281C"/>
    <w:rsid w:val="00A931CC"/>
    <w:rsid w:val="00A93975"/>
    <w:rsid w:val="00A94098"/>
    <w:rsid w:val="00A94559"/>
    <w:rsid w:val="00A945DD"/>
    <w:rsid w:val="00A94652"/>
    <w:rsid w:val="00A96176"/>
    <w:rsid w:val="00A961B2"/>
    <w:rsid w:val="00A967C2"/>
    <w:rsid w:val="00A96988"/>
    <w:rsid w:val="00A96DC7"/>
    <w:rsid w:val="00A974B2"/>
    <w:rsid w:val="00A97AC5"/>
    <w:rsid w:val="00A97C88"/>
    <w:rsid w:val="00A97FA8"/>
    <w:rsid w:val="00AA0105"/>
    <w:rsid w:val="00AA039A"/>
    <w:rsid w:val="00AA08A1"/>
    <w:rsid w:val="00AA15F2"/>
    <w:rsid w:val="00AA1835"/>
    <w:rsid w:val="00AA1910"/>
    <w:rsid w:val="00AA193A"/>
    <w:rsid w:val="00AA1D1A"/>
    <w:rsid w:val="00AA1F61"/>
    <w:rsid w:val="00AA21A5"/>
    <w:rsid w:val="00AA2A0F"/>
    <w:rsid w:val="00AA375C"/>
    <w:rsid w:val="00AA49BF"/>
    <w:rsid w:val="00AA4AA7"/>
    <w:rsid w:val="00AA4DFF"/>
    <w:rsid w:val="00AA506F"/>
    <w:rsid w:val="00AA62BB"/>
    <w:rsid w:val="00AA6394"/>
    <w:rsid w:val="00AA66DC"/>
    <w:rsid w:val="00AA6890"/>
    <w:rsid w:val="00AA6FE5"/>
    <w:rsid w:val="00AA70E6"/>
    <w:rsid w:val="00AA7311"/>
    <w:rsid w:val="00AA7336"/>
    <w:rsid w:val="00AA7555"/>
    <w:rsid w:val="00AA765B"/>
    <w:rsid w:val="00AB0A03"/>
    <w:rsid w:val="00AB1C0A"/>
    <w:rsid w:val="00AB24A8"/>
    <w:rsid w:val="00AB27A9"/>
    <w:rsid w:val="00AB2817"/>
    <w:rsid w:val="00AB307E"/>
    <w:rsid w:val="00AB3439"/>
    <w:rsid w:val="00AB3F1A"/>
    <w:rsid w:val="00AB4561"/>
    <w:rsid w:val="00AB45CA"/>
    <w:rsid w:val="00AB4AF2"/>
    <w:rsid w:val="00AB52E5"/>
    <w:rsid w:val="00AB54DB"/>
    <w:rsid w:val="00AB5D79"/>
    <w:rsid w:val="00AB67BD"/>
    <w:rsid w:val="00AB6A9A"/>
    <w:rsid w:val="00AB7092"/>
    <w:rsid w:val="00AB74BE"/>
    <w:rsid w:val="00AB7F7F"/>
    <w:rsid w:val="00AC0166"/>
    <w:rsid w:val="00AC016F"/>
    <w:rsid w:val="00AC08F2"/>
    <w:rsid w:val="00AC0958"/>
    <w:rsid w:val="00AC1A4F"/>
    <w:rsid w:val="00AC2489"/>
    <w:rsid w:val="00AC2A40"/>
    <w:rsid w:val="00AC30EB"/>
    <w:rsid w:val="00AC3182"/>
    <w:rsid w:val="00AC3EAA"/>
    <w:rsid w:val="00AC4242"/>
    <w:rsid w:val="00AC4507"/>
    <w:rsid w:val="00AC4964"/>
    <w:rsid w:val="00AC4D7F"/>
    <w:rsid w:val="00AC57F8"/>
    <w:rsid w:val="00AC5E90"/>
    <w:rsid w:val="00AC6282"/>
    <w:rsid w:val="00AC67A3"/>
    <w:rsid w:val="00AC67D6"/>
    <w:rsid w:val="00AC6CD5"/>
    <w:rsid w:val="00AC7116"/>
    <w:rsid w:val="00AC72E2"/>
    <w:rsid w:val="00AC7457"/>
    <w:rsid w:val="00AC7581"/>
    <w:rsid w:val="00AC7D6C"/>
    <w:rsid w:val="00AC7D8F"/>
    <w:rsid w:val="00AD0767"/>
    <w:rsid w:val="00AD15F6"/>
    <w:rsid w:val="00AD1B74"/>
    <w:rsid w:val="00AD1F48"/>
    <w:rsid w:val="00AD234D"/>
    <w:rsid w:val="00AD2535"/>
    <w:rsid w:val="00AD2C6F"/>
    <w:rsid w:val="00AD2D5A"/>
    <w:rsid w:val="00AD2E2F"/>
    <w:rsid w:val="00AD3223"/>
    <w:rsid w:val="00AD3359"/>
    <w:rsid w:val="00AD364A"/>
    <w:rsid w:val="00AD3921"/>
    <w:rsid w:val="00AD4AA4"/>
    <w:rsid w:val="00AD584D"/>
    <w:rsid w:val="00AD5871"/>
    <w:rsid w:val="00AD59B4"/>
    <w:rsid w:val="00AD5CCE"/>
    <w:rsid w:val="00AD6233"/>
    <w:rsid w:val="00AD6314"/>
    <w:rsid w:val="00AD648E"/>
    <w:rsid w:val="00AD6650"/>
    <w:rsid w:val="00AD677B"/>
    <w:rsid w:val="00AD7536"/>
    <w:rsid w:val="00AD7641"/>
    <w:rsid w:val="00AD773E"/>
    <w:rsid w:val="00AD7A94"/>
    <w:rsid w:val="00AD7C7B"/>
    <w:rsid w:val="00AD7F22"/>
    <w:rsid w:val="00AE01A3"/>
    <w:rsid w:val="00AE0478"/>
    <w:rsid w:val="00AE049E"/>
    <w:rsid w:val="00AE09A7"/>
    <w:rsid w:val="00AE13E6"/>
    <w:rsid w:val="00AE1AF7"/>
    <w:rsid w:val="00AE1F19"/>
    <w:rsid w:val="00AE2169"/>
    <w:rsid w:val="00AE2351"/>
    <w:rsid w:val="00AE23C1"/>
    <w:rsid w:val="00AE273D"/>
    <w:rsid w:val="00AE3109"/>
    <w:rsid w:val="00AE38EE"/>
    <w:rsid w:val="00AE3FFD"/>
    <w:rsid w:val="00AE42D1"/>
    <w:rsid w:val="00AE4862"/>
    <w:rsid w:val="00AE4B3B"/>
    <w:rsid w:val="00AE4BBE"/>
    <w:rsid w:val="00AE4C5C"/>
    <w:rsid w:val="00AE5640"/>
    <w:rsid w:val="00AE5E93"/>
    <w:rsid w:val="00AE6569"/>
    <w:rsid w:val="00AE7122"/>
    <w:rsid w:val="00AE7241"/>
    <w:rsid w:val="00AE7925"/>
    <w:rsid w:val="00AE7D8D"/>
    <w:rsid w:val="00AF0E9A"/>
    <w:rsid w:val="00AF0FB6"/>
    <w:rsid w:val="00AF10AA"/>
    <w:rsid w:val="00AF1CFE"/>
    <w:rsid w:val="00AF2468"/>
    <w:rsid w:val="00AF2786"/>
    <w:rsid w:val="00AF2A9D"/>
    <w:rsid w:val="00AF32CB"/>
    <w:rsid w:val="00AF3305"/>
    <w:rsid w:val="00AF3B3C"/>
    <w:rsid w:val="00AF3D7D"/>
    <w:rsid w:val="00AF43B9"/>
    <w:rsid w:val="00AF4C72"/>
    <w:rsid w:val="00AF54DB"/>
    <w:rsid w:val="00AF5B92"/>
    <w:rsid w:val="00AF5BDF"/>
    <w:rsid w:val="00AF618E"/>
    <w:rsid w:val="00AF74EB"/>
    <w:rsid w:val="00AF7582"/>
    <w:rsid w:val="00AF76A0"/>
    <w:rsid w:val="00AF7B0B"/>
    <w:rsid w:val="00AF7B90"/>
    <w:rsid w:val="00B00113"/>
    <w:rsid w:val="00B00F53"/>
    <w:rsid w:val="00B01371"/>
    <w:rsid w:val="00B01645"/>
    <w:rsid w:val="00B0186C"/>
    <w:rsid w:val="00B018CC"/>
    <w:rsid w:val="00B02628"/>
    <w:rsid w:val="00B029AA"/>
    <w:rsid w:val="00B039E9"/>
    <w:rsid w:val="00B03A1B"/>
    <w:rsid w:val="00B04025"/>
    <w:rsid w:val="00B04F56"/>
    <w:rsid w:val="00B05160"/>
    <w:rsid w:val="00B06236"/>
    <w:rsid w:val="00B06B99"/>
    <w:rsid w:val="00B06BEA"/>
    <w:rsid w:val="00B0787B"/>
    <w:rsid w:val="00B1024F"/>
    <w:rsid w:val="00B10A60"/>
    <w:rsid w:val="00B10D94"/>
    <w:rsid w:val="00B117C8"/>
    <w:rsid w:val="00B11E24"/>
    <w:rsid w:val="00B12CB8"/>
    <w:rsid w:val="00B13951"/>
    <w:rsid w:val="00B14246"/>
    <w:rsid w:val="00B14528"/>
    <w:rsid w:val="00B14BD7"/>
    <w:rsid w:val="00B14FF9"/>
    <w:rsid w:val="00B153E0"/>
    <w:rsid w:val="00B1540A"/>
    <w:rsid w:val="00B157F9"/>
    <w:rsid w:val="00B15949"/>
    <w:rsid w:val="00B16668"/>
    <w:rsid w:val="00B1682B"/>
    <w:rsid w:val="00B16AC3"/>
    <w:rsid w:val="00B17A54"/>
    <w:rsid w:val="00B20850"/>
    <w:rsid w:val="00B20937"/>
    <w:rsid w:val="00B21240"/>
    <w:rsid w:val="00B21292"/>
    <w:rsid w:val="00B2130E"/>
    <w:rsid w:val="00B21A43"/>
    <w:rsid w:val="00B21DD3"/>
    <w:rsid w:val="00B22035"/>
    <w:rsid w:val="00B22700"/>
    <w:rsid w:val="00B22FE3"/>
    <w:rsid w:val="00B23116"/>
    <w:rsid w:val="00B2319F"/>
    <w:rsid w:val="00B23240"/>
    <w:rsid w:val="00B2416A"/>
    <w:rsid w:val="00B245CE"/>
    <w:rsid w:val="00B24CDF"/>
    <w:rsid w:val="00B24D14"/>
    <w:rsid w:val="00B25FE4"/>
    <w:rsid w:val="00B26624"/>
    <w:rsid w:val="00B27D73"/>
    <w:rsid w:val="00B27D85"/>
    <w:rsid w:val="00B30023"/>
    <w:rsid w:val="00B3061A"/>
    <w:rsid w:val="00B3162B"/>
    <w:rsid w:val="00B31987"/>
    <w:rsid w:val="00B32149"/>
    <w:rsid w:val="00B325C6"/>
    <w:rsid w:val="00B327DA"/>
    <w:rsid w:val="00B32996"/>
    <w:rsid w:val="00B3369E"/>
    <w:rsid w:val="00B3373D"/>
    <w:rsid w:val="00B33898"/>
    <w:rsid w:val="00B34323"/>
    <w:rsid w:val="00B3438E"/>
    <w:rsid w:val="00B34982"/>
    <w:rsid w:val="00B34FA9"/>
    <w:rsid w:val="00B354F6"/>
    <w:rsid w:val="00B357E9"/>
    <w:rsid w:val="00B359D1"/>
    <w:rsid w:val="00B35CFF"/>
    <w:rsid w:val="00B363DA"/>
    <w:rsid w:val="00B370C8"/>
    <w:rsid w:val="00B37261"/>
    <w:rsid w:val="00B375BF"/>
    <w:rsid w:val="00B37939"/>
    <w:rsid w:val="00B37DE2"/>
    <w:rsid w:val="00B40C18"/>
    <w:rsid w:val="00B415CF"/>
    <w:rsid w:val="00B420BA"/>
    <w:rsid w:val="00B42436"/>
    <w:rsid w:val="00B425BC"/>
    <w:rsid w:val="00B43092"/>
    <w:rsid w:val="00B43440"/>
    <w:rsid w:val="00B434F2"/>
    <w:rsid w:val="00B43570"/>
    <w:rsid w:val="00B43FBA"/>
    <w:rsid w:val="00B441F8"/>
    <w:rsid w:val="00B44231"/>
    <w:rsid w:val="00B44283"/>
    <w:rsid w:val="00B4515D"/>
    <w:rsid w:val="00B452FC"/>
    <w:rsid w:val="00B45609"/>
    <w:rsid w:val="00B456B0"/>
    <w:rsid w:val="00B45F5D"/>
    <w:rsid w:val="00B4698D"/>
    <w:rsid w:val="00B47779"/>
    <w:rsid w:val="00B47BDC"/>
    <w:rsid w:val="00B47EEC"/>
    <w:rsid w:val="00B5002C"/>
    <w:rsid w:val="00B507A5"/>
    <w:rsid w:val="00B50A59"/>
    <w:rsid w:val="00B50AB0"/>
    <w:rsid w:val="00B511FA"/>
    <w:rsid w:val="00B51575"/>
    <w:rsid w:val="00B5163A"/>
    <w:rsid w:val="00B51A1C"/>
    <w:rsid w:val="00B51C47"/>
    <w:rsid w:val="00B51F0B"/>
    <w:rsid w:val="00B5311A"/>
    <w:rsid w:val="00B5398E"/>
    <w:rsid w:val="00B53B55"/>
    <w:rsid w:val="00B53DF1"/>
    <w:rsid w:val="00B54833"/>
    <w:rsid w:val="00B548C1"/>
    <w:rsid w:val="00B54E5A"/>
    <w:rsid w:val="00B54F16"/>
    <w:rsid w:val="00B552FD"/>
    <w:rsid w:val="00B5589F"/>
    <w:rsid w:val="00B55B2C"/>
    <w:rsid w:val="00B55BD7"/>
    <w:rsid w:val="00B55BE2"/>
    <w:rsid w:val="00B563C2"/>
    <w:rsid w:val="00B56798"/>
    <w:rsid w:val="00B56ACF"/>
    <w:rsid w:val="00B56C41"/>
    <w:rsid w:val="00B56E4E"/>
    <w:rsid w:val="00B56E9D"/>
    <w:rsid w:val="00B609DD"/>
    <w:rsid w:val="00B609F7"/>
    <w:rsid w:val="00B60CDC"/>
    <w:rsid w:val="00B61030"/>
    <w:rsid w:val="00B614D3"/>
    <w:rsid w:val="00B617AD"/>
    <w:rsid w:val="00B61917"/>
    <w:rsid w:val="00B61D06"/>
    <w:rsid w:val="00B621D1"/>
    <w:rsid w:val="00B6234C"/>
    <w:rsid w:val="00B62606"/>
    <w:rsid w:val="00B6379F"/>
    <w:rsid w:val="00B63D73"/>
    <w:rsid w:val="00B64546"/>
    <w:rsid w:val="00B64987"/>
    <w:rsid w:val="00B64A36"/>
    <w:rsid w:val="00B64F0D"/>
    <w:rsid w:val="00B6532B"/>
    <w:rsid w:val="00B6572C"/>
    <w:rsid w:val="00B66386"/>
    <w:rsid w:val="00B6657F"/>
    <w:rsid w:val="00B6659D"/>
    <w:rsid w:val="00B66E03"/>
    <w:rsid w:val="00B67176"/>
    <w:rsid w:val="00B671EA"/>
    <w:rsid w:val="00B678A9"/>
    <w:rsid w:val="00B7032D"/>
    <w:rsid w:val="00B70387"/>
    <w:rsid w:val="00B70BB0"/>
    <w:rsid w:val="00B71177"/>
    <w:rsid w:val="00B7158E"/>
    <w:rsid w:val="00B721FD"/>
    <w:rsid w:val="00B722F2"/>
    <w:rsid w:val="00B723DD"/>
    <w:rsid w:val="00B72F7D"/>
    <w:rsid w:val="00B73260"/>
    <w:rsid w:val="00B7327C"/>
    <w:rsid w:val="00B73791"/>
    <w:rsid w:val="00B7389E"/>
    <w:rsid w:val="00B738F6"/>
    <w:rsid w:val="00B73DC1"/>
    <w:rsid w:val="00B73F62"/>
    <w:rsid w:val="00B7406C"/>
    <w:rsid w:val="00B74252"/>
    <w:rsid w:val="00B74684"/>
    <w:rsid w:val="00B7474F"/>
    <w:rsid w:val="00B74935"/>
    <w:rsid w:val="00B74D7D"/>
    <w:rsid w:val="00B751BB"/>
    <w:rsid w:val="00B756F1"/>
    <w:rsid w:val="00B757BF"/>
    <w:rsid w:val="00B7588E"/>
    <w:rsid w:val="00B75E4F"/>
    <w:rsid w:val="00B76208"/>
    <w:rsid w:val="00B766EC"/>
    <w:rsid w:val="00B766FA"/>
    <w:rsid w:val="00B76B23"/>
    <w:rsid w:val="00B76F28"/>
    <w:rsid w:val="00B77120"/>
    <w:rsid w:val="00B774B7"/>
    <w:rsid w:val="00B8015A"/>
    <w:rsid w:val="00B808E9"/>
    <w:rsid w:val="00B80B32"/>
    <w:rsid w:val="00B8165E"/>
    <w:rsid w:val="00B81A22"/>
    <w:rsid w:val="00B82286"/>
    <w:rsid w:val="00B823AF"/>
    <w:rsid w:val="00B824FA"/>
    <w:rsid w:val="00B82884"/>
    <w:rsid w:val="00B828DC"/>
    <w:rsid w:val="00B83395"/>
    <w:rsid w:val="00B8346F"/>
    <w:rsid w:val="00B836A5"/>
    <w:rsid w:val="00B8392F"/>
    <w:rsid w:val="00B83AE4"/>
    <w:rsid w:val="00B84148"/>
    <w:rsid w:val="00B8459B"/>
    <w:rsid w:val="00B84A57"/>
    <w:rsid w:val="00B84A82"/>
    <w:rsid w:val="00B84F84"/>
    <w:rsid w:val="00B854DF"/>
    <w:rsid w:val="00B8585A"/>
    <w:rsid w:val="00B85987"/>
    <w:rsid w:val="00B862FE"/>
    <w:rsid w:val="00B866AB"/>
    <w:rsid w:val="00B86826"/>
    <w:rsid w:val="00B86E1C"/>
    <w:rsid w:val="00B87923"/>
    <w:rsid w:val="00B9004F"/>
    <w:rsid w:val="00B903CE"/>
    <w:rsid w:val="00B904F5"/>
    <w:rsid w:val="00B90840"/>
    <w:rsid w:val="00B90AFE"/>
    <w:rsid w:val="00B90BEB"/>
    <w:rsid w:val="00B9116F"/>
    <w:rsid w:val="00B9191E"/>
    <w:rsid w:val="00B91CBE"/>
    <w:rsid w:val="00B92463"/>
    <w:rsid w:val="00B926D5"/>
    <w:rsid w:val="00B92811"/>
    <w:rsid w:val="00B930A0"/>
    <w:rsid w:val="00B93159"/>
    <w:rsid w:val="00B93246"/>
    <w:rsid w:val="00B9375D"/>
    <w:rsid w:val="00B93779"/>
    <w:rsid w:val="00B93BDC"/>
    <w:rsid w:val="00B93BE5"/>
    <w:rsid w:val="00B9409B"/>
    <w:rsid w:val="00B9423E"/>
    <w:rsid w:val="00B9499F"/>
    <w:rsid w:val="00B949CD"/>
    <w:rsid w:val="00B94A63"/>
    <w:rsid w:val="00B9517D"/>
    <w:rsid w:val="00B96483"/>
    <w:rsid w:val="00B96985"/>
    <w:rsid w:val="00B96E61"/>
    <w:rsid w:val="00B9732C"/>
    <w:rsid w:val="00B975EA"/>
    <w:rsid w:val="00B976B7"/>
    <w:rsid w:val="00B9774E"/>
    <w:rsid w:val="00B97B58"/>
    <w:rsid w:val="00B97BF7"/>
    <w:rsid w:val="00BA02BF"/>
    <w:rsid w:val="00BA03CA"/>
    <w:rsid w:val="00BA048E"/>
    <w:rsid w:val="00BA07F4"/>
    <w:rsid w:val="00BA0ACF"/>
    <w:rsid w:val="00BA0B11"/>
    <w:rsid w:val="00BA0C96"/>
    <w:rsid w:val="00BA0DFB"/>
    <w:rsid w:val="00BA0E34"/>
    <w:rsid w:val="00BA1873"/>
    <w:rsid w:val="00BA1AA4"/>
    <w:rsid w:val="00BA1BD0"/>
    <w:rsid w:val="00BA1C94"/>
    <w:rsid w:val="00BA238F"/>
    <w:rsid w:val="00BA24BC"/>
    <w:rsid w:val="00BA29E2"/>
    <w:rsid w:val="00BA35F3"/>
    <w:rsid w:val="00BA37A8"/>
    <w:rsid w:val="00BA3948"/>
    <w:rsid w:val="00BA4364"/>
    <w:rsid w:val="00BA465F"/>
    <w:rsid w:val="00BA4D66"/>
    <w:rsid w:val="00BA5562"/>
    <w:rsid w:val="00BA5998"/>
    <w:rsid w:val="00BA5A24"/>
    <w:rsid w:val="00BA6715"/>
    <w:rsid w:val="00BA6B73"/>
    <w:rsid w:val="00BA6F93"/>
    <w:rsid w:val="00BA70EA"/>
    <w:rsid w:val="00BA79C5"/>
    <w:rsid w:val="00BA7BA5"/>
    <w:rsid w:val="00BB0BF6"/>
    <w:rsid w:val="00BB1748"/>
    <w:rsid w:val="00BB22BE"/>
    <w:rsid w:val="00BB3072"/>
    <w:rsid w:val="00BB308D"/>
    <w:rsid w:val="00BB360A"/>
    <w:rsid w:val="00BB377D"/>
    <w:rsid w:val="00BB3ECD"/>
    <w:rsid w:val="00BB46DF"/>
    <w:rsid w:val="00BB4E5E"/>
    <w:rsid w:val="00BB512E"/>
    <w:rsid w:val="00BB57E6"/>
    <w:rsid w:val="00BB5AF4"/>
    <w:rsid w:val="00BB5F78"/>
    <w:rsid w:val="00BB5FAB"/>
    <w:rsid w:val="00BB6589"/>
    <w:rsid w:val="00BB6E28"/>
    <w:rsid w:val="00BB6EF7"/>
    <w:rsid w:val="00BB6FA5"/>
    <w:rsid w:val="00BB716E"/>
    <w:rsid w:val="00BC0170"/>
    <w:rsid w:val="00BC01F9"/>
    <w:rsid w:val="00BC0399"/>
    <w:rsid w:val="00BC0428"/>
    <w:rsid w:val="00BC06C6"/>
    <w:rsid w:val="00BC0C12"/>
    <w:rsid w:val="00BC1428"/>
    <w:rsid w:val="00BC193D"/>
    <w:rsid w:val="00BC19FE"/>
    <w:rsid w:val="00BC1EAA"/>
    <w:rsid w:val="00BC285F"/>
    <w:rsid w:val="00BC3961"/>
    <w:rsid w:val="00BC3BC5"/>
    <w:rsid w:val="00BC59AA"/>
    <w:rsid w:val="00BC5AC8"/>
    <w:rsid w:val="00BC5EAD"/>
    <w:rsid w:val="00BC616D"/>
    <w:rsid w:val="00BC6279"/>
    <w:rsid w:val="00BC6610"/>
    <w:rsid w:val="00BC68D6"/>
    <w:rsid w:val="00BC6C80"/>
    <w:rsid w:val="00BC7063"/>
    <w:rsid w:val="00BD04C6"/>
    <w:rsid w:val="00BD070F"/>
    <w:rsid w:val="00BD0814"/>
    <w:rsid w:val="00BD08FB"/>
    <w:rsid w:val="00BD0D3E"/>
    <w:rsid w:val="00BD0D45"/>
    <w:rsid w:val="00BD1714"/>
    <w:rsid w:val="00BD1915"/>
    <w:rsid w:val="00BD1D56"/>
    <w:rsid w:val="00BD22B0"/>
    <w:rsid w:val="00BD2325"/>
    <w:rsid w:val="00BD2B9C"/>
    <w:rsid w:val="00BD34D0"/>
    <w:rsid w:val="00BD3A72"/>
    <w:rsid w:val="00BD3A74"/>
    <w:rsid w:val="00BD4DA6"/>
    <w:rsid w:val="00BD60BD"/>
    <w:rsid w:val="00BD65FA"/>
    <w:rsid w:val="00BD66A1"/>
    <w:rsid w:val="00BD7370"/>
    <w:rsid w:val="00BD74B4"/>
    <w:rsid w:val="00BD7891"/>
    <w:rsid w:val="00BD7D87"/>
    <w:rsid w:val="00BD7E4B"/>
    <w:rsid w:val="00BE0422"/>
    <w:rsid w:val="00BE1097"/>
    <w:rsid w:val="00BE1098"/>
    <w:rsid w:val="00BE1A48"/>
    <w:rsid w:val="00BE1CA1"/>
    <w:rsid w:val="00BE2DD9"/>
    <w:rsid w:val="00BE2EC7"/>
    <w:rsid w:val="00BE3D50"/>
    <w:rsid w:val="00BE4D63"/>
    <w:rsid w:val="00BE5901"/>
    <w:rsid w:val="00BE5919"/>
    <w:rsid w:val="00BE5D9D"/>
    <w:rsid w:val="00BE60BD"/>
    <w:rsid w:val="00BE7823"/>
    <w:rsid w:val="00BF060E"/>
    <w:rsid w:val="00BF078F"/>
    <w:rsid w:val="00BF0DA2"/>
    <w:rsid w:val="00BF0FCE"/>
    <w:rsid w:val="00BF21BB"/>
    <w:rsid w:val="00BF27F6"/>
    <w:rsid w:val="00BF305E"/>
    <w:rsid w:val="00BF3241"/>
    <w:rsid w:val="00BF3450"/>
    <w:rsid w:val="00BF3487"/>
    <w:rsid w:val="00BF3D5B"/>
    <w:rsid w:val="00BF3D7B"/>
    <w:rsid w:val="00BF4079"/>
    <w:rsid w:val="00BF440B"/>
    <w:rsid w:val="00BF4457"/>
    <w:rsid w:val="00BF50D3"/>
    <w:rsid w:val="00BF54BD"/>
    <w:rsid w:val="00BF54CE"/>
    <w:rsid w:val="00BF581C"/>
    <w:rsid w:val="00BF58F4"/>
    <w:rsid w:val="00BF6163"/>
    <w:rsid w:val="00BF6634"/>
    <w:rsid w:val="00BF6B63"/>
    <w:rsid w:val="00BF6BA4"/>
    <w:rsid w:val="00BF6BED"/>
    <w:rsid w:val="00BF6C44"/>
    <w:rsid w:val="00BF726D"/>
    <w:rsid w:val="00BF7382"/>
    <w:rsid w:val="00BF7898"/>
    <w:rsid w:val="00BF796B"/>
    <w:rsid w:val="00BF7E52"/>
    <w:rsid w:val="00BF7F0D"/>
    <w:rsid w:val="00C001C7"/>
    <w:rsid w:val="00C00259"/>
    <w:rsid w:val="00C00B9D"/>
    <w:rsid w:val="00C0116B"/>
    <w:rsid w:val="00C01248"/>
    <w:rsid w:val="00C01592"/>
    <w:rsid w:val="00C018A9"/>
    <w:rsid w:val="00C01D7A"/>
    <w:rsid w:val="00C01DAB"/>
    <w:rsid w:val="00C02290"/>
    <w:rsid w:val="00C0266A"/>
    <w:rsid w:val="00C0287F"/>
    <w:rsid w:val="00C02AEC"/>
    <w:rsid w:val="00C02B0E"/>
    <w:rsid w:val="00C02CCE"/>
    <w:rsid w:val="00C02F62"/>
    <w:rsid w:val="00C0362B"/>
    <w:rsid w:val="00C0419E"/>
    <w:rsid w:val="00C0462B"/>
    <w:rsid w:val="00C04C2B"/>
    <w:rsid w:val="00C04D2D"/>
    <w:rsid w:val="00C04D7A"/>
    <w:rsid w:val="00C051EE"/>
    <w:rsid w:val="00C05250"/>
    <w:rsid w:val="00C055CE"/>
    <w:rsid w:val="00C055EF"/>
    <w:rsid w:val="00C06266"/>
    <w:rsid w:val="00C065E5"/>
    <w:rsid w:val="00C066C1"/>
    <w:rsid w:val="00C06CCF"/>
    <w:rsid w:val="00C06FA0"/>
    <w:rsid w:val="00C07236"/>
    <w:rsid w:val="00C0758D"/>
    <w:rsid w:val="00C11852"/>
    <w:rsid w:val="00C11C10"/>
    <w:rsid w:val="00C11D0C"/>
    <w:rsid w:val="00C123CA"/>
    <w:rsid w:val="00C13E8E"/>
    <w:rsid w:val="00C14326"/>
    <w:rsid w:val="00C14349"/>
    <w:rsid w:val="00C14F24"/>
    <w:rsid w:val="00C1503A"/>
    <w:rsid w:val="00C151A2"/>
    <w:rsid w:val="00C15482"/>
    <w:rsid w:val="00C15B37"/>
    <w:rsid w:val="00C160A1"/>
    <w:rsid w:val="00C16E37"/>
    <w:rsid w:val="00C17920"/>
    <w:rsid w:val="00C17D04"/>
    <w:rsid w:val="00C20128"/>
    <w:rsid w:val="00C20D07"/>
    <w:rsid w:val="00C20E38"/>
    <w:rsid w:val="00C2131A"/>
    <w:rsid w:val="00C21788"/>
    <w:rsid w:val="00C217CC"/>
    <w:rsid w:val="00C219BD"/>
    <w:rsid w:val="00C21FA3"/>
    <w:rsid w:val="00C22AFE"/>
    <w:rsid w:val="00C22D4D"/>
    <w:rsid w:val="00C23000"/>
    <w:rsid w:val="00C23729"/>
    <w:rsid w:val="00C2382B"/>
    <w:rsid w:val="00C2385C"/>
    <w:rsid w:val="00C24EB6"/>
    <w:rsid w:val="00C252A3"/>
    <w:rsid w:val="00C25316"/>
    <w:rsid w:val="00C25CE6"/>
    <w:rsid w:val="00C25DD0"/>
    <w:rsid w:val="00C2631A"/>
    <w:rsid w:val="00C26DCB"/>
    <w:rsid w:val="00C270B8"/>
    <w:rsid w:val="00C2731D"/>
    <w:rsid w:val="00C276E5"/>
    <w:rsid w:val="00C27A2C"/>
    <w:rsid w:val="00C27BF2"/>
    <w:rsid w:val="00C27CF0"/>
    <w:rsid w:val="00C30044"/>
    <w:rsid w:val="00C303BB"/>
    <w:rsid w:val="00C307B7"/>
    <w:rsid w:val="00C308D6"/>
    <w:rsid w:val="00C30B3A"/>
    <w:rsid w:val="00C31B40"/>
    <w:rsid w:val="00C32AE7"/>
    <w:rsid w:val="00C33968"/>
    <w:rsid w:val="00C33E83"/>
    <w:rsid w:val="00C349EF"/>
    <w:rsid w:val="00C35421"/>
    <w:rsid w:val="00C36BA5"/>
    <w:rsid w:val="00C36C3F"/>
    <w:rsid w:val="00C3787D"/>
    <w:rsid w:val="00C37C22"/>
    <w:rsid w:val="00C4024B"/>
    <w:rsid w:val="00C40922"/>
    <w:rsid w:val="00C4152C"/>
    <w:rsid w:val="00C41AB1"/>
    <w:rsid w:val="00C41D26"/>
    <w:rsid w:val="00C41D91"/>
    <w:rsid w:val="00C42084"/>
    <w:rsid w:val="00C422B1"/>
    <w:rsid w:val="00C4256E"/>
    <w:rsid w:val="00C42942"/>
    <w:rsid w:val="00C429C2"/>
    <w:rsid w:val="00C42D45"/>
    <w:rsid w:val="00C42DDC"/>
    <w:rsid w:val="00C42DE5"/>
    <w:rsid w:val="00C435D3"/>
    <w:rsid w:val="00C43625"/>
    <w:rsid w:val="00C4373F"/>
    <w:rsid w:val="00C4391A"/>
    <w:rsid w:val="00C44B5F"/>
    <w:rsid w:val="00C4535D"/>
    <w:rsid w:val="00C4539C"/>
    <w:rsid w:val="00C457D0"/>
    <w:rsid w:val="00C458DC"/>
    <w:rsid w:val="00C45C32"/>
    <w:rsid w:val="00C4607A"/>
    <w:rsid w:val="00C46794"/>
    <w:rsid w:val="00C46B8B"/>
    <w:rsid w:val="00C46BF1"/>
    <w:rsid w:val="00C47FEA"/>
    <w:rsid w:val="00C503A6"/>
    <w:rsid w:val="00C505E4"/>
    <w:rsid w:val="00C508DB"/>
    <w:rsid w:val="00C50FC8"/>
    <w:rsid w:val="00C5143C"/>
    <w:rsid w:val="00C515C6"/>
    <w:rsid w:val="00C51CB1"/>
    <w:rsid w:val="00C51FED"/>
    <w:rsid w:val="00C5258A"/>
    <w:rsid w:val="00C529CA"/>
    <w:rsid w:val="00C5330D"/>
    <w:rsid w:val="00C53363"/>
    <w:rsid w:val="00C54880"/>
    <w:rsid w:val="00C5490E"/>
    <w:rsid w:val="00C54C7C"/>
    <w:rsid w:val="00C55A1F"/>
    <w:rsid w:val="00C55C81"/>
    <w:rsid w:val="00C55F0C"/>
    <w:rsid w:val="00C56066"/>
    <w:rsid w:val="00C562F9"/>
    <w:rsid w:val="00C5681B"/>
    <w:rsid w:val="00C56E10"/>
    <w:rsid w:val="00C571B5"/>
    <w:rsid w:val="00C573D0"/>
    <w:rsid w:val="00C5768B"/>
    <w:rsid w:val="00C5798C"/>
    <w:rsid w:val="00C579AB"/>
    <w:rsid w:val="00C60F15"/>
    <w:rsid w:val="00C611B0"/>
    <w:rsid w:val="00C615B1"/>
    <w:rsid w:val="00C61710"/>
    <w:rsid w:val="00C61DB6"/>
    <w:rsid w:val="00C61F72"/>
    <w:rsid w:val="00C620C3"/>
    <w:rsid w:val="00C6239F"/>
    <w:rsid w:val="00C624C1"/>
    <w:rsid w:val="00C62CC0"/>
    <w:rsid w:val="00C62F66"/>
    <w:rsid w:val="00C639C4"/>
    <w:rsid w:val="00C6422A"/>
    <w:rsid w:val="00C64A86"/>
    <w:rsid w:val="00C64AF5"/>
    <w:rsid w:val="00C64B60"/>
    <w:rsid w:val="00C64B86"/>
    <w:rsid w:val="00C650BF"/>
    <w:rsid w:val="00C6546A"/>
    <w:rsid w:val="00C657C3"/>
    <w:rsid w:val="00C65A9D"/>
    <w:rsid w:val="00C65C96"/>
    <w:rsid w:val="00C65CC5"/>
    <w:rsid w:val="00C65D04"/>
    <w:rsid w:val="00C65D27"/>
    <w:rsid w:val="00C65FE4"/>
    <w:rsid w:val="00C66A13"/>
    <w:rsid w:val="00C66EEE"/>
    <w:rsid w:val="00C70338"/>
    <w:rsid w:val="00C70371"/>
    <w:rsid w:val="00C704AD"/>
    <w:rsid w:val="00C704AF"/>
    <w:rsid w:val="00C70744"/>
    <w:rsid w:val="00C708B9"/>
    <w:rsid w:val="00C713CE"/>
    <w:rsid w:val="00C71414"/>
    <w:rsid w:val="00C715A7"/>
    <w:rsid w:val="00C71C8A"/>
    <w:rsid w:val="00C71CDC"/>
    <w:rsid w:val="00C71DF0"/>
    <w:rsid w:val="00C720C5"/>
    <w:rsid w:val="00C72996"/>
    <w:rsid w:val="00C72C51"/>
    <w:rsid w:val="00C735C0"/>
    <w:rsid w:val="00C7412A"/>
    <w:rsid w:val="00C74391"/>
    <w:rsid w:val="00C74397"/>
    <w:rsid w:val="00C745E8"/>
    <w:rsid w:val="00C7488F"/>
    <w:rsid w:val="00C75DC5"/>
    <w:rsid w:val="00C76117"/>
    <w:rsid w:val="00C76125"/>
    <w:rsid w:val="00C76401"/>
    <w:rsid w:val="00C7674B"/>
    <w:rsid w:val="00C76D04"/>
    <w:rsid w:val="00C76F0D"/>
    <w:rsid w:val="00C76FD7"/>
    <w:rsid w:val="00C771D7"/>
    <w:rsid w:val="00C77737"/>
    <w:rsid w:val="00C778B4"/>
    <w:rsid w:val="00C80EDE"/>
    <w:rsid w:val="00C813D5"/>
    <w:rsid w:val="00C81B32"/>
    <w:rsid w:val="00C8200E"/>
    <w:rsid w:val="00C82480"/>
    <w:rsid w:val="00C82526"/>
    <w:rsid w:val="00C82C76"/>
    <w:rsid w:val="00C82D6E"/>
    <w:rsid w:val="00C82F33"/>
    <w:rsid w:val="00C831EC"/>
    <w:rsid w:val="00C834AA"/>
    <w:rsid w:val="00C83983"/>
    <w:rsid w:val="00C84013"/>
    <w:rsid w:val="00C84924"/>
    <w:rsid w:val="00C84A37"/>
    <w:rsid w:val="00C84A58"/>
    <w:rsid w:val="00C84A8F"/>
    <w:rsid w:val="00C85154"/>
    <w:rsid w:val="00C85E95"/>
    <w:rsid w:val="00C8611C"/>
    <w:rsid w:val="00C865AD"/>
    <w:rsid w:val="00C86B46"/>
    <w:rsid w:val="00C86B78"/>
    <w:rsid w:val="00C86F23"/>
    <w:rsid w:val="00C86F87"/>
    <w:rsid w:val="00C87D0B"/>
    <w:rsid w:val="00C90F9A"/>
    <w:rsid w:val="00C91C19"/>
    <w:rsid w:val="00C91C4D"/>
    <w:rsid w:val="00C92127"/>
    <w:rsid w:val="00C9239F"/>
    <w:rsid w:val="00C92512"/>
    <w:rsid w:val="00C92ACD"/>
    <w:rsid w:val="00C92EF6"/>
    <w:rsid w:val="00C9383D"/>
    <w:rsid w:val="00C945B0"/>
    <w:rsid w:val="00C9560E"/>
    <w:rsid w:val="00C95C48"/>
    <w:rsid w:val="00C95ED7"/>
    <w:rsid w:val="00C95F9B"/>
    <w:rsid w:val="00C96B95"/>
    <w:rsid w:val="00C96BFB"/>
    <w:rsid w:val="00C96E3E"/>
    <w:rsid w:val="00C96EBF"/>
    <w:rsid w:val="00C9773D"/>
    <w:rsid w:val="00C97B48"/>
    <w:rsid w:val="00C97BE4"/>
    <w:rsid w:val="00CA0B8D"/>
    <w:rsid w:val="00CA0D5E"/>
    <w:rsid w:val="00CA0E20"/>
    <w:rsid w:val="00CA13E5"/>
    <w:rsid w:val="00CA1F32"/>
    <w:rsid w:val="00CA22CB"/>
    <w:rsid w:val="00CA2931"/>
    <w:rsid w:val="00CA2D4E"/>
    <w:rsid w:val="00CA2E2A"/>
    <w:rsid w:val="00CA300F"/>
    <w:rsid w:val="00CA346B"/>
    <w:rsid w:val="00CA3616"/>
    <w:rsid w:val="00CA3901"/>
    <w:rsid w:val="00CA4B92"/>
    <w:rsid w:val="00CA555D"/>
    <w:rsid w:val="00CA568A"/>
    <w:rsid w:val="00CA5A29"/>
    <w:rsid w:val="00CA5B44"/>
    <w:rsid w:val="00CA672B"/>
    <w:rsid w:val="00CA7296"/>
    <w:rsid w:val="00CA7385"/>
    <w:rsid w:val="00CA7E12"/>
    <w:rsid w:val="00CA7F2A"/>
    <w:rsid w:val="00CB0789"/>
    <w:rsid w:val="00CB08F0"/>
    <w:rsid w:val="00CB0AA4"/>
    <w:rsid w:val="00CB113E"/>
    <w:rsid w:val="00CB114E"/>
    <w:rsid w:val="00CB126C"/>
    <w:rsid w:val="00CB1D56"/>
    <w:rsid w:val="00CB23DE"/>
    <w:rsid w:val="00CB2584"/>
    <w:rsid w:val="00CB3061"/>
    <w:rsid w:val="00CB323B"/>
    <w:rsid w:val="00CB38AE"/>
    <w:rsid w:val="00CB3CE4"/>
    <w:rsid w:val="00CB3F11"/>
    <w:rsid w:val="00CB443D"/>
    <w:rsid w:val="00CB463A"/>
    <w:rsid w:val="00CB4813"/>
    <w:rsid w:val="00CB5513"/>
    <w:rsid w:val="00CB6337"/>
    <w:rsid w:val="00CB6725"/>
    <w:rsid w:val="00CB6AA3"/>
    <w:rsid w:val="00CB72B8"/>
    <w:rsid w:val="00CB76D3"/>
    <w:rsid w:val="00CB783A"/>
    <w:rsid w:val="00CB7998"/>
    <w:rsid w:val="00CC0A82"/>
    <w:rsid w:val="00CC0C66"/>
    <w:rsid w:val="00CC0CE1"/>
    <w:rsid w:val="00CC0D95"/>
    <w:rsid w:val="00CC1897"/>
    <w:rsid w:val="00CC20EA"/>
    <w:rsid w:val="00CC214D"/>
    <w:rsid w:val="00CC2280"/>
    <w:rsid w:val="00CC2543"/>
    <w:rsid w:val="00CC2674"/>
    <w:rsid w:val="00CC359C"/>
    <w:rsid w:val="00CC36CB"/>
    <w:rsid w:val="00CC3C07"/>
    <w:rsid w:val="00CC3CEE"/>
    <w:rsid w:val="00CC424F"/>
    <w:rsid w:val="00CC4F38"/>
    <w:rsid w:val="00CC651B"/>
    <w:rsid w:val="00CC6B93"/>
    <w:rsid w:val="00CC6EEB"/>
    <w:rsid w:val="00CC723C"/>
    <w:rsid w:val="00CC755B"/>
    <w:rsid w:val="00CC76F8"/>
    <w:rsid w:val="00CD0564"/>
    <w:rsid w:val="00CD0670"/>
    <w:rsid w:val="00CD06E9"/>
    <w:rsid w:val="00CD0934"/>
    <w:rsid w:val="00CD16BB"/>
    <w:rsid w:val="00CD1BAE"/>
    <w:rsid w:val="00CD1E8D"/>
    <w:rsid w:val="00CD226E"/>
    <w:rsid w:val="00CD2360"/>
    <w:rsid w:val="00CD28C4"/>
    <w:rsid w:val="00CD2F52"/>
    <w:rsid w:val="00CD35E0"/>
    <w:rsid w:val="00CD3815"/>
    <w:rsid w:val="00CD3A6C"/>
    <w:rsid w:val="00CD3B18"/>
    <w:rsid w:val="00CD46BE"/>
    <w:rsid w:val="00CD4A00"/>
    <w:rsid w:val="00CD52DA"/>
    <w:rsid w:val="00CD571E"/>
    <w:rsid w:val="00CD58CB"/>
    <w:rsid w:val="00CD5C20"/>
    <w:rsid w:val="00CD5F0E"/>
    <w:rsid w:val="00CD7364"/>
    <w:rsid w:val="00CD73C7"/>
    <w:rsid w:val="00CD7586"/>
    <w:rsid w:val="00CE0097"/>
    <w:rsid w:val="00CE0543"/>
    <w:rsid w:val="00CE1793"/>
    <w:rsid w:val="00CE18AB"/>
    <w:rsid w:val="00CE1D3A"/>
    <w:rsid w:val="00CE2647"/>
    <w:rsid w:val="00CE28F7"/>
    <w:rsid w:val="00CE2A3E"/>
    <w:rsid w:val="00CE3280"/>
    <w:rsid w:val="00CE37A7"/>
    <w:rsid w:val="00CE39A4"/>
    <w:rsid w:val="00CE3F4D"/>
    <w:rsid w:val="00CE5116"/>
    <w:rsid w:val="00CE5378"/>
    <w:rsid w:val="00CE5935"/>
    <w:rsid w:val="00CE5D3A"/>
    <w:rsid w:val="00CE62B7"/>
    <w:rsid w:val="00CE75F2"/>
    <w:rsid w:val="00CE766D"/>
    <w:rsid w:val="00CE7BBE"/>
    <w:rsid w:val="00CF01C2"/>
    <w:rsid w:val="00CF062B"/>
    <w:rsid w:val="00CF069B"/>
    <w:rsid w:val="00CF1556"/>
    <w:rsid w:val="00CF16F3"/>
    <w:rsid w:val="00CF2061"/>
    <w:rsid w:val="00CF2304"/>
    <w:rsid w:val="00CF24B8"/>
    <w:rsid w:val="00CF28B8"/>
    <w:rsid w:val="00CF2C3B"/>
    <w:rsid w:val="00CF2CE8"/>
    <w:rsid w:val="00CF34D9"/>
    <w:rsid w:val="00CF3CFC"/>
    <w:rsid w:val="00CF3E72"/>
    <w:rsid w:val="00CF4573"/>
    <w:rsid w:val="00CF49DB"/>
    <w:rsid w:val="00CF50FD"/>
    <w:rsid w:val="00CF5150"/>
    <w:rsid w:val="00CF53C2"/>
    <w:rsid w:val="00CF57B9"/>
    <w:rsid w:val="00CF5977"/>
    <w:rsid w:val="00CF5DED"/>
    <w:rsid w:val="00CF5F26"/>
    <w:rsid w:val="00CF62F0"/>
    <w:rsid w:val="00CF6D48"/>
    <w:rsid w:val="00CF6DF8"/>
    <w:rsid w:val="00CF6E4E"/>
    <w:rsid w:val="00CF7A8B"/>
    <w:rsid w:val="00CF7D17"/>
    <w:rsid w:val="00CF7EB0"/>
    <w:rsid w:val="00D000E5"/>
    <w:rsid w:val="00D00506"/>
    <w:rsid w:val="00D01ACD"/>
    <w:rsid w:val="00D01B34"/>
    <w:rsid w:val="00D01E85"/>
    <w:rsid w:val="00D01EA6"/>
    <w:rsid w:val="00D0207E"/>
    <w:rsid w:val="00D0215A"/>
    <w:rsid w:val="00D02390"/>
    <w:rsid w:val="00D0261E"/>
    <w:rsid w:val="00D02F0C"/>
    <w:rsid w:val="00D0360A"/>
    <w:rsid w:val="00D03E52"/>
    <w:rsid w:val="00D0439C"/>
    <w:rsid w:val="00D0442C"/>
    <w:rsid w:val="00D04639"/>
    <w:rsid w:val="00D0473E"/>
    <w:rsid w:val="00D04BF6"/>
    <w:rsid w:val="00D05636"/>
    <w:rsid w:val="00D05D64"/>
    <w:rsid w:val="00D05EF8"/>
    <w:rsid w:val="00D05FEC"/>
    <w:rsid w:val="00D062FB"/>
    <w:rsid w:val="00D06DE9"/>
    <w:rsid w:val="00D06E9D"/>
    <w:rsid w:val="00D06FF7"/>
    <w:rsid w:val="00D073D8"/>
    <w:rsid w:val="00D0744D"/>
    <w:rsid w:val="00D07598"/>
    <w:rsid w:val="00D07760"/>
    <w:rsid w:val="00D07784"/>
    <w:rsid w:val="00D07CB2"/>
    <w:rsid w:val="00D10337"/>
    <w:rsid w:val="00D10822"/>
    <w:rsid w:val="00D10A8D"/>
    <w:rsid w:val="00D10FA7"/>
    <w:rsid w:val="00D1111E"/>
    <w:rsid w:val="00D114B1"/>
    <w:rsid w:val="00D117B6"/>
    <w:rsid w:val="00D11920"/>
    <w:rsid w:val="00D11B74"/>
    <w:rsid w:val="00D11C0E"/>
    <w:rsid w:val="00D12241"/>
    <w:rsid w:val="00D124BD"/>
    <w:rsid w:val="00D126E4"/>
    <w:rsid w:val="00D128B6"/>
    <w:rsid w:val="00D129BA"/>
    <w:rsid w:val="00D137C5"/>
    <w:rsid w:val="00D14141"/>
    <w:rsid w:val="00D15C48"/>
    <w:rsid w:val="00D15D3E"/>
    <w:rsid w:val="00D1694D"/>
    <w:rsid w:val="00D16D0D"/>
    <w:rsid w:val="00D16F43"/>
    <w:rsid w:val="00D17142"/>
    <w:rsid w:val="00D17298"/>
    <w:rsid w:val="00D1744F"/>
    <w:rsid w:val="00D17786"/>
    <w:rsid w:val="00D1784A"/>
    <w:rsid w:val="00D17971"/>
    <w:rsid w:val="00D17A10"/>
    <w:rsid w:val="00D17C33"/>
    <w:rsid w:val="00D17EC2"/>
    <w:rsid w:val="00D2056E"/>
    <w:rsid w:val="00D2094E"/>
    <w:rsid w:val="00D214FB"/>
    <w:rsid w:val="00D2162E"/>
    <w:rsid w:val="00D22617"/>
    <w:rsid w:val="00D226DD"/>
    <w:rsid w:val="00D227B9"/>
    <w:rsid w:val="00D22F45"/>
    <w:rsid w:val="00D23241"/>
    <w:rsid w:val="00D23909"/>
    <w:rsid w:val="00D239D7"/>
    <w:rsid w:val="00D23CB7"/>
    <w:rsid w:val="00D23EF6"/>
    <w:rsid w:val="00D24164"/>
    <w:rsid w:val="00D24514"/>
    <w:rsid w:val="00D2462B"/>
    <w:rsid w:val="00D2473B"/>
    <w:rsid w:val="00D24A70"/>
    <w:rsid w:val="00D25F48"/>
    <w:rsid w:val="00D2634C"/>
    <w:rsid w:val="00D27375"/>
    <w:rsid w:val="00D273C3"/>
    <w:rsid w:val="00D27ACF"/>
    <w:rsid w:val="00D27D34"/>
    <w:rsid w:val="00D27E7C"/>
    <w:rsid w:val="00D30462"/>
    <w:rsid w:val="00D30724"/>
    <w:rsid w:val="00D30818"/>
    <w:rsid w:val="00D319F0"/>
    <w:rsid w:val="00D31A04"/>
    <w:rsid w:val="00D31A55"/>
    <w:rsid w:val="00D31BFC"/>
    <w:rsid w:val="00D3213C"/>
    <w:rsid w:val="00D32427"/>
    <w:rsid w:val="00D33518"/>
    <w:rsid w:val="00D336A8"/>
    <w:rsid w:val="00D33931"/>
    <w:rsid w:val="00D33A84"/>
    <w:rsid w:val="00D33D32"/>
    <w:rsid w:val="00D34BA4"/>
    <w:rsid w:val="00D34F50"/>
    <w:rsid w:val="00D360CE"/>
    <w:rsid w:val="00D364B3"/>
    <w:rsid w:val="00D36673"/>
    <w:rsid w:val="00D367DF"/>
    <w:rsid w:val="00D36809"/>
    <w:rsid w:val="00D36947"/>
    <w:rsid w:val="00D36AA7"/>
    <w:rsid w:val="00D36E0A"/>
    <w:rsid w:val="00D37929"/>
    <w:rsid w:val="00D37DCB"/>
    <w:rsid w:val="00D37F7F"/>
    <w:rsid w:val="00D40EEB"/>
    <w:rsid w:val="00D415DA"/>
    <w:rsid w:val="00D4161A"/>
    <w:rsid w:val="00D41808"/>
    <w:rsid w:val="00D41BA3"/>
    <w:rsid w:val="00D41C41"/>
    <w:rsid w:val="00D42E3D"/>
    <w:rsid w:val="00D43319"/>
    <w:rsid w:val="00D43353"/>
    <w:rsid w:val="00D4370C"/>
    <w:rsid w:val="00D44921"/>
    <w:rsid w:val="00D44B31"/>
    <w:rsid w:val="00D44E3A"/>
    <w:rsid w:val="00D45811"/>
    <w:rsid w:val="00D461DF"/>
    <w:rsid w:val="00D46EF7"/>
    <w:rsid w:val="00D46F41"/>
    <w:rsid w:val="00D47260"/>
    <w:rsid w:val="00D47AE7"/>
    <w:rsid w:val="00D50391"/>
    <w:rsid w:val="00D50404"/>
    <w:rsid w:val="00D5062E"/>
    <w:rsid w:val="00D51239"/>
    <w:rsid w:val="00D51CE9"/>
    <w:rsid w:val="00D51E4F"/>
    <w:rsid w:val="00D5222B"/>
    <w:rsid w:val="00D5227D"/>
    <w:rsid w:val="00D52351"/>
    <w:rsid w:val="00D52AF9"/>
    <w:rsid w:val="00D52EE0"/>
    <w:rsid w:val="00D52F10"/>
    <w:rsid w:val="00D53603"/>
    <w:rsid w:val="00D5369C"/>
    <w:rsid w:val="00D53BB3"/>
    <w:rsid w:val="00D540BD"/>
    <w:rsid w:val="00D5441C"/>
    <w:rsid w:val="00D54AB5"/>
    <w:rsid w:val="00D54F0B"/>
    <w:rsid w:val="00D550E1"/>
    <w:rsid w:val="00D5551D"/>
    <w:rsid w:val="00D55C8F"/>
    <w:rsid w:val="00D55CB3"/>
    <w:rsid w:val="00D562E3"/>
    <w:rsid w:val="00D56C10"/>
    <w:rsid w:val="00D56D5D"/>
    <w:rsid w:val="00D5718E"/>
    <w:rsid w:val="00D5738E"/>
    <w:rsid w:val="00D57444"/>
    <w:rsid w:val="00D57BC1"/>
    <w:rsid w:val="00D601EA"/>
    <w:rsid w:val="00D60B2D"/>
    <w:rsid w:val="00D613D2"/>
    <w:rsid w:val="00D619DF"/>
    <w:rsid w:val="00D61B0B"/>
    <w:rsid w:val="00D61F08"/>
    <w:rsid w:val="00D62150"/>
    <w:rsid w:val="00D623EB"/>
    <w:rsid w:val="00D62892"/>
    <w:rsid w:val="00D62BB9"/>
    <w:rsid w:val="00D63150"/>
    <w:rsid w:val="00D63671"/>
    <w:rsid w:val="00D638A6"/>
    <w:rsid w:val="00D63C1C"/>
    <w:rsid w:val="00D63ECB"/>
    <w:rsid w:val="00D63EE4"/>
    <w:rsid w:val="00D641BB"/>
    <w:rsid w:val="00D646DB"/>
    <w:rsid w:val="00D64A16"/>
    <w:rsid w:val="00D64D2B"/>
    <w:rsid w:val="00D64D87"/>
    <w:rsid w:val="00D6501E"/>
    <w:rsid w:val="00D65219"/>
    <w:rsid w:val="00D65261"/>
    <w:rsid w:val="00D65B90"/>
    <w:rsid w:val="00D65CDB"/>
    <w:rsid w:val="00D65D9C"/>
    <w:rsid w:val="00D6693B"/>
    <w:rsid w:val="00D66FF5"/>
    <w:rsid w:val="00D67422"/>
    <w:rsid w:val="00D67E68"/>
    <w:rsid w:val="00D70177"/>
    <w:rsid w:val="00D708AE"/>
    <w:rsid w:val="00D71E6E"/>
    <w:rsid w:val="00D7285F"/>
    <w:rsid w:val="00D728A2"/>
    <w:rsid w:val="00D72B23"/>
    <w:rsid w:val="00D72CBD"/>
    <w:rsid w:val="00D72EE1"/>
    <w:rsid w:val="00D72F2F"/>
    <w:rsid w:val="00D73737"/>
    <w:rsid w:val="00D73937"/>
    <w:rsid w:val="00D73C47"/>
    <w:rsid w:val="00D73CAF"/>
    <w:rsid w:val="00D7405A"/>
    <w:rsid w:val="00D740DF"/>
    <w:rsid w:val="00D7414F"/>
    <w:rsid w:val="00D74233"/>
    <w:rsid w:val="00D7452A"/>
    <w:rsid w:val="00D7477E"/>
    <w:rsid w:val="00D74B3C"/>
    <w:rsid w:val="00D74C7D"/>
    <w:rsid w:val="00D76025"/>
    <w:rsid w:val="00D7680E"/>
    <w:rsid w:val="00D76C3A"/>
    <w:rsid w:val="00D77637"/>
    <w:rsid w:val="00D7767A"/>
    <w:rsid w:val="00D77A59"/>
    <w:rsid w:val="00D77B4D"/>
    <w:rsid w:val="00D77ED9"/>
    <w:rsid w:val="00D802A5"/>
    <w:rsid w:val="00D809D8"/>
    <w:rsid w:val="00D80DB7"/>
    <w:rsid w:val="00D80EA0"/>
    <w:rsid w:val="00D8108F"/>
    <w:rsid w:val="00D812B5"/>
    <w:rsid w:val="00D81461"/>
    <w:rsid w:val="00D81874"/>
    <w:rsid w:val="00D81B41"/>
    <w:rsid w:val="00D82273"/>
    <w:rsid w:val="00D8260F"/>
    <w:rsid w:val="00D82F0E"/>
    <w:rsid w:val="00D83604"/>
    <w:rsid w:val="00D83AD2"/>
    <w:rsid w:val="00D83B2C"/>
    <w:rsid w:val="00D83DED"/>
    <w:rsid w:val="00D842D0"/>
    <w:rsid w:val="00D84D2F"/>
    <w:rsid w:val="00D84F58"/>
    <w:rsid w:val="00D8587A"/>
    <w:rsid w:val="00D85C29"/>
    <w:rsid w:val="00D8678E"/>
    <w:rsid w:val="00D867A0"/>
    <w:rsid w:val="00D86980"/>
    <w:rsid w:val="00D86BE1"/>
    <w:rsid w:val="00D870A5"/>
    <w:rsid w:val="00D87225"/>
    <w:rsid w:val="00D877AC"/>
    <w:rsid w:val="00D8796C"/>
    <w:rsid w:val="00D87B51"/>
    <w:rsid w:val="00D87F37"/>
    <w:rsid w:val="00D906C4"/>
    <w:rsid w:val="00D90DA3"/>
    <w:rsid w:val="00D90DB3"/>
    <w:rsid w:val="00D90EA7"/>
    <w:rsid w:val="00D9116E"/>
    <w:rsid w:val="00D918B8"/>
    <w:rsid w:val="00D91AA2"/>
    <w:rsid w:val="00D91ACB"/>
    <w:rsid w:val="00D91FB8"/>
    <w:rsid w:val="00D92319"/>
    <w:rsid w:val="00D92866"/>
    <w:rsid w:val="00D92910"/>
    <w:rsid w:val="00D929CE"/>
    <w:rsid w:val="00D934E6"/>
    <w:rsid w:val="00D939B8"/>
    <w:rsid w:val="00D93DE2"/>
    <w:rsid w:val="00D9459C"/>
    <w:rsid w:val="00D947D4"/>
    <w:rsid w:val="00D947EA"/>
    <w:rsid w:val="00D952C7"/>
    <w:rsid w:val="00D952D1"/>
    <w:rsid w:val="00D953D7"/>
    <w:rsid w:val="00D95430"/>
    <w:rsid w:val="00D96D85"/>
    <w:rsid w:val="00D96F49"/>
    <w:rsid w:val="00D9746C"/>
    <w:rsid w:val="00D976BF"/>
    <w:rsid w:val="00D97A95"/>
    <w:rsid w:val="00D97C13"/>
    <w:rsid w:val="00D97CD3"/>
    <w:rsid w:val="00DA0E68"/>
    <w:rsid w:val="00DA1ABD"/>
    <w:rsid w:val="00DA2331"/>
    <w:rsid w:val="00DA3100"/>
    <w:rsid w:val="00DA35D7"/>
    <w:rsid w:val="00DA3630"/>
    <w:rsid w:val="00DA3A24"/>
    <w:rsid w:val="00DA3D63"/>
    <w:rsid w:val="00DA4A6F"/>
    <w:rsid w:val="00DA503D"/>
    <w:rsid w:val="00DA53D8"/>
    <w:rsid w:val="00DA55DB"/>
    <w:rsid w:val="00DA561B"/>
    <w:rsid w:val="00DA5710"/>
    <w:rsid w:val="00DA5985"/>
    <w:rsid w:val="00DA5A23"/>
    <w:rsid w:val="00DA62E1"/>
    <w:rsid w:val="00DA6799"/>
    <w:rsid w:val="00DA7179"/>
    <w:rsid w:val="00DA718F"/>
    <w:rsid w:val="00DA7A3E"/>
    <w:rsid w:val="00DA7E70"/>
    <w:rsid w:val="00DB01B8"/>
    <w:rsid w:val="00DB0442"/>
    <w:rsid w:val="00DB08BA"/>
    <w:rsid w:val="00DB0C7C"/>
    <w:rsid w:val="00DB1157"/>
    <w:rsid w:val="00DB1F3B"/>
    <w:rsid w:val="00DB2394"/>
    <w:rsid w:val="00DB2A8D"/>
    <w:rsid w:val="00DB2B7D"/>
    <w:rsid w:val="00DB2D19"/>
    <w:rsid w:val="00DB30D2"/>
    <w:rsid w:val="00DB381B"/>
    <w:rsid w:val="00DB3929"/>
    <w:rsid w:val="00DB3A70"/>
    <w:rsid w:val="00DB4267"/>
    <w:rsid w:val="00DB4908"/>
    <w:rsid w:val="00DB4A39"/>
    <w:rsid w:val="00DB502E"/>
    <w:rsid w:val="00DB5515"/>
    <w:rsid w:val="00DB5696"/>
    <w:rsid w:val="00DB5739"/>
    <w:rsid w:val="00DB5D70"/>
    <w:rsid w:val="00DB5DD2"/>
    <w:rsid w:val="00DB6182"/>
    <w:rsid w:val="00DB63AE"/>
    <w:rsid w:val="00DB6DA4"/>
    <w:rsid w:val="00DB6F36"/>
    <w:rsid w:val="00DB784B"/>
    <w:rsid w:val="00DC025F"/>
    <w:rsid w:val="00DC03E9"/>
    <w:rsid w:val="00DC07D3"/>
    <w:rsid w:val="00DC0B6C"/>
    <w:rsid w:val="00DC1098"/>
    <w:rsid w:val="00DC1157"/>
    <w:rsid w:val="00DC15B5"/>
    <w:rsid w:val="00DC1910"/>
    <w:rsid w:val="00DC2ABD"/>
    <w:rsid w:val="00DC2D60"/>
    <w:rsid w:val="00DC2F52"/>
    <w:rsid w:val="00DC31EA"/>
    <w:rsid w:val="00DC3894"/>
    <w:rsid w:val="00DC398C"/>
    <w:rsid w:val="00DC3C7A"/>
    <w:rsid w:val="00DC3FD3"/>
    <w:rsid w:val="00DC43BD"/>
    <w:rsid w:val="00DC43EB"/>
    <w:rsid w:val="00DC4600"/>
    <w:rsid w:val="00DC490E"/>
    <w:rsid w:val="00DC50AC"/>
    <w:rsid w:val="00DC539C"/>
    <w:rsid w:val="00DC66DF"/>
    <w:rsid w:val="00DC68EB"/>
    <w:rsid w:val="00DC6A8F"/>
    <w:rsid w:val="00DC731D"/>
    <w:rsid w:val="00DC7347"/>
    <w:rsid w:val="00DC7CE0"/>
    <w:rsid w:val="00DC7EAA"/>
    <w:rsid w:val="00DC7F21"/>
    <w:rsid w:val="00DD051A"/>
    <w:rsid w:val="00DD058A"/>
    <w:rsid w:val="00DD077D"/>
    <w:rsid w:val="00DD161B"/>
    <w:rsid w:val="00DD1644"/>
    <w:rsid w:val="00DD18CE"/>
    <w:rsid w:val="00DD21A7"/>
    <w:rsid w:val="00DD267B"/>
    <w:rsid w:val="00DD2A51"/>
    <w:rsid w:val="00DD310F"/>
    <w:rsid w:val="00DD3169"/>
    <w:rsid w:val="00DD33D4"/>
    <w:rsid w:val="00DD4075"/>
    <w:rsid w:val="00DD4295"/>
    <w:rsid w:val="00DD43CA"/>
    <w:rsid w:val="00DD4593"/>
    <w:rsid w:val="00DD4A86"/>
    <w:rsid w:val="00DD4D24"/>
    <w:rsid w:val="00DD500B"/>
    <w:rsid w:val="00DD58FA"/>
    <w:rsid w:val="00DD626D"/>
    <w:rsid w:val="00DD6387"/>
    <w:rsid w:val="00DD7128"/>
    <w:rsid w:val="00DD7957"/>
    <w:rsid w:val="00DD7B60"/>
    <w:rsid w:val="00DE0194"/>
    <w:rsid w:val="00DE07D0"/>
    <w:rsid w:val="00DE1049"/>
    <w:rsid w:val="00DE158F"/>
    <w:rsid w:val="00DE1B90"/>
    <w:rsid w:val="00DE1EAC"/>
    <w:rsid w:val="00DE2025"/>
    <w:rsid w:val="00DE2AE1"/>
    <w:rsid w:val="00DE2C5A"/>
    <w:rsid w:val="00DE35EC"/>
    <w:rsid w:val="00DE3AD5"/>
    <w:rsid w:val="00DE43B5"/>
    <w:rsid w:val="00DE5616"/>
    <w:rsid w:val="00DE604F"/>
    <w:rsid w:val="00DE650D"/>
    <w:rsid w:val="00DE6742"/>
    <w:rsid w:val="00DE6981"/>
    <w:rsid w:val="00DE6CDA"/>
    <w:rsid w:val="00DE72FE"/>
    <w:rsid w:val="00DE772F"/>
    <w:rsid w:val="00DE7C52"/>
    <w:rsid w:val="00DE7F1C"/>
    <w:rsid w:val="00DF0332"/>
    <w:rsid w:val="00DF063E"/>
    <w:rsid w:val="00DF12AD"/>
    <w:rsid w:val="00DF183A"/>
    <w:rsid w:val="00DF1996"/>
    <w:rsid w:val="00DF1B55"/>
    <w:rsid w:val="00DF2674"/>
    <w:rsid w:val="00DF2EEF"/>
    <w:rsid w:val="00DF3163"/>
    <w:rsid w:val="00DF3419"/>
    <w:rsid w:val="00DF44BE"/>
    <w:rsid w:val="00DF50EB"/>
    <w:rsid w:val="00DF6933"/>
    <w:rsid w:val="00DF7036"/>
    <w:rsid w:val="00DF74BE"/>
    <w:rsid w:val="00DF763B"/>
    <w:rsid w:val="00DF7825"/>
    <w:rsid w:val="00E00261"/>
    <w:rsid w:val="00E0067F"/>
    <w:rsid w:val="00E0087D"/>
    <w:rsid w:val="00E00C43"/>
    <w:rsid w:val="00E00D04"/>
    <w:rsid w:val="00E00FA6"/>
    <w:rsid w:val="00E01081"/>
    <w:rsid w:val="00E01431"/>
    <w:rsid w:val="00E01497"/>
    <w:rsid w:val="00E01E8E"/>
    <w:rsid w:val="00E01ECB"/>
    <w:rsid w:val="00E0211E"/>
    <w:rsid w:val="00E0212A"/>
    <w:rsid w:val="00E02D8C"/>
    <w:rsid w:val="00E03275"/>
    <w:rsid w:val="00E036C8"/>
    <w:rsid w:val="00E0370F"/>
    <w:rsid w:val="00E03E75"/>
    <w:rsid w:val="00E0415E"/>
    <w:rsid w:val="00E043F8"/>
    <w:rsid w:val="00E04B31"/>
    <w:rsid w:val="00E05003"/>
    <w:rsid w:val="00E06045"/>
    <w:rsid w:val="00E0661A"/>
    <w:rsid w:val="00E06701"/>
    <w:rsid w:val="00E07D7E"/>
    <w:rsid w:val="00E10379"/>
    <w:rsid w:val="00E10EE2"/>
    <w:rsid w:val="00E111CE"/>
    <w:rsid w:val="00E11AA9"/>
    <w:rsid w:val="00E11CA2"/>
    <w:rsid w:val="00E11F1C"/>
    <w:rsid w:val="00E121EA"/>
    <w:rsid w:val="00E12533"/>
    <w:rsid w:val="00E12B01"/>
    <w:rsid w:val="00E12BF7"/>
    <w:rsid w:val="00E13665"/>
    <w:rsid w:val="00E13CC9"/>
    <w:rsid w:val="00E1453F"/>
    <w:rsid w:val="00E148CF"/>
    <w:rsid w:val="00E14F8C"/>
    <w:rsid w:val="00E153D5"/>
    <w:rsid w:val="00E15D6C"/>
    <w:rsid w:val="00E16182"/>
    <w:rsid w:val="00E16CC8"/>
    <w:rsid w:val="00E16EF4"/>
    <w:rsid w:val="00E17017"/>
    <w:rsid w:val="00E17C9C"/>
    <w:rsid w:val="00E17E40"/>
    <w:rsid w:val="00E2014E"/>
    <w:rsid w:val="00E205DD"/>
    <w:rsid w:val="00E21A1E"/>
    <w:rsid w:val="00E21AAD"/>
    <w:rsid w:val="00E21F7A"/>
    <w:rsid w:val="00E222D1"/>
    <w:rsid w:val="00E223AE"/>
    <w:rsid w:val="00E224BB"/>
    <w:rsid w:val="00E22651"/>
    <w:rsid w:val="00E2278B"/>
    <w:rsid w:val="00E229D6"/>
    <w:rsid w:val="00E23047"/>
    <w:rsid w:val="00E236A5"/>
    <w:rsid w:val="00E23A5E"/>
    <w:rsid w:val="00E23DF8"/>
    <w:rsid w:val="00E24533"/>
    <w:rsid w:val="00E24949"/>
    <w:rsid w:val="00E249FF"/>
    <w:rsid w:val="00E25811"/>
    <w:rsid w:val="00E25AF6"/>
    <w:rsid w:val="00E25E8F"/>
    <w:rsid w:val="00E2649B"/>
    <w:rsid w:val="00E26F4F"/>
    <w:rsid w:val="00E274E6"/>
    <w:rsid w:val="00E27979"/>
    <w:rsid w:val="00E27A52"/>
    <w:rsid w:val="00E27B05"/>
    <w:rsid w:val="00E27C51"/>
    <w:rsid w:val="00E27D36"/>
    <w:rsid w:val="00E27E6C"/>
    <w:rsid w:val="00E30141"/>
    <w:rsid w:val="00E306C4"/>
    <w:rsid w:val="00E310BA"/>
    <w:rsid w:val="00E318A7"/>
    <w:rsid w:val="00E3192A"/>
    <w:rsid w:val="00E31D06"/>
    <w:rsid w:val="00E3212E"/>
    <w:rsid w:val="00E3286C"/>
    <w:rsid w:val="00E32A4F"/>
    <w:rsid w:val="00E334A4"/>
    <w:rsid w:val="00E3399A"/>
    <w:rsid w:val="00E33B05"/>
    <w:rsid w:val="00E33CE1"/>
    <w:rsid w:val="00E33E15"/>
    <w:rsid w:val="00E33FF3"/>
    <w:rsid w:val="00E34610"/>
    <w:rsid w:val="00E34647"/>
    <w:rsid w:val="00E34B70"/>
    <w:rsid w:val="00E34BB5"/>
    <w:rsid w:val="00E34D05"/>
    <w:rsid w:val="00E35B7C"/>
    <w:rsid w:val="00E35B81"/>
    <w:rsid w:val="00E35D31"/>
    <w:rsid w:val="00E35F48"/>
    <w:rsid w:val="00E36343"/>
    <w:rsid w:val="00E36492"/>
    <w:rsid w:val="00E3678A"/>
    <w:rsid w:val="00E36FE3"/>
    <w:rsid w:val="00E370C6"/>
    <w:rsid w:val="00E37740"/>
    <w:rsid w:val="00E37A84"/>
    <w:rsid w:val="00E37C52"/>
    <w:rsid w:val="00E37E00"/>
    <w:rsid w:val="00E37F61"/>
    <w:rsid w:val="00E40883"/>
    <w:rsid w:val="00E4095D"/>
    <w:rsid w:val="00E40C17"/>
    <w:rsid w:val="00E40F68"/>
    <w:rsid w:val="00E41825"/>
    <w:rsid w:val="00E4362B"/>
    <w:rsid w:val="00E43A8F"/>
    <w:rsid w:val="00E44157"/>
    <w:rsid w:val="00E44187"/>
    <w:rsid w:val="00E4439F"/>
    <w:rsid w:val="00E44416"/>
    <w:rsid w:val="00E44575"/>
    <w:rsid w:val="00E44779"/>
    <w:rsid w:val="00E4534E"/>
    <w:rsid w:val="00E45BFD"/>
    <w:rsid w:val="00E45C40"/>
    <w:rsid w:val="00E473BB"/>
    <w:rsid w:val="00E47622"/>
    <w:rsid w:val="00E47B04"/>
    <w:rsid w:val="00E47D8C"/>
    <w:rsid w:val="00E50333"/>
    <w:rsid w:val="00E51298"/>
    <w:rsid w:val="00E51C8E"/>
    <w:rsid w:val="00E53AA6"/>
    <w:rsid w:val="00E53CAB"/>
    <w:rsid w:val="00E53D19"/>
    <w:rsid w:val="00E54531"/>
    <w:rsid w:val="00E54D29"/>
    <w:rsid w:val="00E54E7B"/>
    <w:rsid w:val="00E5513F"/>
    <w:rsid w:val="00E55BEF"/>
    <w:rsid w:val="00E55CBD"/>
    <w:rsid w:val="00E56558"/>
    <w:rsid w:val="00E5662C"/>
    <w:rsid w:val="00E56657"/>
    <w:rsid w:val="00E57343"/>
    <w:rsid w:val="00E57A3C"/>
    <w:rsid w:val="00E57CA4"/>
    <w:rsid w:val="00E60906"/>
    <w:rsid w:val="00E60966"/>
    <w:rsid w:val="00E60FE8"/>
    <w:rsid w:val="00E61280"/>
    <w:rsid w:val="00E61530"/>
    <w:rsid w:val="00E617BD"/>
    <w:rsid w:val="00E61FE8"/>
    <w:rsid w:val="00E62622"/>
    <w:rsid w:val="00E62712"/>
    <w:rsid w:val="00E62830"/>
    <w:rsid w:val="00E6318B"/>
    <w:rsid w:val="00E631AC"/>
    <w:rsid w:val="00E633DD"/>
    <w:rsid w:val="00E63777"/>
    <w:rsid w:val="00E637F8"/>
    <w:rsid w:val="00E6456E"/>
    <w:rsid w:val="00E64810"/>
    <w:rsid w:val="00E64F5D"/>
    <w:rsid w:val="00E654AA"/>
    <w:rsid w:val="00E656E4"/>
    <w:rsid w:val="00E65B6C"/>
    <w:rsid w:val="00E65DB9"/>
    <w:rsid w:val="00E65E2B"/>
    <w:rsid w:val="00E65E93"/>
    <w:rsid w:val="00E661E0"/>
    <w:rsid w:val="00E66461"/>
    <w:rsid w:val="00E664E8"/>
    <w:rsid w:val="00E66571"/>
    <w:rsid w:val="00E66CAB"/>
    <w:rsid w:val="00E70327"/>
    <w:rsid w:val="00E705DE"/>
    <w:rsid w:val="00E70765"/>
    <w:rsid w:val="00E70910"/>
    <w:rsid w:val="00E71051"/>
    <w:rsid w:val="00E710EC"/>
    <w:rsid w:val="00E71152"/>
    <w:rsid w:val="00E7157C"/>
    <w:rsid w:val="00E71655"/>
    <w:rsid w:val="00E71753"/>
    <w:rsid w:val="00E71FA3"/>
    <w:rsid w:val="00E720C6"/>
    <w:rsid w:val="00E72A86"/>
    <w:rsid w:val="00E733E1"/>
    <w:rsid w:val="00E739D4"/>
    <w:rsid w:val="00E73AC9"/>
    <w:rsid w:val="00E7401E"/>
    <w:rsid w:val="00E7407C"/>
    <w:rsid w:val="00E74EE2"/>
    <w:rsid w:val="00E75CD2"/>
    <w:rsid w:val="00E75D0D"/>
    <w:rsid w:val="00E76B6E"/>
    <w:rsid w:val="00E76C32"/>
    <w:rsid w:val="00E76D42"/>
    <w:rsid w:val="00E76ECB"/>
    <w:rsid w:val="00E7714E"/>
    <w:rsid w:val="00E7719B"/>
    <w:rsid w:val="00E77281"/>
    <w:rsid w:val="00E7745A"/>
    <w:rsid w:val="00E775C5"/>
    <w:rsid w:val="00E77DC1"/>
    <w:rsid w:val="00E8027A"/>
    <w:rsid w:val="00E803C9"/>
    <w:rsid w:val="00E80D49"/>
    <w:rsid w:val="00E81937"/>
    <w:rsid w:val="00E83551"/>
    <w:rsid w:val="00E83E4A"/>
    <w:rsid w:val="00E842CC"/>
    <w:rsid w:val="00E8431F"/>
    <w:rsid w:val="00E844FB"/>
    <w:rsid w:val="00E848BD"/>
    <w:rsid w:val="00E85220"/>
    <w:rsid w:val="00E85A44"/>
    <w:rsid w:val="00E85AD5"/>
    <w:rsid w:val="00E85DA2"/>
    <w:rsid w:val="00E85ECD"/>
    <w:rsid w:val="00E86AE2"/>
    <w:rsid w:val="00E87AA7"/>
    <w:rsid w:val="00E9004E"/>
    <w:rsid w:val="00E905D0"/>
    <w:rsid w:val="00E90BFA"/>
    <w:rsid w:val="00E90C15"/>
    <w:rsid w:val="00E9106F"/>
    <w:rsid w:val="00E910C3"/>
    <w:rsid w:val="00E917DA"/>
    <w:rsid w:val="00E91AA8"/>
    <w:rsid w:val="00E9209F"/>
    <w:rsid w:val="00E921DD"/>
    <w:rsid w:val="00E92836"/>
    <w:rsid w:val="00E93114"/>
    <w:rsid w:val="00E93DE8"/>
    <w:rsid w:val="00E940FF"/>
    <w:rsid w:val="00E94571"/>
    <w:rsid w:val="00E945C8"/>
    <w:rsid w:val="00E94EB2"/>
    <w:rsid w:val="00E9529A"/>
    <w:rsid w:val="00E957CA"/>
    <w:rsid w:val="00E95882"/>
    <w:rsid w:val="00E95C57"/>
    <w:rsid w:val="00E9635A"/>
    <w:rsid w:val="00E9694F"/>
    <w:rsid w:val="00E972C1"/>
    <w:rsid w:val="00EA0287"/>
    <w:rsid w:val="00EA054E"/>
    <w:rsid w:val="00EA12E6"/>
    <w:rsid w:val="00EA140C"/>
    <w:rsid w:val="00EA1C2F"/>
    <w:rsid w:val="00EA203D"/>
    <w:rsid w:val="00EA22CE"/>
    <w:rsid w:val="00EA2391"/>
    <w:rsid w:val="00EA277F"/>
    <w:rsid w:val="00EA308D"/>
    <w:rsid w:val="00EA30AD"/>
    <w:rsid w:val="00EA327A"/>
    <w:rsid w:val="00EA32BA"/>
    <w:rsid w:val="00EA3577"/>
    <w:rsid w:val="00EA365B"/>
    <w:rsid w:val="00EA3CF7"/>
    <w:rsid w:val="00EA417A"/>
    <w:rsid w:val="00EA4948"/>
    <w:rsid w:val="00EA4998"/>
    <w:rsid w:val="00EA4B0A"/>
    <w:rsid w:val="00EA4D5F"/>
    <w:rsid w:val="00EA5880"/>
    <w:rsid w:val="00EA594C"/>
    <w:rsid w:val="00EA622C"/>
    <w:rsid w:val="00EA66B5"/>
    <w:rsid w:val="00EA67E6"/>
    <w:rsid w:val="00EA683E"/>
    <w:rsid w:val="00EA68CD"/>
    <w:rsid w:val="00EA6920"/>
    <w:rsid w:val="00EA69C6"/>
    <w:rsid w:val="00EA6A58"/>
    <w:rsid w:val="00EA7C61"/>
    <w:rsid w:val="00EA7D79"/>
    <w:rsid w:val="00EA7F57"/>
    <w:rsid w:val="00EB0472"/>
    <w:rsid w:val="00EB0853"/>
    <w:rsid w:val="00EB0A61"/>
    <w:rsid w:val="00EB0F24"/>
    <w:rsid w:val="00EB1388"/>
    <w:rsid w:val="00EB148F"/>
    <w:rsid w:val="00EB1582"/>
    <w:rsid w:val="00EB1760"/>
    <w:rsid w:val="00EB181A"/>
    <w:rsid w:val="00EB2147"/>
    <w:rsid w:val="00EB21E6"/>
    <w:rsid w:val="00EB2933"/>
    <w:rsid w:val="00EB36D7"/>
    <w:rsid w:val="00EB38E5"/>
    <w:rsid w:val="00EB3F58"/>
    <w:rsid w:val="00EB4247"/>
    <w:rsid w:val="00EB43B9"/>
    <w:rsid w:val="00EB4D03"/>
    <w:rsid w:val="00EB4DE5"/>
    <w:rsid w:val="00EB52E1"/>
    <w:rsid w:val="00EB5650"/>
    <w:rsid w:val="00EB57BD"/>
    <w:rsid w:val="00EB586B"/>
    <w:rsid w:val="00EB6A93"/>
    <w:rsid w:val="00EB6B10"/>
    <w:rsid w:val="00EB73FD"/>
    <w:rsid w:val="00EB76A2"/>
    <w:rsid w:val="00EB7FBB"/>
    <w:rsid w:val="00EC00EB"/>
    <w:rsid w:val="00EC04E7"/>
    <w:rsid w:val="00EC10F2"/>
    <w:rsid w:val="00EC1697"/>
    <w:rsid w:val="00EC17B7"/>
    <w:rsid w:val="00EC21FE"/>
    <w:rsid w:val="00EC279E"/>
    <w:rsid w:val="00EC33A2"/>
    <w:rsid w:val="00EC3602"/>
    <w:rsid w:val="00EC38CB"/>
    <w:rsid w:val="00EC38FC"/>
    <w:rsid w:val="00EC3954"/>
    <w:rsid w:val="00EC39ED"/>
    <w:rsid w:val="00EC3AA1"/>
    <w:rsid w:val="00EC3C54"/>
    <w:rsid w:val="00EC4427"/>
    <w:rsid w:val="00EC4662"/>
    <w:rsid w:val="00EC483F"/>
    <w:rsid w:val="00EC4B38"/>
    <w:rsid w:val="00EC5A2E"/>
    <w:rsid w:val="00EC5B22"/>
    <w:rsid w:val="00EC5ED4"/>
    <w:rsid w:val="00EC63D2"/>
    <w:rsid w:val="00EC66BB"/>
    <w:rsid w:val="00EC6C4C"/>
    <w:rsid w:val="00EC6EFD"/>
    <w:rsid w:val="00EC6F85"/>
    <w:rsid w:val="00EC7084"/>
    <w:rsid w:val="00EC72FC"/>
    <w:rsid w:val="00EC778D"/>
    <w:rsid w:val="00EC78A1"/>
    <w:rsid w:val="00EC7A77"/>
    <w:rsid w:val="00EC7C20"/>
    <w:rsid w:val="00ED0636"/>
    <w:rsid w:val="00ED094C"/>
    <w:rsid w:val="00ED0A93"/>
    <w:rsid w:val="00ED24D8"/>
    <w:rsid w:val="00ED29EE"/>
    <w:rsid w:val="00ED3130"/>
    <w:rsid w:val="00ED31DF"/>
    <w:rsid w:val="00ED3509"/>
    <w:rsid w:val="00ED3BE2"/>
    <w:rsid w:val="00ED3DFD"/>
    <w:rsid w:val="00ED3F27"/>
    <w:rsid w:val="00ED4160"/>
    <w:rsid w:val="00ED4168"/>
    <w:rsid w:val="00ED477B"/>
    <w:rsid w:val="00ED4F69"/>
    <w:rsid w:val="00ED56DD"/>
    <w:rsid w:val="00ED5916"/>
    <w:rsid w:val="00ED5A05"/>
    <w:rsid w:val="00ED5BFC"/>
    <w:rsid w:val="00ED5D98"/>
    <w:rsid w:val="00ED603A"/>
    <w:rsid w:val="00ED6239"/>
    <w:rsid w:val="00ED6995"/>
    <w:rsid w:val="00ED74C1"/>
    <w:rsid w:val="00ED7588"/>
    <w:rsid w:val="00ED7D9B"/>
    <w:rsid w:val="00EE00A8"/>
    <w:rsid w:val="00EE020C"/>
    <w:rsid w:val="00EE08F7"/>
    <w:rsid w:val="00EE1027"/>
    <w:rsid w:val="00EE13A8"/>
    <w:rsid w:val="00EE1EB3"/>
    <w:rsid w:val="00EE2403"/>
    <w:rsid w:val="00EE2416"/>
    <w:rsid w:val="00EE2474"/>
    <w:rsid w:val="00EE3D41"/>
    <w:rsid w:val="00EE45D0"/>
    <w:rsid w:val="00EE4CF0"/>
    <w:rsid w:val="00EE515E"/>
    <w:rsid w:val="00EE517C"/>
    <w:rsid w:val="00EE531E"/>
    <w:rsid w:val="00EE5568"/>
    <w:rsid w:val="00EE5AE5"/>
    <w:rsid w:val="00EE5EEA"/>
    <w:rsid w:val="00EE618D"/>
    <w:rsid w:val="00EE659E"/>
    <w:rsid w:val="00EE6A98"/>
    <w:rsid w:val="00EE6DCC"/>
    <w:rsid w:val="00EE6F3C"/>
    <w:rsid w:val="00EE72CD"/>
    <w:rsid w:val="00EE7A7D"/>
    <w:rsid w:val="00EE7B05"/>
    <w:rsid w:val="00EE7C58"/>
    <w:rsid w:val="00EF01BA"/>
    <w:rsid w:val="00EF0464"/>
    <w:rsid w:val="00EF088D"/>
    <w:rsid w:val="00EF0D4B"/>
    <w:rsid w:val="00EF1291"/>
    <w:rsid w:val="00EF15C2"/>
    <w:rsid w:val="00EF2A58"/>
    <w:rsid w:val="00EF3A50"/>
    <w:rsid w:val="00EF3BD8"/>
    <w:rsid w:val="00EF3FE7"/>
    <w:rsid w:val="00EF424D"/>
    <w:rsid w:val="00EF46F2"/>
    <w:rsid w:val="00EF4DB6"/>
    <w:rsid w:val="00EF51FC"/>
    <w:rsid w:val="00EF5AE4"/>
    <w:rsid w:val="00EF5B04"/>
    <w:rsid w:val="00EF6732"/>
    <w:rsid w:val="00EF6A48"/>
    <w:rsid w:val="00EF6F56"/>
    <w:rsid w:val="00EF7212"/>
    <w:rsid w:val="00F00FEB"/>
    <w:rsid w:val="00F0199A"/>
    <w:rsid w:val="00F01EBF"/>
    <w:rsid w:val="00F02A52"/>
    <w:rsid w:val="00F02C92"/>
    <w:rsid w:val="00F03008"/>
    <w:rsid w:val="00F030E8"/>
    <w:rsid w:val="00F03649"/>
    <w:rsid w:val="00F04817"/>
    <w:rsid w:val="00F04835"/>
    <w:rsid w:val="00F0491E"/>
    <w:rsid w:val="00F04BED"/>
    <w:rsid w:val="00F04F46"/>
    <w:rsid w:val="00F056BA"/>
    <w:rsid w:val="00F057DE"/>
    <w:rsid w:val="00F05956"/>
    <w:rsid w:val="00F069A3"/>
    <w:rsid w:val="00F06AF5"/>
    <w:rsid w:val="00F06CBD"/>
    <w:rsid w:val="00F06E53"/>
    <w:rsid w:val="00F0731A"/>
    <w:rsid w:val="00F0736E"/>
    <w:rsid w:val="00F07AF7"/>
    <w:rsid w:val="00F07B1B"/>
    <w:rsid w:val="00F07E64"/>
    <w:rsid w:val="00F07F9C"/>
    <w:rsid w:val="00F100DC"/>
    <w:rsid w:val="00F10DDD"/>
    <w:rsid w:val="00F112E3"/>
    <w:rsid w:val="00F116F6"/>
    <w:rsid w:val="00F11ED6"/>
    <w:rsid w:val="00F11FB2"/>
    <w:rsid w:val="00F131CF"/>
    <w:rsid w:val="00F13366"/>
    <w:rsid w:val="00F13CF8"/>
    <w:rsid w:val="00F13D2A"/>
    <w:rsid w:val="00F148D1"/>
    <w:rsid w:val="00F150F0"/>
    <w:rsid w:val="00F151ED"/>
    <w:rsid w:val="00F158A3"/>
    <w:rsid w:val="00F16263"/>
    <w:rsid w:val="00F16445"/>
    <w:rsid w:val="00F16E04"/>
    <w:rsid w:val="00F175FF"/>
    <w:rsid w:val="00F17707"/>
    <w:rsid w:val="00F20206"/>
    <w:rsid w:val="00F20ED2"/>
    <w:rsid w:val="00F21781"/>
    <w:rsid w:val="00F21946"/>
    <w:rsid w:val="00F21D15"/>
    <w:rsid w:val="00F21DC8"/>
    <w:rsid w:val="00F2220D"/>
    <w:rsid w:val="00F22287"/>
    <w:rsid w:val="00F22365"/>
    <w:rsid w:val="00F22A84"/>
    <w:rsid w:val="00F23E3B"/>
    <w:rsid w:val="00F240B7"/>
    <w:rsid w:val="00F24B51"/>
    <w:rsid w:val="00F250AC"/>
    <w:rsid w:val="00F2519F"/>
    <w:rsid w:val="00F25721"/>
    <w:rsid w:val="00F25CC8"/>
    <w:rsid w:val="00F26564"/>
    <w:rsid w:val="00F272B4"/>
    <w:rsid w:val="00F27745"/>
    <w:rsid w:val="00F27A0D"/>
    <w:rsid w:val="00F27A85"/>
    <w:rsid w:val="00F27A8B"/>
    <w:rsid w:val="00F27C45"/>
    <w:rsid w:val="00F27DA9"/>
    <w:rsid w:val="00F27F84"/>
    <w:rsid w:val="00F30521"/>
    <w:rsid w:val="00F305A7"/>
    <w:rsid w:val="00F31073"/>
    <w:rsid w:val="00F31560"/>
    <w:rsid w:val="00F3170F"/>
    <w:rsid w:val="00F31B75"/>
    <w:rsid w:val="00F3209A"/>
    <w:rsid w:val="00F32375"/>
    <w:rsid w:val="00F32513"/>
    <w:rsid w:val="00F328B6"/>
    <w:rsid w:val="00F336AF"/>
    <w:rsid w:val="00F3379C"/>
    <w:rsid w:val="00F33D69"/>
    <w:rsid w:val="00F3413C"/>
    <w:rsid w:val="00F353AA"/>
    <w:rsid w:val="00F35E2A"/>
    <w:rsid w:val="00F372D3"/>
    <w:rsid w:val="00F3779D"/>
    <w:rsid w:val="00F410D6"/>
    <w:rsid w:val="00F415EE"/>
    <w:rsid w:val="00F419DE"/>
    <w:rsid w:val="00F41E0C"/>
    <w:rsid w:val="00F4215B"/>
    <w:rsid w:val="00F42CA0"/>
    <w:rsid w:val="00F42E21"/>
    <w:rsid w:val="00F43006"/>
    <w:rsid w:val="00F4305C"/>
    <w:rsid w:val="00F43772"/>
    <w:rsid w:val="00F44103"/>
    <w:rsid w:val="00F44803"/>
    <w:rsid w:val="00F44B9D"/>
    <w:rsid w:val="00F453D5"/>
    <w:rsid w:val="00F457E1"/>
    <w:rsid w:val="00F462A5"/>
    <w:rsid w:val="00F4677D"/>
    <w:rsid w:val="00F46AF4"/>
    <w:rsid w:val="00F471AD"/>
    <w:rsid w:val="00F476CF"/>
    <w:rsid w:val="00F477D1"/>
    <w:rsid w:val="00F47BFE"/>
    <w:rsid w:val="00F514BF"/>
    <w:rsid w:val="00F518BE"/>
    <w:rsid w:val="00F51936"/>
    <w:rsid w:val="00F52647"/>
    <w:rsid w:val="00F52B02"/>
    <w:rsid w:val="00F52D36"/>
    <w:rsid w:val="00F52E18"/>
    <w:rsid w:val="00F53199"/>
    <w:rsid w:val="00F5356E"/>
    <w:rsid w:val="00F5376E"/>
    <w:rsid w:val="00F53826"/>
    <w:rsid w:val="00F53A11"/>
    <w:rsid w:val="00F53B67"/>
    <w:rsid w:val="00F540C2"/>
    <w:rsid w:val="00F5424E"/>
    <w:rsid w:val="00F542E4"/>
    <w:rsid w:val="00F54877"/>
    <w:rsid w:val="00F548F1"/>
    <w:rsid w:val="00F55869"/>
    <w:rsid w:val="00F55E60"/>
    <w:rsid w:val="00F560F1"/>
    <w:rsid w:val="00F56A64"/>
    <w:rsid w:val="00F56ACB"/>
    <w:rsid w:val="00F57140"/>
    <w:rsid w:val="00F57598"/>
    <w:rsid w:val="00F57F16"/>
    <w:rsid w:val="00F60536"/>
    <w:rsid w:val="00F61358"/>
    <w:rsid w:val="00F613D9"/>
    <w:rsid w:val="00F614C9"/>
    <w:rsid w:val="00F61E43"/>
    <w:rsid w:val="00F62635"/>
    <w:rsid w:val="00F62781"/>
    <w:rsid w:val="00F62890"/>
    <w:rsid w:val="00F62DB8"/>
    <w:rsid w:val="00F6344B"/>
    <w:rsid w:val="00F64241"/>
    <w:rsid w:val="00F643A7"/>
    <w:rsid w:val="00F647AB"/>
    <w:rsid w:val="00F64F82"/>
    <w:rsid w:val="00F65108"/>
    <w:rsid w:val="00F65136"/>
    <w:rsid w:val="00F65733"/>
    <w:rsid w:val="00F65AEB"/>
    <w:rsid w:val="00F66E6E"/>
    <w:rsid w:val="00F670A8"/>
    <w:rsid w:val="00F671EA"/>
    <w:rsid w:val="00F67386"/>
    <w:rsid w:val="00F67396"/>
    <w:rsid w:val="00F67560"/>
    <w:rsid w:val="00F67698"/>
    <w:rsid w:val="00F70179"/>
    <w:rsid w:val="00F70A7D"/>
    <w:rsid w:val="00F71260"/>
    <w:rsid w:val="00F7153A"/>
    <w:rsid w:val="00F71CC0"/>
    <w:rsid w:val="00F71FEA"/>
    <w:rsid w:val="00F720FE"/>
    <w:rsid w:val="00F72707"/>
    <w:rsid w:val="00F72910"/>
    <w:rsid w:val="00F73710"/>
    <w:rsid w:val="00F73D78"/>
    <w:rsid w:val="00F74292"/>
    <w:rsid w:val="00F743FF"/>
    <w:rsid w:val="00F74ED1"/>
    <w:rsid w:val="00F75C4F"/>
    <w:rsid w:val="00F75C9C"/>
    <w:rsid w:val="00F761BC"/>
    <w:rsid w:val="00F767EB"/>
    <w:rsid w:val="00F76AAF"/>
    <w:rsid w:val="00F76B4A"/>
    <w:rsid w:val="00F774AB"/>
    <w:rsid w:val="00F77526"/>
    <w:rsid w:val="00F77BA2"/>
    <w:rsid w:val="00F81167"/>
    <w:rsid w:val="00F8140D"/>
    <w:rsid w:val="00F815CD"/>
    <w:rsid w:val="00F81BC9"/>
    <w:rsid w:val="00F81FDD"/>
    <w:rsid w:val="00F823A0"/>
    <w:rsid w:val="00F82509"/>
    <w:rsid w:val="00F827C9"/>
    <w:rsid w:val="00F82835"/>
    <w:rsid w:val="00F831D7"/>
    <w:rsid w:val="00F833C0"/>
    <w:rsid w:val="00F835C7"/>
    <w:rsid w:val="00F83B99"/>
    <w:rsid w:val="00F83FE4"/>
    <w:rsid w:val="00F84197"/>
    <w:rsid w:val="00F84D6F"/>
    <w:rsid w:val="00F85CA5"/>
    <w:rsid w:val="00F85D03"/>
    <w:rsid w:val="00F86AC8"/>
    <w:rsid w:val="00F86B95"/>
    <w:rsid w:val="00F87B5D"/>
    <w:rsid w:val="00F91C92"/>
    <w:rsid w:val="00F922D2"/>
    <w:rsid w:val="00F927EA"/>
    <w:rsid w:val="00F9291C"/>
    <w:rsid w:val="00F92A1C"/>
    <w:rsid w:val="00F92CC3"/>
    <w:rsid w:val="00F92EDC"/>
    <w:rsid w:val="00F93312"/>
    <w:rsid w:val="00F933B6"/>
    <w:rsid w:val="00F936DA"/>
    <w:rsid w:val="00F93A60"/>
    <w:rsid w:val="00F93CBA"/>
    <w:rsid w:val="00F93E54"/>
    <w:rsid w:val="00F93FBC"/>
    <w:rsid w:val="00F94961"/>
    <w:rsid w:val="00F950E5"/>
    <w:rsid w:val="00F95811"/>
    <w:rsid w:val="00F95C53"/>
    <w:rsid w:val="00F95E3A"/>
    <w:rsid w:val="00F96485"/>
    <w:rsid w:val="00F96543"/>
    <w:rsid w:val="00F977F2"/>
    <w:rsid w:val="00F97C26"/>
    <w:rsid w:val="00F97E1E"/>
    <w:rsid w:val="00FA023C"/>
    <w:rsid w:val="00FA1390"/>
    <w:rsid w:val="00FA165D"/>
    <w:rsid w:val="00FA1835"/>
    <w:rsid w:val="00FA1C09"/>
    <w:rsid w:val="00FA1C29"/>
    <w:rsid w:val="00FA202A"/>
    <w:rsid w:val="00FA231B"/>
    <w:rsid w:val="00FA2338"/>
    <w:rsid w:val="00FA298E"/>
    <w:rsid w:val="00FA2CF7"/>
    <w:rsid w:val="00FA2DD1"/>
    <w:rsid w:val="00FA2F95"/>
    <w:rsid w:val="00FA3467"/>
    <w:rsid w:val="00FA3756"/>
    <w:rsid w:val="00FA3C81"/>
    <w:rsid w:val="00FA42C2"/>
    <w:rsid w:val="00FA4834"/>
    <w:rsid w:val="00FA51AF"/>
    <w:rsid w:val="00FA51F7"/>
    <w:rsid w:val="00FA5229"/>
    <w:rsid w:val="00FA5886"/>
    <w:rsid w:val="00FA58C1"/>
    <w:rsid w:val="00FA5FB1"/>
    <w:rsid w:val="00FA652C"/>
    <w:rsid w:val="00FA6865"/>
    <w:rsid w:val="00FA6B1B"/>
    <w:rsid w:val="00FA705F"/>
    <w:rsid w:val="00FA70F7"/>
    <w:rsid w:val="00FA7569"/>
    <w:rsid w:val="00FA7728"/>
    <w:rsid w:val="00FA7F3A"/>
    <w:rsid w:val="00FB09E2"/>
    <w:rsid w:val="00FB0A9E"/>
    <w:rsid w:val="00FB0EBE"/>
    <w:rsid w:val="00FB0FA0"/>
    <w:rsid w:val="00FB1075"/>
    <w:rsid w:val="00FB16C0"/>
    <w:rsid w:val="00FB1CED"/>
    <w:rsid w:val="00FB1E13"/>
    <w:rsid w:val="00FB1E68"/>
    <w:rsid w:val="00FB22B7"/>
    <w:rsid w:val="00FB2782"/>
    <w:rsid w:val="00FB2CE7"/>
    <w:rsid w:val="00FB323D"/>
    <w:rsid w:val="00FB3977"/>
    <w:rsid w:val="00FB3C1A"/>
    <w:rsid w:val="00FB3CD2"/>
    <w:rsid w:val="00FB4560"/>
    <w:rsid w:val="00FB48E0"/>
    <w:rsid w:val="00FB501F"/>
    <w:rsid w:val="00FB5808"/>
    <w:rsid w:val="00FB5E88"/>
    <w:rsid w:val="00FB6281"/>
    <w:rsid w:val="00FB6526"/>
    <w:rsid w:val="00FB6C34"/>
    <w:rsid w:val="00FB7065"/>
    <w:rsid w:val="00FB7A15"/>
    <w:rsid w:val="00FB7B8B"/>
    <w:rsid w:val="00FC02C0"/>
    <w:rsid w:val="00FC0313"/>
    <w:rsid w:val="00FC03EF"/>
    <w:rsid w:val="00FC04B7"/>
    <w:rsid w:val="00FC09E0"/>
    <w:rsid w:val="00FC110F"/>
    <w:rsid w:val="00FC11B7"/>
    <w:rsid w:val="00FC11F5"/>
    <w:rsid w:val="00FC13F6"/>
    <w:rsid w:val="00FC224D"/>
    <w:rsid w:val="00FC25E6"/>
    <w:rsid w:val="00FC2BC3"/>
    <w:rsid w:val="00FC2DFA"/>
    <w:rsid w:val="00FC2F05"/>
    <w:rsid w:val="00FC3411"/>
    <w:rsid w:val="00FC44A9"/>
    <w:rsid w:val="00FC4C26"/>
    <w:rsid w:val="00FC5291"/>
    <w:rsid w:val="00FC59B9"/>
    <w:rsid w:val="00FC59C2"/>
    <w:rsid w:val="00FC5DA8"/>
    <w:rsid w:val="00FC696E"/>
    <w:rsid w:val="00FC6ADB"/>
    <w:rsid w:val="00FC6CAD"/>
    <w:rsid w:val="00FC6D5A"/>
    <w:rsid w:val="00FC6E00"/>
    <w:rsid w:val="00FC6F52"/>
    <w:rsid w:val="00FC6FE4"/>
    <w:rsid w:val="00FC7276"/>
    <w:rsid w:val="00FC7286"/>
    <w:rsid w:val="00FC773A"/>
    <w:rsid w:val="00FC780E"/>
    <w:rsid w:val="00FC7D4B"/>
    <w:rsid w:val="00FC7FB9"/>
    <w:rsid w:val="00FD1251"/>
    <w:rsid w:val="00FD176A"/>
    <w:rsid w:val="00FD1F14"/>
    <w:rsid w:val="00FD2468"/>
    <w:rsid w:val="00FD2677"/>
    <w:rsid w:val="00FD2B56"/>
    <w:rsid w:val="00FD33C7"/>
    <w:rsid w:val="00FD36E3"/>
    <w:rsid w:val="00FD38C5"/>
    <w:rsid w:val="00FD3960"/>
    <w:rsid w:val="00FD42ED"/>
    <w:rsid w:val="00FD46AB"/>
    <w:rsid w:val="00FD471C"/>
    <w:rsid w:val="00FD4752"/>
    <w:rsid w:val="00FD5434"/>
    <w:rsid w:val="00FD5542"/>
    <w:rsid w:val="00FD5609"/>
    <w:rsid w:val="00FD56FA"/>
    <w:rsid w:val="00FD596A"/>
    <w:rsid w:val="00FD5DEE"/>
    <w:rsid w:val="00FD5E1F"/>
    <w:rsid w:val="00FD6424"/>
    <w:rsid w:val="00FD6C8F"/>
    <w:rsid w:val="00FD6CC6"/>
    <w:rsid w:val="00FD70FB"/>
    <w:rsid w:val="00FD71BE"/>
    <w:rsid w:val="00FD76E4"/>
    <w:rsid w:val="00FE0296"/>
    <w:rsid w:val="00FE0987"/>
    <w:rsid w:val="00FE0A84"/>
    <w:rsid w:val="00FE10A9"/>
    <w:rsid w:val="00FE1AEE"/>
    <w:rsid w:val="00FE2EB3"/>
    <w:rsid w:val="00FE2F15"/>
    <w:rsid w:val="00FE302D"/>
    <w:rsid w:val="00FE3A1F"/>
    <w:rsid w:val="00FE5522"/>
    <w:rsid w:val="00FE5761"/>
    <w:rsid w:val="00FE6533"/>
    <w:rsid w:val="00FE6C27"/>
    <w:rsid w:val="00FE71A8"/>
    <w:rsid w:val="00FE7348"/>
    <w:rsid w:val="00FE7BA0"/>
    <w:rsid w:val="00FE7D6E"/>
    <w:rsid w:val="00FF0227"/>
    <w:rsid w:val="00FF1041"/>
    <w:rsid w:val="00FF1220"/>
    <w:rsid w:val="00FF190B"/>
    <w:rsid w:val="00FF1B3D"/>
    <w:rsid w:val="00FF1D28"/>
    <w:rsid w:val="00FF2591"/>
    <w:rsid w:val="00FF2C35"/>
    <w:rsid w:val="00FF2D2B"/>
    <w:rsid w:val="00FF2EBD"/>
    <w:rsid w:val="00FF319F"/>
    <w:rsid w:val="00FF3895"/>
    <w:rsid w:val="00FF3A13"/>
    <w:rsid w:val="00FF3E3D"/>
    <w:rsid w:val="00FF551A"/>
    <w:rsid w:val="00FF599B"/>
    <w:rsid w:val="00FF5F52"/>
    <w:rsid w:val="00FF7163"/>
    <w:rsid w:val="00FF75B2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45A2180"/>
  <w15:docId w15:val="{57B3D637-4E8F-412D-98CD-73254922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color w:val="000000"/>
        <w:sz w:val="18"/>
        <w:szCs w:val="18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BB"/>
  </w:style>
  <w:style w:type="paragraph" w:styleId="Heading1">
    <w:name w:val="heading 1"/>
    <w:basedOn w:val="Normal"/>
    <w:next w:val="Normal"/>
    <w:link w:val="Heading1Char"/>
    <w:uiPriority w:val="9"/>
    <w:rsid w:val="00076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2 Tasand"/>
    <w:basedOn w:val="Normal"/>
    <w:link w:val="Heading2Char"/>
    <w:rsid w:val="00386C9B"/>
    <w:pPr>
      <w:numPr>
        <w:numId w:val="12"/>
      </w:numPr>
      <w:tabs>
        <w:tab w:val="left" w:pos="1701"/>
        <w:tab w:val="left" w:pos="2552"/>
        <w:tab w:val="left" w:pos="3402"/>
        <w:tab w:val="left" w:pos="4253"/>
      </w:tabs>
      <w:spacing w:before="120" w:after="120"/>
      <w:jc w:val="both"/>
      <w:outlineLvl w:val="1"/>
    </w:pPr>
    <w:rPr>
      <w:rFonts w:asciiTheme="majorHAnsi" w:eastAsiaTheme="minorHAnsi" w:hAnsiTheme="majorHAnsi" w:cs="Arial"/>
      <w:bCs/>
      <w:iCs/>
      <w:sz w:val="22"/>
      <w:szCs w:val="22"/>
      <w:lang w:val="et-E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C44F0"/>
    <w:pPr>
      <w:numPr>
        <w:numId w:val="9"/>
      </w:numPr>
      <w:spacing w:after="240"/>
    </w:pPr>
  </w:style>
  <w:style w:type="paragraph" w:customStyle="1" w:styleId="aDefinition">
    <w:name w:val="(a) Definition"/>
    <w:basedOn w:val="Body"/>
    <w:qFormat/>
    <w:rsid w:val="00F44B9D"/>
    <w:pPr>
      <w:numPr>
        <w:ilvl w:val="1"/>
      </w:numPr>
    </w:pPr>
  </w:style>
  <w:style w:type="paragraph" w:customStyle="1" w:styleId="iDefinition">
    <w:name w:val="(i) Definition"/>
    <w:basedOn w:val="Body"/>
    <w:qFormat/>
    <w:rsid w:val="005D221E"/>
    <w:pPr>
      <w:numPr>
        <w:ilvl w:val="2"/>
      </w:numPr>
      <w:tabs>
        <w:tab w:val="clear" w:pos="1843"/>
        <w:tab w:val="num" w:pos="360"/>
      </w:tabs>
      <w:ind w:left="0" w:firstLine="0"/>
    </w:pPr>
  </w:style>
  <w:style w:type="paragraph" w:customStyle="1" w:styleId="Body1">
    <w:name w:val="Body 1"/>
    <w:basedOn w:val="Body"/>
    <w:qFormat/>
    <w:rsid w:val="005D221E"/>
    <w:pPr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1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2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2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2"/>
      </w:numPr>
    </w:pPr>
  </w:style>
  <w:style w:type="character" w:customStyle="1" w:styleId="CrossReference">
    <w:name w:val="Cross Reference"/>
    <w:basedOn w:val="DefaultParagraphFont"/>
    <w:qFormat/>
    <w:rsid w:val="005D221E"/>
    <w:rPr>
      <w:b/>
    </w:rPr>
  </w:style>
  <w:style w:type="paragraph" w:styleId="Footer">
    <w:name w:val="footer"/>
    <w:basedOn w:val="Normal"/>
    <w:link w:val="FooterChar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otnoteReference">
    <w:name w:val="footnote reference"/>
    <w:basedOn w:val="DefaultParagraphFont"/>
    <w:uiPriority w:val="99"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D221E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qFormat/>
    <w:rsid w:val="005D221E"/>
    <w:pPr>
      <w:numPr>
        <w:numId w:val="3"/>
      </w:numPr>
      <w:outlineLvl w:val="0"/>
    </w:pPr>
  </w:style>
  <w:style w:type="character" w:customStyle="1" w:styleId="Level1asHeadingtext">
    <w:name w:val="Level 1 as Heading (text)"/>
    <w:basedOn w:val="DefaultParagraphFon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3"/>
      </w:numPr>
      <w:outlineLvl w:val="1"/>
    </w:pPr>
  </w:style>
  <w:style w:type="character" w:customStyle="1" w:styleId="Level2asHeadingtext">
    <w:name w:val="Level 2 as Heading (text)"/>
    <w:basedOn w:val="DefaultParagraphFon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3"/>
      </w:numPr>
      <w:outlineLvl w:val="2"/>
    </w:pPr>
  </w:style>
  <w:style w:type="character" w:customStyle="1" w:styleId="Level3asHeadingtext">
    <w:name w:val="Level 3 as Heading (text)"/>
    <w:basedOn w:val="DefaultParagraphFon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3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3"/>
      </w:numPr>
      <w:outlineLvl w:val="4"/>
    </w:pPr>
  </w:style>
  <w:style w:type="character" w:styleId="PageNumber">
    <w:name w:val="page number"/>
    <w:basedOn w:val="DefaultParagraphFon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4"/>
      </w:numPr>
    </w:pPr>
  </w:style>
  <w:style w:type="paragraph" w:customStyle="1" w:styleId="Rule1">
    <w:name w:val="Rule 1"/>
    <w:basedOn w:val="Body"/>
    <w:semiHidden/>
    <w:rsid w:val="005D221E"/>
    <w:pPr>
      <w:keepNext/>
      <w:numPr>
        <w:numId w:val="5"/>
      </w:numPr>
    </w:pPr>
    <w:rPr>
      <w:b/>
    </w:rPr>
  </w:style>
  <w:style w:type="paragraph" w:customStyle="1" w:styleId="Rule2">
    <w:name w:val="Rule 2"/>
    <w:basedOn w:val="Body2"/>
    <w:semiHidden/>
    <w:rsid w:val="005D221E"/>
    <w:pPr>
      <w:numPr>
        <w:ilvl w:val="1"/>
        <w:numId w:val="5"/>
      </w:numPr>
    </w:pPr>
  </w:style>
  <w:style w:type="paragraph" w:customStyle="1" w:styleId="Rule3">
    <w:name w:val="Rule 3"/>
    <w:basedOn w:val="Body3"/>
    <w:semiHidden/>
    <w:rsid w:val="005D221E"/>
    <w:pPr>
      <w:numPr>
        <w:ilvl w:val="2"/>
        <w:numId w:val="5"/>
      </w:numPr>
      <w:tabs>
        <w:tab w:val="clear" w:pos="2211"/>
        <w:tab w:val="num" w:pos="360"/>
      </w:tabs>
      <w:ind w:left="1843" w:firstLine="0"/>
    </w:pPr>
  </w:style>
  <w:style w:type="paragraph" w:customStyle="1" w:styleId="Rule4">
    <w:name w:val="Rule 4"/>
    <w:basedOn w:val="Body4"/>
    <w:semiHidden/>
    <w:rsid w:val="005D221E"/>
    <w:pPr>
      <w:numPr>
        <w:ilvl w:val="3"/>
        <w:numId w:val="5"/>
      </w:numPr>
    </w:pPr>
  </w:style>
  <w:style w:type="paragraph" w:customStyle="1" w:styleId="Rule5">
    <w:name w:val="Rule 5"/>
    <w:basedOn w:val="Body5"/>
    <w:semiHidden/>
    <w:rsid w:val="005D221E"/>
    <w:pPr>
      <w:numPr>
        <w:ilvl w:val="4"/>
        <w:numId w:val="5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6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F44B9D"/>
    <w:pPr>
      <w:numPr>
        <w:numId w:val="8"/>
      </w:numPr>
    </w:pPr>
  </w:style>
  <w:style w:type="paragraph" w:customStyle="1" w:styleId="Sideheading">
    <w:name w:val="Sideheading"/>
    <w:basedOn w:val="Body"/>
    <w:qFormat/>
    <w:rsid w:val="005D221E"/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TOC1">
    <w:name w:val="toc 1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5D221E"/>
    <w:pPr>
      <w:tabs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5D221E"/>
    <w:pPr>
      <w:keepNext/>
      <w:spacing w:after="60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79192D"/>
    <w:pPr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otnoteText"/>
    <w:rsid w:val="00A86EAF"/>
    <w:pPr>
      <w:ind w:firstLine="0"/>
    </w:pPr>
  </w:style>
  <w:style w:type="paragraph" w:customStyle="1" w:styleId="Part">
    <w:name w:val="Part"/>
    <w:basedOn w:val="Body"/>
    <w:qFormat/>
    <w:rsid w:val="003000F0"/>
    <w:pPr>
      <w:numPr>
        <w:numId w:val="7"/>
      </w:numPr>
      <w:spacing w:line="312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D78C3"/>
    <w:rPr>
      <w:rFonts w:ascii="Verdana" w:hAnsi="Verdana"/>
      <w:noProof/>
      <w:sz w:val="16"/>
      <w:lang w:eastAsia="en-GB"/>
    </w:rPr>
  </w:style>
  <w:style w:type="table" w:styleId="TableGrid">
    <w:name w:val="Table Grid"/>
    <w:basedOn w:val="TableNormal"/>
    <w:uiPriority w:val="39"/>
    <w:rsid w:val="004D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BBB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BB"/>
    <w:rPr>
      <w:rFonts w:ascii="Segoe UI" w:hAnsi="Segoe UI" w:cs="Segoe UI"/>
      <w:sz w:val="18"/>
      <w:szCs w:val="18"/>
      <w:lang w:eastAsia="en-GB"/>
    </w:rPr>
  </w:style>
  <w:style w:type="paragraph" w:customStyle="1" w:styleId="ExtraInfo">
    <w:name w:val="ExtraInfo"/>
    <w:basedOn w:val="Normal"/>
    <w:rsid w:val="00470BBB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customStyle="1" w:styleId="Default">
    <w:name w:val="Default"/>
    <w:rsid w:val="00EC78A1"/>
    <w:pPr>
      <w:autoSpaceDE w:val="0"/>
      <w:autoSpaceDN w:val="0"/>
      <w:adjustRightInd w:val="0"/>
    </w:pPr>
    <w:rPr>
      <w:rFonts w:cs="Verdana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04D7A"/>
    <w:rPr>
      <w:rFonts w:ascii="Verdana" w:hAnsi="Verdana"/>
      <w:noProof/>
      <w:sz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04D7A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848BD"/>
    <w:pPr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D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D7A"/>
    <w:rPr>
      <w:rFonts w:ascii="Verdana" w:hAnsi="Verdan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7A"/>
    <w:rPr>
      <w:rFonts w:ascii="Verdana" w:hAnsi="Verdana"/>
      <w:b/>
      <w:bCs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D7A"/>
    <w:rPr>
      <w:rFonts w:ascii="Tahoma" w:hAnsi="Tahoma"/>
      <w:sz w:val="16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C04D7A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F3237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569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81167"/>
    <w:rPr>
      <w:lang w:eastAsia="en-GB"/>
    </w:rPr>
  </w:style>
  <w:style w:type="paragraph" w:customStyle="1" w:styleId="m-5767874880478784602msolistparagraph">
    <w:name w:val="m_-5767874880478784602msolistparagraph"/>
    <w:basedOn w:val="Normal"/>
    <w:rsid w:val="00237D0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t-EE" w:eastAsia="et-EE"/>
    </w:rPr>
  </w:style>
  <w:style w:type="character" w:customStyle="1" w:styleId="tyhik">
    <w:name w:val="tyhik"/>
    <w:basedOn w:val="DefaultParagraphFont"/>
    <w:rsid w:val="009F37FE"/>
  </w:style>
  <w:style w:type="character" w:customStyle="1" w:styleId="Heading2Char">
    <w:name w:val="Heading 2 Char"/>
    <w:aliases w:val="2 Tasand Char"/>
    <w:basedOn w:val="DefaultParagraphFont"/>
    <w:link w:val="Heading2"/>
    <w:rsid w:val="00386C9B"/>
    <w:rPr>
      <w:rFonts w:asciiTheme="majorHAnsi" w:eastAsiaTheme="minorHAnsi" w:hAnsiTheme="majorHAnsi" w:cs="Arial"/>
      <w:bCs/>
      <w:iCs/>
      <w:sz w:val="22"/>
      <w:szCs w:val="22"/>
      <w:lang w:val="et-EE" w:eastAsia="en-US"/>
    </w:rPr>
  </w:style>
  <w:style w:type="paragraph" w:customStyle="1" w:styleId="1tasemepealkiri">
    <w:name w:val="1. taseme pealkiri"/>
    <w:basedOn w:val="2tasemepealkiri"/>
    <w:qFormat/>
    <w:rsid w:val="00386C9B"/>
    <w:pPr>
      <w:numPr>
        <w:ilvl w:val="0"/>
      </w:numPr>
      <w:spacing w:before="480"/>
    </w:pPr>
  </w:style>
  <w:style w:type="paragraph" w:customStyle="1" w:styleId="2tasemepealkiri">
    <w:name w:val="2. taseme pealkiri"/>
    <w:basedOn w:val="Normal"/>
    <w:qFormat/>
    <w:rsid w:val="00386C9B"/>
    <w:pPr>
      <w:keepNext/>
      <w:keepLines/>
      <w:numPr>
        <w:ilvl w:val="1"/>
        <w:numId w:val="13"/>
      </w:numPr>
      <w:spacing w:before="360" w:after="120"/>
      <w:ind w:left="1418" w:hanging="709"/>
      <w:jc w:val="both"/>
      <w:outlineLvl w:val="1"/>
    </w:pPr>
    <w:rPr>
      <w:rFonts w:asciiTheme="majorHAnsi" w:eastAsiaTheme="minorHAnsi" w:hAnsiTheme="majorHAnsi" w:cs="Arial"/>
      <w:b/>
      <w:bCs/>
      <w:iCs/>
      <w:sz w:val="22"/>
      <w:szCs w:val="22"/>
      <w:lang w:val="et-EE" w:eastAsia="en-US"/>
    </w:rPr>
  </w:style>
  <w:style w:type="paragraph" w:customStyle="1" w:styleId="3tasemepealkiri">
    <w:name w:val="3. taseme pealkiri"/>
    <w:basedOn w:val="2tasemepealkiri"/>
    <w:next w:val="4tasemepealkiri"/>
    <w:qFormat/>
    <w:rsid w:val="00386C9B"/>
    <w:pPr>
      <w:numPr>
        <w:ilvl w:val="2"/>
      </w:numPr>
      <w:tabs>
        <w:tab w:val="num" w:pos="360"/>
        <w:tab w:val="num" w:pos="6804"/>
      </w:tabs>
      <w:ind w:hanging="709"/>
    </w:pPr>
    <w:rPr>
      <w:i/>
    </w:rPr>
  </w:style>
  <w:style w:type="paragraph" w:customStyle="1" w:styleId="4tasemepealkiri">
    <w:name w:val="4. taseme pealkiri"/>
    <w:basedOn w:val="3tasemepealkiri"/>
    <w:qFormat/>
    <w:rsid w:val="00386C9B"/>
    <w:pPr>
      <w:numPr>
        <w:ilvl w:val="3"/>
      </w:numPr>
      <w:tabs>
        <w:tab w:val="num" w:pos="6804"/>
      </w:tabs>
      <w:ind w:left="1418" w:hanging="70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71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466B"/>
    <w:rPr>
      <w:b/>
      <w:bCs/>
    </w:rPr>
  </w:style>
  <w:style w:type="character" w:styleId="Emphasis">
    <w:name w:val="Emphasis"/>
    <w:basedOn w:val="DefaultParagraphFont"/>
    <w:uiPriority w:val="20"/>
    <w:qFormat/>
    <w:rsid w:val="00A046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763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0E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3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439C"/>
    <w:pPr>
      <w:spacing w:before="240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qFormat/>
    <w:rsid w:val="007E0915"/>
    <w:pPr>
      <w:numPr>
        <w:numId w:val="10"/>
      </w:numPr>
      <w:spacing w:afterLines="100" w:after="240" w:line="300" w:lineRule="auto"/>
      <w:ind w:left="567" w:hanging="567"/>
      <w:contextualSpacing w:val="0"/>
    </w:pPr>
    <w:rPr>
      <w:rFonts w:eastAsia="ヒラギノ角ゴ Pro W3"/>
      <w:b/>
      <w:sz w:val="18"/>
      <w:lang w:val="et-EE" w:eastAsia="et-EE"/>
    </w:rPr>
  </w:style>
  <w:style w:type="paragraph" w:customStyle="1" w:styleId="Style2">
    <w:name w:val="Style2"/>
    <w:basedOn w:val="ListParagraph"/>
    <w:link w:val="Style2Char"/>
    <w:qFormat/>
    <w:rsid w:val="007E0915"/>
    <w:pPr>
      <w:numPr>
        <w:numId w:val="11"/>
      </w:numPr>
      <w:spacing w:afterLines="100" w:after="240" w:line="300" w:lineRule="auto"/>
      <w:contextualSpacing w:val="0"/>
    </w:pPr>
    <w:rPr>
      <w:rFonts w:eastAsia="ヒラギノ角ゴ Pro W3"/>
      <w:sz w:val="18"/>
      <w:lang w:val="et-EE"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0915"/>
    <w:rPr>
      <w:sz w:val="20"/>
    </w:rPr>
  </w:style>
  <w:style w:type="character" w:customStyle="1" w:styleId="Style1Char">
    <w:name w:val="Style1 Char"/>
    <w:basedOn w:val="ListParagraphChar"/>
    <w:link w:val="Style1"/>
    <w:rsid w:val="007E0915"/>
    <w:rPr>
      <w:rFonts w:eastAsia="ヒラギノ角ゴ Pro W3"/>
      <w:b/>
      <w:sz w:val="20"/>
      <w:lang w:val="et-EE" w:eastAsia="et-EE"/>
    </w:rPr>
  </w:style>
  <w:style w:type="character" w:customStyle="1" w:styleId="Style2Char">
    <w:name w:val="Style2 Char"/>
    <w:basedOn w:val="ListParagraphChar"/>
    <w:link w:val="Style2"/>
    <w:rsid w:val="007E0915"/>
    <w:rPr>
      <w:rFonts w:eastAsia="ヒラギノ角ゴ Pro W3"/>
      <w:sz w:val="20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3E30C6"/>
    <w:rPr>
      <w:color w:val="605E5C"/>
      <w:shd w:val="clear" w:color="auto" w:fill="E1DFDD"/>
    </w:rPr>
  </w:style>
  <w:style w:type="paragraph" w:customStyle="1" w:styleId="pf0">
    <w:name w:val="pf0"/>
    <w:basedOn w:val="Normal"/>
    <w:rsid w:val="00306CC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t-EE" w:eastAsia="et-EE"/>
    </w:rPr>
  </w:style>
  <w:style w:type="character" w:customStyle="1" w:styleId="cf01">
    <w:name w:val="cf01"/>
    <w:basedOn w:val="DefaultParagraphFont"/>
    <w:rsid w:val="00306CC7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5D1BDB"/>
    <w:rPr>
      <w:rFonts w:ascii="Times" w:hAnsi="Times"/>
      <w:lang w:val="en-EE" w:eastAsia="en-US"/>
    </w:rPr>
  </w:style>
  <w:style w:type="character" w:customStyle="1" w:styleId="apple-converted-space">
    <w:name w:val="apple-converted-space"/>
    <w:basedOn w:val="DefaultParagraphFont"/>
    <w:rsid w:val="00EC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o@fin.ee" TargetMode="External"/><Relationship Id="rId13" Type="http://schemas.openxmlformats.org/officeDocument/2006/relationships/hyperlink" Target="mailto:kadri@abmatteus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nfragreen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mg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netlus@emerald.leg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iko.lipstok@eversheds-sutherland.e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F7F20B-C2CD-48C3-B3ED-B5113D01F308}">
  <we:reference id="wa104381077" version="1.0.0.3" store="en-US" storeType="OMEX"/>
  <we:alternateReferences>
    <we:reference id="WA104381077" version="1.0.0.3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05E8-8554-4BF7-A465-640F944F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Raiko Lipstok</cp:lastModifiedBy>
  <cp:revision>21</cp:revision>
  <cp:lastPrinted>2025-05-22T06:38:00Z</cp:lastPrinted>
  <dcterms:created xsi:type="dcterms:W3CDTF">2025-06-19T15:25:00Z</dcterms:created>
  <dcterms:modified xsi:type="dcterms:W3CDTF">2025-06-19T15:57:00Z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f3b1d8b4fb676488ff34e46b0ace5f9423664333adfcebe05ff66545f956f44f</vt:lpwstr>
  </property>
  <property fmtid="{D5CDD505-2E9C-101B-9397-08002B2CF9AE}" pid="3" name="MSIP_Label_8dbef4c5-c818-41ba-ac89-c164c445b051_Enabled">
    <vt:lpwstr>true</vt:lpwstr>
  </property>
  <property fmtid="{D5CDD505-2E9C-101B-9397-08002B2CF9AE}" pid="4" name="MSIP_Label_8dbef4c5-c818-41ba-ac89-c164c445b051_SetDate">
    <vt:lpwstr>2024-09-26T10:46:19Z</vt:lpwstr>
  </property>
  <property fmtid="{D5CDD505-2E9C-101B-9397-08002B2CF9AE}" pid="5" name="MSIP_Label_8dbef4c5-c818-41ba-ac89-c164c445b051_Method">
    <vt:lpwstr>Standard</vt:lpwstr>
  </property>
  <property fmtid="{D5CDD505-2E9C-101B-9397-08002B2CF9AE}" pid="6" name="MSIP_Label_8dbef4c5-c818-41ba-ac89-c164c445b051_Name">
    <vt:lpwstr>8dbef4c5-c818-41ba-ac89-c164c445b051</vt:lpwstr>
  </property>
  <property fmtid="{D5CDD505-2E9C-101B-9397-08002B2CF9AE}" pid="7" name="MSIP_Label_8dbef4c5-c818-41ba-ac89-c164c445b051_SiteId">
    <vt:lpwstr>95924808-3044-4177-9c1b-713746ffab95</vt:lpwstr>
  </property>
  <property fmtid="{D5CDD505-2E9C-101B-9397-08002B2CF9AE}" pid="8" name="MSIP_Label_8dbef4c5-c818-41ba-ac89-c164c445b051_ActionId">
    <vt:lpwstr>cf1b78d3-20c7-4f2b-9e95-f259c89fdadf</vt:lpwstr>
  </property>
  <property fmtid="{D5CDD505-2E9C-101B-9397-08002B2CF9AE}" pid="9" name="MSIP_Label_8dbef4c5-c818-41ba-ac89-c164c445b051_ContentBits">
    <vt:lpwstr>0</vt:lpwstr>
  </property>
</Properties>
</file>